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0302A" w14:textId="77777777" w:rsidR="0009780B" w:rsidRDefault="00254973" w:rsidP="009A5EAB">
      <w:pPr>
        <w:spacing w:line="288" w:lineRule="auto"/>
        <w:rPr>
          <w:rFonts w:ascii="方正小标宋简体" w:hAnsi="宋体"/>
          <w:bCs/>
          <w:kern w:val="0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6E85D82" wp14:editId="5B583178">
                <wp:simplePos x="0" y="0"/>
                <wp:positionH relativeFrom="page">
                  <wp:posOffset>530860</wp:posOffset>
                </wp:positionH>
                <wp:positionV relativeFrom="page">
                  <wp:posOffset>349885</wp:posOffset>
                </wp:positionV>
                <wp:extent cx="2635250" cy="280670"/>
                <wp:effectExtent l="0" t="0" r="0" b="5080"/>
                <wp:wrapNone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D718F8F" w14:textId="77777777" w:rsidR="0009780B" w:rsidRDefault="006814E1">
                            <w:pPr>
                              <w:jc w:val="left"/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33（A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E85D82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41.8pt;margin-top:27.55pt;width:207.5pt;height:22.1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" stroked="f" strokeweight=".5pt">
                <v:textbox>
                  <w:txbxContent>
                    <w:p w14:paraId="1D718F8F" w14:textId="77777777" w:rsidR="0009780B" w:rsidRDefault="006814E1">
                      <w:pPr>
                        <w:jc w:val="left"/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33（A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05488BB" w14:textId="1CB06161" w:rsidR="0009780B" w:rsidRDefault="006814E1">
      <w:pPr>
        <w:spacing w:line="288" w:lineRule="auto"/>
        <w:jc w:val="center"/>
        <w:rPr>
          <w:b/>
          <w:sz w:val="28"/>
          <w:szCs w:val="30"/>
        </w:rPr>
      </w:pPr>
      <w:r>
        <w:rPr>
          <w:rFonts w:hint="eastAsia"/>
          <w:b/>
          <w:sz w:val="28"/>
          <w:szCs w:val="30"/>
        </w:rPr>
        <w:t>【</w:t>
      </w:r>
      <w:r w:rsidR="00031A0A" w:rsidRPr="00031A0A">
        <w:rPr>
          <w:rFonts w:hint="eastAsia"/>
          <w:b/>
          <w:sz w:val="28"/>
          <w:szCs w:val="30"/>
        </w:rPr>
        <w:t>德语口语</w:t>
      </w:r>
      <w:r>
        <w:rPr>
          <w:rFonts w:hint="eastAsia"/>
          <w:b/>
          <w:sz w:val="28"/>
          <w:szCs w:val="30"/>
        </w:rPr>
        <w:t>】</w:t>
      </w:r>
    </w:p>
    <w:p w14:paraId="260E6718" w14:textId="1E053C86" w:rsidR="0009780B" w:rsidRDefault="006814E1">
      <w:pPr>
        <w:shd w:val="clear" w:color="auto" w:fill="F5F5F5"/>
        <w:jc w:val="center"/>
        <w:textAlignment w:val="top"/>
        <w:rPr>
          <w:rFonts w:ascii="Arial" w:hAnsi="Arial" w:cs="Arial"/>
          <w:color w:val="888888"/>
          <w:kern w:val="0"/>
          <w:sz w:val="20"/>
          <w:szCs w:val="20"/>
        </w:rPr>
      </w:pPr>
      <w:r>
        <w:rPr>
          <w:rFonts w:hint="eastAsia"/>
          <w:b/>
          <w:sz w:val="28"/>
          <w:szCs w:val="30"/>
        </w:rPr>
        <w:t>【</w:t>
      </w:r>
      <w:r w:rsidR="00031A0A" w:rsidRPr="00031A0A">
        <w:rPr>
          <w:b/>
          <w:sz w:val="28"/>
          <w:szCs w:val="30"/>
        </w:rPr>
        <w:t>Aussprache Deutsch</w:t>
      </w:r>
      <w:r>
        <w:rPr>
          <w:rFonts w:hint="eastAsia"/>
          <w:b/>
          <w:sz w:val="28"/>
          <w:szCs w:val="30"/>
        </w:rPr>
        <w:t>】</w:t>
      </w:r>
      <w:bookmarkStart w:id="0" w:name="a2"/>
      <w:bookmarkEnd w:id="0"/>
    </w:p>
    <w:p w14:paraId="1195D28C" w14:textId="77777777" w:rsidR="0009780B" w:rsidRDefault="006814E1" w:rsidP="009A5EAB">
      <w:pPr>
        <w:spacing w:beforeLines="50" w:before="156" w:afterLines="50" w:after="156" w:line="288" w:lineRule="auto"/>
        <w:ind w:firstLineChars="150" w:firstLine="360"/>
        <w:rPr>
          <w:b/>
          <w:color w:val="008080"/>
          <w:sz w:val="30"/>
          <w:szCs w:val="30"/>
        </w:rPr>
      </w:pPr>
      <w:r>
        <w:rPr>
          <w:rFonts w:ascii="黑体" w:eastAsia="黑体" w:hAnsi="宋体"/>
          <w:sz w:val="24"/>
        </w:rPr>
        <w:t>一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基本信息</w:t>
      </w:r>
    </w:p>
    <w:p w14:paraId="3BBAFBA2" w14:textId="78BECB40" w:rsidR="0009780B" w:rsidRDefault="006814E1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课程代码：</w:t>
      </w:r>
      <w:r>
        <w:rPr>
          <w:color w:val="000000"/>
          <w:sz w:val="20"/>
          <w:szCs w:val="20"/>
        </w:rPr>
        <w:t>【</w:t>
      </w:r>
      <w:r w:rsidR="00031A0A" w:rsidRPr="00031A0A">
        <w:rPr>
          <w:color w:val="000000"/>
          <w:sz w:val="20"/>
          <w:szCs w:val="20"/>
        </w:rPr>
        <w:t>202</w:t>
      </w:r>
      <w:r w:rsidR="000E353D">
        <w:rPr>
          <w:color w:val="000000"/>
          <w:sz w:val="20"/>
          <w:szCs w:val="20"/>
        </w:rPr>
        <w:t>5010</w:t>
      </w:r>
      <w:r>
        <w:rPr>
          <w:color w:val="000000"/>
          <w:sz w:val="20"/>
          <w:szCs w:val="20"/>
        </w:rPr>
        <w:t>】</w:t>
      </w:r>
    </w:p>
    <w:p w14:paraId="0F54473A" w14:textId="77777777" w:rsidR="0009780B" w:rsidRDefault="006814E1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课程学分：</w:t>
      </w:r>
      <w:r>
        <w:rPr>
          <w:color w:val="000000"/>
          <w:sz w:val="20"/>
          <w:szCs w:val="20"/>
        </w:rPr>
        <w:t>【</w:t>
      </w:r>
      <w:r w:rsidR="00031A0A">
        <w:rPr>
          <w:rFonts w:hint="eastAsia"/>
          <w:color w:val="000000"/>
          <w:sz w:val="20"/>
          <w:szCs w:val="20"/>
        </w:rPr>
        <w:t>2</w:t>
      </w:r>
      <w:r>
        <w:rPr>
          <w:color w:val="000000"/>
          <w:sz w:val="20"/>
          <w:szCs w:val="20"/>
        </w:rPr>
        <w:t>】</w:t>
      </w:r>
    </w:p>
    <w:p w14:paraId="2F3D3996" w14:textId="77777777" w:rsidR="0009780B" w:rsidRDefault="006814E1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面向专业：</w:t>
      </w:r>
      <w:r>
        <w:rPr>
          <w:color w:val="000000"/>
          <w:sz w:val="20"/>
          <w:szCs w:val="20"/>
        </w:rPr>
        <w:t>【</w:t>
      </w:r>
      <w:r w:rsidR="009A5EAB" w:rsidRPr="009A5EAB">
        <w:rPr>
          <w:rFonts w:hint="eastAsia"/>
          <w:color w:val="000000"/>
          <w:sz w:val="20"/>
          <w:szCs w:val="20"/>
        </w:rPr>
        <w:t>德语专业本科</w:t>
      </w:r>
      <w:r>
        <w:rPr>
          <w:color w:val="000000"/>
          <w:sz w:val="20"/>
          <w:szCs w:val="20"/>
        </w:rPr>
        <w:t>】</w:t>
      </w:r>
    </w:p>
    <w:p w14:paraId="5AD70E33" w14:textId="77777777" w:rsidR="0009780B" w:rsidRDefault="006814E1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课程性质：</w:t>
      </w:r>
      <w:r>
        <w:rPr>
          <w:color w:val="000000"/>
          <w:sz w:val="20"/>
          <w:szCs w:val="20"/>
        </w:rPr>
        <w:t>【</w:t>
      </w:r>
      <w:r w:rsidR="009A5EAB" w:rsidRPr="009A5EAB">
        <w:rPr>
          <w:rFonts w:hint="eastAsia"/>
          <w:color w:val="000000"/>
          <w:sz w:val="20"/>
          <w:szCs w:val="20"/>
        </w:rPr>
        <w:t>系级必修课◎</w:t>
      </w:r>
      <w:r>
        <w:rPr>
          <w:color w:val="000000"/>
          <w:sz w:val="20"/>
          <w:szCs w:val="20"/>
        </w:rPr>
        <w:t>】</w:t>
      </w:r>
    </w:p>
    <w:p w14:paraId="0748AB26" w14:textId="77777777" w:rsidR="0009780B" w:rsidRPr="009A5EAB" w:rsidRDefault="006814E1">
      <w:pPr>
        <w:snapToGrid w:val="0"/>
        <w:spacing w:line="288" w:lineRule="auto"/>
        <w:ind w:firstLineChars="196" w:firstLine="394"/>
        <w:rPr>
          <w:bCs/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开课院系：</w:t>
      </w:r>
      <w:r w:rsidR="009A5EAB" w:rsidRPr="009A5EAB">
        <w:rPr>
          <w:rFonts w:hint="eastAsia"/>
          <w:bCs/>
          <w:color w:val="000000"/>
          <w:sz w:val="20"/>
          <w:szCs w:val="20"/>
        </w:rPr>
        <w:t>外国语学院德语系</w:t>
      </w:r>
    </w:p>
    <w:p w14:paraId="09DA8482" w14:textId="77777777" w:rsidR="0009780B" w:rsidRDefault="006814E1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使用教材：</w:t>
      </w:r>
    </w:p>
    <w:p w14:paraId="1F1A2F71" w14:textId="4704B79C" w:rsidR="0009780B" w:rsidRPr="009A5EAB" w:rsidRDefault="006814E1" w:rsidP="00031A0A">
      <w:pPr>
        <w:snapToGrid w:val="0"/>
        <w:spacing w:line="288" w:lineRule="auto"/>
        <w:ind w:firstLineChars="396" w:firstLine="79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教材【</w:t>
      </w:r>
      <w:r w:rsidR="00031A0A">
        <w:rPr>
          <w:rFonts w:hint="eastAsia"/>
          <w:color w:val="000000"/>
          <w:sz w:val="20"/>
          <w:szCs w:val="20"/>
        </w:rPr>
        <w:t xml:space="preserve"> </w:t>
      </w:r>
      <w:r w:rsidR="00031A0A" w:rsidRPr="00031A0A">
        <w:rPr>
          <w:rFonts w:hint="eastAsia"/>
          <w:color w:val="000000"/>
          <w:sz w:val="20"/>
          <w:szCs w:val="20"/>
        </w:rPr>
        <w:t>《现代德语会话》，刘顺生著，上海译文出版社，</w:t>
      </w:r>
      <w:r w:rsidR="00031A0A" w:rsidRPr="00031A0A">
        <w:rPr>
          <w:rFonts w:hint="eastAsia"/>
          <w:color w:val="000000"/>
          <w:sz w:val="20"/>
          <w:szCs w:val="20"/>
        </w:rPr>
        <w:t>20</w:t>
      </w:r>
      <w:r w:rsidR="000E353D">
        <w:rPr>
          <w:color w:val="000000"/>
          <w:sz w:val="20"/>
          <w:szCs w:val="20"/>
        </w:rPr>
        <w:t>21</w:t>
      </w:r>
      <w:r>
        <w:rPr>
          <w:color w:val="000000"/>
          <w:sz w:val="20"/>
          <w:szCs w:val="20"/>
        </w:rPr>
        <w:t>】</w:t>
      </w:r>
    </w:p>
    <w:p w14:paraId="4A9ACF14" w14:textId="77777777" w:rsidR="009A5EAB" w:rsidRPr="009A5EAB" w:rsidRDefault="006814E1" w:rsidP="009A5EAB">
      <w:pPr>
        <w:snapToGrid w:val="0"/>
        <w:spacing w:line="288" w:lineRule="auto"/>
        <w:ind w:leftChars="342" w:left="718" w:firstLineChars="50" w:firstLine="100"/>
        <w:rPr>
          <w:color w:val="000000"/>
          <w:sz w:val="20"/>
          <w:szCs w:val="20"/>
        </w:rPr>
      </w:pPr>
      <w:r w:rsidRPr="009A5EAB">
        <w:rPr>
          <w:color w:val="000000"/>
          <w:sz w:val="20"/>
          <w:szCs w:val="20"/>
        </w:rPr>
        <w:t>参考</w:t>
      </w:r>
      <w:r w:rsidRPr="009A5EAB">
        <w:rPr>
          <w:rFonts w:hint="eastAsia"/>
          <w:color w:val="000000"/>
          <w:sz w:val="20"/>
          <w:szCs w:val="20"/>
        </w:rPr>
        <w:t>书目</w:t>
      </w:r>
      <w:r w:rsidRPr="009A5EAB">
        <w:rPr>
          <w:color w:val="000000"/>
          <w:sz w:val="20"/>
          <w:szCs w:val="20"/>
        </w:rPr>
        <w:t>【</w:t>
      </w:r>
      <w:r w:rsidR="00EA36CA">
        <w:rPr>
          <w:rFonts w:hint="eastAsia"/>
          <w:color w:val="000000"/>
          <w:sz w:val="20"/>
          <w:szCs w:val="20"/>
        </w:rPr>
        <w:t xml:space="preserve"> </w:t>
      </w:r>
      <w:r w:rsidR="009A5EAB" w:rsidRPr="009A5EAB">
        <w:rPr>
          <w:rFonts w:hint="eastAsia"/>
          <w:color w:val="000000"/>
          <w:sz w:val="20"/>
          <w:szCs w:val="20"/>
        </w:rPr>
        <w:t>《</w:t>
      </w:r>
      <w:r w:rsidR="00031A0A" w:rsidRPr="00031A0A">
        <w:rPr>
          <w:rFonts w:hint="eastAsia"/>
          <w:color w:val="000000"/>
          <w:sz w:val="20"/>
          <w:szCs w:val="20"/>
        </w:rPr>
        <w:t>德语口语教程</w:t>
      </w:r>
      <w:r w:rsidR="009A5EAB" w:rsidRPr="009A5EAB">
        <w:rPr>
          <w:rFonts w:hint="eastAsia"/>
          <w:color w:val="000000"/>
          <w:sz w:val="20"/>
          <w:szCs w:val="20"/>
        </w:rPr>
        <w:t>》，</w:t>
      </w:r>
      <w:r w:rsidR="00031A0A" w:rsidRPr="00031A0A">
        <w:rPr>
          <w:rFonts w:hint="eastAsia"/>
          <w:color w:val="000000"/>
          <w:sz w:val="20"/>
          <w:szCs w:val="20"/>
        </w:rPr>
        <w:t>钱敏汝</w:t>
      </w:r>
      <w:r w:rsidR="00031A0A">
        <w:rPr>
          <w:rFonts w:hint="eastAsia"/>
          <w:color w:val="000000"/>
          <w:sz w:val="20"/>
          <w:szCs w:val="20"/>
        </w:rPr>
        <w:t>著</w:t>
      </w:r>
      <w:r w:rsidR="009A5EAB" w:rsidRPr="009A5EAB">
        <w:rPr>
          <w:rFonts w:hint="eastAsia"/>
          <w:color w:val="000000"/>
          <w:sz w:val="20"/>
          <w:szCs w:val="20"/>
        </w:rPr>
        <w:t>，</w:t>
      </w:r>
      <w:r w:rsidR="00031A0A" w:rsidRPr="00031A0A">
        <w:rPr>
          <w:rFonts w:hint="eastAsia"/>
          <w:color w:val="000000"/>
          <w:sz w:val="20"/>
          <w:szCs w:val="20"/>
        </w:rPr>
        <w:t>上海外语教育出版社</w:t>
      </w:r>
      <w:r w:rsidR="009A5EAB" w:rsidRPr="009A5EAB">
        <w:rPr>
          <w:rFonts w:hint="eastAsia"/>
          <w:color w:val="000000"/>
          <w:sz w:val="20"/>
          <w:szCs w:val="20"/>
        </w:rPr>
        <w:t>，</w:t>
      </w:r>
      <w:r w:rsidR="009A5EAB" w:rsidRPr="009A5EAB">
        <w:rPr>
          <w:rFonts w:hint="eastAsia"/>
          <w:color w:val="000000"/>
          <w:sz w:val="20"/>
          <w:szCs w:val="20"/>
        </w:rPr>
        <w:t>20</w:t>
      </w:r>
      <w:r w:rsidR="00031A0A">
        <w:rPr>
          <w:rFonts w:hint="eastAsia"/>
          <w:color w:val="000000"/>
          <w:sz w:val="20"/>
          <w:szCs w:val="20"/>
        </w:rPr>
        <w:t>07</w:t>
      </w:r>
    </w:p>
    <w:p w14:paraId="17D5CB97" w14:textId="77777777" w:rsidR="0009780B" w:rsidRPr="00031A0A" w:rsidRDefault="009A5EAB" w:rsidP="00031A0A">
      <w:pPr>
        <w:snapToGrid w:val="0"/>
        <w:spacing w:line="288" w:lineRule="auto"/>
        <w:ind w:leftChars="342" w:left="718" w:firstLineChars="50" w:firstLine="100"/>
        <w:rPr>
          <w:color w:val="000000"/>
          <w:sz w:val="20"/>
          <w:szCs w:val="20"/>
        </w:rPr>
      </w:pPr>
      <w:r w:rsidRPr="009A5EAB">
        <w:rPr>
          <w:rFonts w:hint="eastAsia"/>
          <w:color w:val="000000"/>
          <w:sz w:val="20"/>
          <w:szCs w:val="20"/>
        </w:rPr>
        <w:t>《</w:t>
      </w:r>
      <w:r w:rsidR="00031A0A">
        <w:rPr>
          <w:rFonts w:hint="eastAsia"/>
          <w:color w:val="000000"/>
          <w:sz w:val="20"/>
          <w:szCs w:val="20"/>
        </w:rPr>
        <w:t>当代大学德语听说训练</w:t>
      </w:r>
      <w:r w:rsidRPr="009A5EAB">
        <w:rPr>
          <w:rFonts w:hint="eastAsia"/>
          <w:color w:val="000000"/>
          <w:sz w:val="20"/>
          <w:szCs w:val="20"/>
        </w:rPr>
        <w:t>》，</w:t>
      </w:r>
      <w:r w:rsidR="00031A0A">
        <w:rPr>
          <w:rFonts w:hint="eastAsia"/>
          <w:color w:val="000000"/>
          <w:sz w:val="20"/>
          <w:szCs w:val="20"/>
        </w:rPr>
        <w:t>Uta Ettel</w:t>
      </w:r>
      <w:r w:rsidR="00031A0A">
        <w:rPr>
          <w:rFonts w:hint="eastAsia"/>
          <w:color w:val="000000"/>
          <w:sz w:val="20"/>
          <w:szCs w:val="20"/>
        </w:rPr>
        <w:t>著</w:t>
      </w:r>
      <w:r w:rsidRPr="009A5EAB">
        <w:rPr>
          <w:rFonts w:hint="eastAsia"/>
          <w:color w:val="000000"/>
          <w:sz w:val="20"/>
          <w:szCs w:val="20"/>
        </w:rPr>
        <w:t>，</w:t>
      </w:r>
      <w:r w:rsidR="00031A0A" w:rsidRPr="00031A0A">
        <w:rPr>
          <w:rFonts w:hint="eastAsia"/>
          <w:color w:val="000000"/>
          <w:sz w:val="20"/>
          <w:szCs w:val="20"/>
        </w:rPr>
        <w:t>外语教学与研究出版社</w:t>
      </w:r>
      <w:r w:rsidRPr="009A5EAB">
        <w:rPr>
          <w:rFonts w:hint="eastAsia"/>
          <w:color w:val="000000"/>
          <w:sz w:val="20"/>
          <w:szCs w:val="20"/>
        </w:rPr>
        <w:t>，</w:t>
      </w:r>
      <w:r w:rsidRPr="009A5EAB">
        <w:rPr>
          <w:rFonts w:hint="eastAsia"/>
          <w:color w:val="000000"/>
          <w:sz w:val="20"/>
          <w:szCs w:val="20"/>
        </w:rPr>
        <w:t>20</w:t>
      </w:r>
      <w:r w:rsidR="00031A0A">
        <w:rPr>
          <w:rFonts w:hint="eastAsia"/>
          <w:color w:val="000000"/>
          <w:sz w:val="20"/>
          <w:szCs w:val="20"/>
        </w:rPr>
        <w:t>06</w:t>
      </w:r>
      <w:r w:rsidR="006814E1" w:rsidRPr="009A5EAB">
        <w:rPr>
          <w:color w:val="000000"/>
          <w:sz w:val="20"/>
          <w:szCs w:val="20"/>
        </w:rPr>
        <w:t>】</w:t>
      </w:r>
    </w:p>
    <w:p w14:paraId="7FF01460" w14:textId="77777777" w:rsidR="0009780B" w:rsidRDefault="006814E1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  <w:highlight w:val="yellow"/>
        </w:rPr>
      </w:pPr>
      <w:r w:rsidRPr="009A5EAB">
        <w:rPr>
          <w:rFonts w:hint="eastAsia"/>
          <w:b/>
          <w:bCs/>
          <w:color w:val="000000"/>
          <w:sz w:val="20"/>
          <w:szCs w:val="20"/>
        </w:rPr>
        <w:t>课程网站网址：</w:t>
      </w:r>
      <w:r w:rsidR="009A5EAB" w:rsidRPr="009A5EAB">
        <w:rPr>
          <w:bCs/>
          <w:color w:val="000000"/>
          <w:sz w:val="20"/>
          <w:szCs w:val="20"/>
        </w:rPr>
        <w:t>https://elearning.gench.edu.cn:8443</w:t>
      </w:r>
    </w:p>
    <w:p w14:paraId="384AB3BE" w14:textId="77777777" w:rsidR="00EA36CA" w:rsidRDefault="006814E1" w:rsidP="00EA36CA">
      <w:pPr>
        <w:adjustRightInd w:val="0"/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先修课程：</w:t>
      </w:r>
      <w:r>
        <w:rPr>
          <w:color w:val="000000"/>
          <w:sz w:val="20"/>
          <w:szCs w:val="20"/>
        </w:rPr>
        <w:t>【</w:t>
      </w:r>
      <w:r w:rsidR="009A5EAB" w:rsidRPr="009A5EAB">
        <w:rPr>
          <w:rFonts w:hint="eastAsia"/>
          <w:color w:val="000000"/>
          <w:sz w:val="20"/>
          <w:szCs w:val="20"/>
        </w:rPr>
        <w:t>基础德语</w:t>
      </w:r>
      <w:r w:rsidR="009A5EAB" w:rsidRPr="009A5EAB">
        <w:rPr>
          <w:rFonts w:hint="eastAsia"/>
          <w:color w:val="000000"/>
          <w:sz w:val="20"/>
          <w:szCs w:val="20"/>
        </w:rPr>
        <w:t>1</w:t>
      </w:r>
      <w:r w:rsidR="009A5EAB" w:rsidRPr="009A5EAB">
        <w:rPr>
          <w:rFonts w:hint="eastAsia"/>
          <w:color w:val="000000"/>
          <w:sz w:val="20"/>
          <w:szCs w:val="20"/>
        </w:rPr>
        <w:t>，</w:t>
      </w:r>
      <w:r w:rsidR="009A5EAB" w:rsidRPr="009A5EAB">
        <w:rPr>
          <w:rFonts w:hint="eastAsia"/>
          <w:color w:val="000000"/>
          <w:sz w:val="20"/>
          <w:szCs w:val="20"/>
        </w:rPr>
        <w:t>2020398</w:t>
      </w:r>
      <w:r w:rsidR="009A5EAB" w:rsidRPr="009A5EAB">
        <w:rPr>
          <w:rFonts w:hint="eastAsia"/>
          <w:color w:val="000000"/>
          <w:sz w:val="20"/>
          <w:szCs w:val="20"/>
        </w:rPr>
        <w:t>，（</w:t>
      </w:r>
      <w:r w:rsidR="009A5EAB" w:rsidRPr="009A5EAB">
        <w:rPr>
          <w:rFonts w:hint="eastAsia"/>
          <w:color w:val="000000"/>
          <w:sz w:val="20"/>
          <w:szCs w:val="20"/>
        </w:rPr>
        <w:t>12</w:t>
      </w:r>
      <w:r w:rsidR="009A5EAB" w:rsidRPr="009A5EAB">
        <w:rPr>
          <w:rFonts w:hint="eastAsia"/>
          <w:color w:val="000000"/>
          <w:sz w:val="20"/>
          <w:szCs w:val="20"/>
        </w:rPr>
        <w:t>）</w:t>
      </w:r>
    </w:p>
    <w:p w14:paraId="24DE4615" w14:textId="77777777" w:rsidR="0009780B" w:rsidRDefault="00EA36CA" w:rsidP="00EA36CA">
      <w:pPr>
        <w:adjustRightInd w:val="0"/>
        <w:snapToGrid w:val="0"/>
        <w:spacing w:line="288" w:lineRule="auto"/>
        <w:ind w:firstLineChars="746" w:firstLine="1492"/>
        <w:rPr>
          <w:color w:val="000000"/>
          <w:sz w:val="20"/>
          <w:szCs w:val="20"/>
        </w:rPr>
      </w:pPr>
      <w:r w:rsidRPr="00EA36CA">
        <w:rPr>
          <w:rFonts w:hint="eastAsia"/>
          <w:color w:val="000000"/>
          <w:sz w:val="20"/>
          <w:szCs w:val="20"/>
        </w:rPr>
        <w:t>基础德语</w:t>
      </w:r>
      <w:r w:rsidRPr="00EA36CA">
        <w:rPr>
          <w:rFonts w:hint="eastAsia"/>
          <w:color w:val="000000"/>
          <w:sz w:val="20"/>
          <w:szCs w:val="20"/>
        </w:rPr>
        <w:t>2</w:t>
      </w:r>
      <w:r w:rsidRPr="00EA36CA">
        <w:rPr>
          <w:rFonts w:hint="eastAsia"/>
          <w:color w:val="000000"/>
          <w:sz w:val="20"/>
          <w:szCs w:val="20"/>
        </w:rPr>
        <w:t>，</w:t>
      </w:r>
      <w:r w:rsidRPr="00EA36CA">
        <w:rPr>
          <w:rFonts w:hint="eastAsia"/>
          <w:color w:val="000000"/>
          <w:sz w:val="20"/>
          <w:szCs w:val="20"/>
        </w:rPr>
        <w:t>2020408</w:t>
      </w:r>
      <w:r w:rsidRPr="00EA36CA">
        <w:rPr>
          <w:rFonts w:hint="eastAsia"/>
          <w:color w:val="000000"/>
          <w:sz w:val="20"/>
          <w:szCs w:val="20"/>
        </w:rPr>
        <w:t>，（</w:t>
      </w:r>
      <w:r w:rsidRPr="00EA36CA">
        <w:rPr>
          <w:rFonts w:hint="eastAsia"/>
          <w:color w:val="000000"/>
          <w:sz w:val="20"/>
          <w:szCs w:val="20"/>
        </w:rPr>
        <w:t>12</w:t>
      </w:r>
      <w:r w:rsidRPr="00EA36CA">
        <w:rPr>
          <w:rFonts w:hint="eastAsia"/>
          <w:color w:val="000000"/>
          <w:sz w:val="20"/>
          <w:szCs w:val="20"/>
        </w:rPr>
        <w:t>）</w:t>
      </w:r>
      <w:r w:rsidR="006814E1">
        <w:rPr>
          <w:color w:val="000000"/>
          <w:sz w:val="20"/>
          <w:szCs w:val="20"/>
        </w:rPr>
        <w:t>】</w:t>
      </w:r>
    </w:p>
    <w:p w14:paraId="7E336718" w14:textId="77777777" w:rsidR="00031A0A" w:rsidRDefault="00031A0A" w:rsidP="00EA36CA">
      <w:pPr>
        <w:adjustRightInd w:val="0"/>
        <w:snapToGrid w:val="0"/>
        <w:spacing w:line="288" w:lineRule="auto"/>
        <w:ind w:firstLineChars="746" w:firstLine="1492"/>
        <w:rPr>
          <w:color w:val="000000"/>
          <w:sz w:val="20"/>
          <w:szCs w:val="20"/>
        </w:rPr>
      </w:pPr>
    </w:p>
    <w:p w14:paraId="15071143" w14:textId="77777777" w:rsidR="0009780B" w:rsidRDefault="006814E1" w:rsidP="009A5EAB">
      <w:pPr>
        <w:adjustRightInd w:val="0"/>
        <w:snapToGrid w:val="0"/>
        <w:spacing w:beforeLines="50" w:before="156" w:afterLines="50" w:after="156" w:line="288" w:lineRule="auto"/>
        <w:ind w:firstLineChars="145" w:firstLine="348"/>
        <w:rPr>
          <w:b/>
          <w:color w:val="000000"/>
          <w:sz w:val="24"/>
          <w:szCs w:val="20"/>
        </w:rPr>
      </w:pPr>
      <w:r>
        <w:rPr>
          <w:rFonts w:ascii="黑体" w:eastAsia="黑体" w:hAnsi="宋体"/>
          <w:sz w:val="24"/>
        </w:rPr>
        <w:t>二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课程简介</w:t>
      </w:r>
    </w:p>
    <w:p w14:paraId="4B2DEF76" w14:textId="77777777" w:rsidR="00031A0A" w:rsidRPr="00031A0A" w:rsidRDefault="00031A0A" w:rsidP="00031A0A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 w:rsidRPr="00031A0A">
        <w:rPr>
          <w:rFonts w:hint="eastAsia"/>
          <w:color w:val="000000"/>
          <w:sz w:val="20"/>
          <w:szCs w:val="20"/>
        </w:rPr>
        <w:t>德语口语</w:t>
      </w:r>
      <w:r w:rsidRPr="00031A0A">
        <w:rPr>
          <w:rFonts w:hint="eastAsia"/>
          <w:color w:val="000000"/>
          <w:sz w:val="20"/>
          <w:szCs w:val="20"/>
        </w:rPr>
        <w:t>1</w:t>
      </w:r>
      <w:r w:rsidRPr="00031A0A">
        <w:rPr>
          <w:rFonts w:hint="eastAsia"/>
          <w:color w:val="000000"/>
          <w:sz w:val="20"/>
          <w:szCs w:val="20"/>
        </w:rPr>
        <w:t>是德语专业基础阶段必修课程，在基础德语</w:t>
      </w:r>
      <w:r w:rsidRPr="00031A0A">
        <w:rPr>
          <w:rFonts w:hint="eastAsia"/>
          <w:color w:val="000000"/>
          <w:sz w:val="20"/>
          <w:szCs w:val="20"/>
        </w:rPr>
        <w:t>1</w:t>
      </w:r>
      <w:r w:rsidRPr="00031A0A">
        <w:rPr>
          <w:rFonts w:hint="eastAsia"/>
          <w:color w:val="000000"/>
          <w:sz w:val="20"/>
          <w:szCs w:val="20"/>
        </w:rPr>
        <w:t>、</w:t>
      </w:r>
      <w:r w:rsidRPr="00031A0A">
        <w:rPr>
          <w:rFonts w:hint="eastAsia"/>
          <w:color w:val="000000"/>
          <w:sz w:val="20"/>
          <w:szCs w:val="20"/>
        </w:rPr>
        <w:t>2</w:t>
      </w:r>
      <w:r w:rsidRPr="00031A0A">
        <w:rPr>
          <w:rFonts w:hint="eastAsia"/>
          <w:color w:val="000000"/>
          <w:sz w:val="20"/>
          <w:szCs w:val="20"/>
        </w:rPr>
        <w:t>的基础上，深入教授德语语言口语的技巧。本课程着重在德语口语技能上，旨在通过课程，提高学生的口语能力，是一门语言技能训练课。学生学完基础德语</w:t>
      </w:r>
      <w:r w:rsidRPr="00031A0A">
        <w:rPr>
          <w:rFonts w:hint="eastAsia"/>
          <w:color w:val="000000"/>
          <w:sz w:val="20"/>
          <w:szCs w:val="20"/>
        </w:rPr>
        <w:t>2</w:t>
      </w:r>
      <w:r w:rsidRPr="00031A0A">
        <w:rPr>
          <w:rFonts w:hint="eastAsia"/>
          <w:color w:val="000000"/>
          <w:sz w:val="20"/>
          <w:szCs w:val="20"/>
        </w:rPr>
        <w:t>以后，语言水平能够达到欧洲语言标准的</w:t>
      </w:r>
      <w:r w:rsidRPr="00031A0A">
        <w:rPr>
          <w:rFonts w:hint="eastAsia"/>
          <w:color w:val="000000"/>
          <w:sz w:val="20"/>
          <w:szCs w:val="20"/>
        </w:rPr>
        <w:t>A2</w:t>
      </w:r>
      <w:r w:rsidRPr="00031A0A">
        <w:rPr>
          <w:rFonts w:hint="eastAsia"/>
          <w:color w:val="000000"/>
          <w:sz w:val="20"/>
          <w:szCs w:val="20"/>
        </w:rPr>
        <w:t>级别，开始学习中级德语，预计能够达到</w:t>
      </w:r>
      <w:r w:rsidRPr="00031A0A">
        <w:rPr>
          <w:rFonts w:hint="eastAsia"/>
          <w:color w:val="000000"/>
          <w:sz w:val="20"/>
          <w:szCs w:val="20"/>
        </w:rPr>
        <w:t>B1</w:t>
      </w:r>
      <w:r w:rsidRPr="00031A0A">
        <w:rPr>
          <w:rFonts w:hint="eastAsia"/>
          <w:color w:val="000000"/>
          <w:sz w:val="20"/>
          <w:szCs w:val="20"/>
        </w:rPr>
        <w:t>的水平。</w:t>
      </w:r>
    </w:p>
    <w:p w14:paraId="3C485D94" w14:textId="77777777" w:rsidR="00EA36CA" w:rsidRDefault="00031A0A" w:rsidP="00031A0A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 w:rsidRPr="00031A0A">
        <w:rPr>
          <w:rFonts w:hint="eastAsia"/>
          <w:color w:val="000000"/>
          <w:sz w:val="20"/>
          <w:szCs w:val="20"/>
        </w:rPr>
        <w:t>德语口语课程重在把基础和中级德语中所学的词汇和语法，真正落实到交流和沟通上来，要求学生能够在交谈中自我介绍并且交流各自的生活状况；对日常生活中的问题能进行提问并回答；明白日常对话中别人提出的请求和指示等，能够在一些社交场合中，作出得体的回应。</w:t>
      </w:r>
    </w:p>
    <w:p w14:paraId="3F3ADD31" w14:textId="77777777" w:rsidR="0009780B" w:rsidRDefault="006814E1" w:rsidP="009A5EAB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/>
          <w:sz w:val="24"/>
        </w:rPr>
        <w:t>三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选课建议</w:t>
      </w:r>
    </w:p>
    <w:p w14:paraId="50448641" w14:textId="77777777" w:rsidR="0009780B" w:rsidRDefault="00EA36CA" w:rsidP="00EA36CA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 w:rsidRPr="00EA36CA">
        <w:rPr>
          <w:rFonts w:hint="eastAsia"/>
          <w:color w:val="000000"/>
          <w:sz w:val="20"/>
          <w:szCs w:val="20"/>
        </w:rPr>
        <w:t>德语专业大二必修课</w:t>
      </w:r>
      <w:r w:rsidR="009A5EAB" w:rsidRPr="009A5EAB">
        <w:rPr>
          <w:rFonts w:hint="eastAsia"/>
          <w:color w:val="000000"/>
          <w:sz w:val="20"/>
          <w:szCs w:val="20"/>
        </w:rPr>
        <w:t>。</w:t>
      </w:r>
    </w:p>
    <w:p w14:paraId="6FDF4334" w14:textId="77777777" w:rsidR="0009780B" w:rsidRDefault="0009780B" w:rsidP="009A5EAB">
      <w:pPr>
        <w:snapToGrid w:val="0"/>
        <w:spacing w:line="288" w:lineRule="auto"/>
        <w:rPr>
          <w:color w:val="000000"/>
          <w:sz w:val="20"/>
          <w:szCs w:val="20"/>
        </w:rPr>
      </w:pPr>
    </w:p>
    <w:p w14:paraId="06541B96" w14:textId="375DAF79" w:rsidR="002755D2" w:rsidRDefault="006814E1" w:rsidP="002755D2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 w:hint="eastAsia"/>
          <w:sz w:val="24"/>
        </w:rPr>
      </w:pPr>
      <w:r>
        <w:rPr>
          <w:rFonts w:ascii="黑体" w:eastAsia="黑体" w:hAnsi="宋体"/>
          <w:sz w:val="24"/>
        </w:rPr>
        <w:t>四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课程与</w:t>
      </w:r>
      <w:r w:rsidRPr="009A5EAB">
        <w:rPr>
          <w:rFonts w:ascii="黑体" w:eastAsia="黑体" w:hAnsi="宋体" w:hint="eastAsia"/>
          <w:sz w:val="24"/>
        </w:rPr>
        <w:t>专业毕业要求</w:t>
      </w:r>
      <w:r>
        <w:rPr>
          <w:rFonts w:ascii="黑体" w:eastAsia="黑体" w:hAnsi="宋体"/>
          <w:sz w:val="24"/>
        </w:rPr>
        <w:t>的关联性</w:t>
      </w:r>
    </w:p>
    <w:tbl>
      <w:tblPr>
        <w:tblW w:w="8472" w:type="dxa"/>
        <w:tblLayout w:type="fixed"/>
        <w:tblLook w:val="04A0" w:firstRow="1" w:lastRow="0" w:firstColumn="1" w:lastColumn="0" w:noHBand="0" w:noVBand="1"/>
      </w:tblPr>
      <w:tblGrid>
        <w:gridCol w:w="675"/>
        <w:gridCol w:w="851"/>
        <w:gridCol w:w="6266"/>
        <w:gridCol w:w="680"/>
      </w:tblGrid>
      <w:tr w:rsidR="002755D2" w:rsidRPr="009B378A" w14:paraId="1B8DD1E9" w14:textId="77777777" w:rsidTr="004927BB">
        <w:trPr>
          <w:trHeight w:val="536"/>
        </w:trPr>
        <w:tc>
          <w:tcPr>
            <w:tcW w:w="7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2FE51" w14:textId="77777777" w:rsidR="002755D2" w:rsidRPr="00F167F0" w:rsidRDefault="002755D2" w:rsidP="004927B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bookmarkStart w:id="1" w:name="_Hlk67319576"/>
            <w:r w:rsidRPr="00F167F0">
              <w:rPr>
                <w:rFonts w:ascii="黑体" w:eastAsia="黑体" w:hAnsi="黑体" w:cs="黑体" w:hint="eastAsia"/>
                <w:b/>
                <w:bCs/>
                <w:szCs w:val="20"/>
              </w:rPr>
              <w:t>专业毕业要求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D35C6E" w14:textId="77777777" w:rsidR="002755D2" w:rsidRPr="009B378A" w:rsidRDefault="002755D2" w:rsidP="004927BB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关联</w:t>
            </w:r>
          </w:p>
        </w:tc>
      </w:tr>
      <w:tr w:rsidR="002755D2" w:rsidRPr="009B378A" w14:paraId="0E231CAE" w14:textId="77777777" w:rsidTr="004927BB">
        <w:trPr>
          <w:trHeight w:val="536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AAB57" w14:textId="77777777" w:rsidR="002755D2" w:rsidRPr="009B378A" w:rsidRDefault="002755D2" w:rsidP="004927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L011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BFE53" w14:textId="77777777" w:rsidR="002755D2" w:rsidRPr="009B378A" w:rsidRDefault="002755D2" w:rsidP="004927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LO111</w:t>
            </w:r>
          </w:p>
        </w:tc>
        <w:tc>
          <w:tcPr>
            <w:tcW w:w="6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88833" w14:textId="77777777" w:rsidR="002755D2" w:rsidRPr="009B378A" w:rsidRDefault="002755D2" w:rsidP="004927B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倾听他人意见、尊重他人观点、分析他人需求。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3DE266" w14:textId="77777777" w:rsidR="002755D2" w:rsidRPr="000A5ADA" w:rsidRDefault="002755D2" w:rsidP="004927BB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F45DD7">
              <w:rPr>
                <w:rFonts w:ascii="宋体" w:hAnsi="宋体" w:cs="宋体" w:hint="eastAsia"/>
                <w:color w:val="000000"/>
                <w:szCs w:val="21"/>
              </w:rPr>
              <w:t>●</w:t>
            </w:r>
          </w:p>
        </w:tc>
      </w:tr>
      <w:tr w:rsidR="002755D2" w:rsidRPr="009B378A" w14:paraId="2FDB8922" w14:textId="77777777" w:rsidTr="004927BB">
        <w:trPr>
          <w:trHeight w:val="266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FE678" w14:textId="77777777" w:rsidR="002755D2" w:rsidRPr="009B378A" w:rsidRDefault="002755D2" w:rsidP="004927B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10990B1" w14:textId="77777777" w:rsidR="002755D2" w:rsidRPr="009B378A" w:rsidRDefault="002755D2" w:rsidP="004927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LO112</w:t>
            </w:r>
          </w:p>
        </w:tc>
        <w:tc>
          <w:tcPr>
            <w:tcW w:w="6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09CF6" w14:textId="77777777" w:rsidR="002755D2" w:rsidRPr="009B378A" w:rsidRDefault="002755D2" w:rsidP="004927B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应用书面或口头形式，阐释自己的观点，有效沟通。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247DC" w14:textId="77777777" w:rsidR="002755D2" w:rsidRPr="009B378A" w:rsidRDefault="002755D2" w:rsidP="004927BB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F45DD7">
              <w:rPr>
                <w:rFonts w:ascii="宋体" w:hAnsi="宋体" w:cs="宋体" w:hint="eastAsia"/>
                <w:color w:val="000000"/>
                <w:szCs w:val="21"/>
              </w:rPr>
              <w:t>●</w:t>
            </w:r>
          </w:p>
        </w:tc>
      </w:tr>
      <w:tr w:rsidR="002755D2" w:rsidRPr="009B378A" w14:paraId="69B28FC9" w14:textId="77777777" w:rsidTr="004927BB">
        <w:trPr>
          <w:trHeight w:val="383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89866" w14:textId="77777777" w:rsidR="002755D2" w:rsidRPr="009B378A" w:rsidRDefault="002755D2" w:rsidP="004927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L021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B399F" w14:textId="77777777" w:rsidR="002755D2" w:rsidRPr="009B378A" w:rsidRDefault="002755D2" w:rsidP="004927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LO211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E8E49" w14:textId="77777777" w:rsidR="002755D2" w:rsidRPr="009B378A" w:rsidRDefault="002755D2" w:rsidP="004927B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能根据需要确定学习目标，并设计学习计划。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F55460" w14:textId="77777777" w:rsidR="002755D2" w:rsidRPr="009B378A" w:rsidRDefault="002755D2" w:rsidP="004927BB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2755D2" w:rsidRPr="009B378A" w14:paraId="475A90D0" w14:textId="77777777" w:rsidTr="004927BB">
        <w:trPr>
          <w:trHeight w:val="260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2F29B" w14:textId="77777777" w:rsidR="002755D2" w:rsidRPr="009B378A" w:rsidRDefault="002755D2" w:rsidP="004927B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1DCF4" w14:textId="77777777" w:rsidR="002755D2" w:rsidRPr="009B378A" w:rsidRDefault="002755D2" w:rsidP="004927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LO212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662C6" w14:textId="77777777" w:rsidR="002755D2" w:rsidRPr="009B378A" w:rsidRDefault="002755D2" w:rsidP="004927B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能搜集、获取达到目标所需要的学习资源，实施学习计划、反思学习计划、持续改进，达到学习目标。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E80027" w14:textId="77777777" w:rsidR="002755D2" w:rsidRPr="009B378A" w:rsidRDefault="002755D2" w:rsidP="004927BB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2755D2" w:rsidRPr="009B378A" w14:paraId="19FF4516" w14:textId="77777777" w:rsidTr="004927BB">
        <w:trPr>
          <w:trHeight w:val="223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87261B0" w14:textId="77777777" w:rsidR="002755D2" w:rsidRPr="009B378A" w:rsidRDefault="002755D2" w:rsidP="004927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L031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A8CE1" w14:textId="77777777" w:rsidR="002755D2" w:rsidRPr="009B378A" w:rsidRDefault="002755D2" w:rsidP="004927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L0311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B7BF7" w14:textId="77777777" w:rsidR="002755D2" w:rsidRPr="009B378A" w:rsidRDefault="002755D2" w:rsidP="004927B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C01F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掌握德语语言基本理论与知识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EF7F9B" w14:textId="77777777" w:rsidR="002755D2" w:rsidRPr="009B378A" w:rsidRDefault="002755D2" w:rsidP="004927BB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2755D2" w:rsidRPr="009B378A" w14:paraId="0588F1AD" w14:textId="77777777" w:rsidTr="004927BB">
        <w:trPr>
          <w:trHeight w:val="185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0A266B" w14:textId="77777777" w:rsidR="002755D2" w:rsidRPr="009B378A" w:rsidRDefault="002755D2" w:rsidP="004927B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0D760" w14:textId="77777777" w:rsidR="002755D2" w:rsidRPr="009B378A" w:rsidRDefault="002755D2" w:rsidP="004927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L0312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34521" w14:textId="77777777" w:rsidR="002755D2" w:rsidRPr="009B378A" w:rsidRDefault="002755D2" w:rsidP="004927B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C01F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具备扎实的语言基本功和听、说、读、写等语言应用能力。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7FF939" w14:textId="77777777" w:rsidR="002755D2" w:rsidRPr="009B378A" w:rsidRDefault="002755D2" w:rsidP="004927BB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B378A">
              <w:rPr>
                <w:rFonts w:hint="eastAsia"/>
                <w:color w:val="000000"/>
                <w:szCs w:val="21"/>
              </w:rPr>
              <w:t>●</w:t>
            </w:r>
          </w:p>
        </w:tc>
      </w:tr>
      <w:tr w:rsidR="002755D2" w:rsidRPr="009B378A" w14:paraId="64E19D3F" w14:textId="77777777" w:rsidTr="004927BB">
        <w:trPr>
          <w:trHeight w:val="161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C37E3" w14:textId="77777777" w:rsidR="002755D2" w:rsidRPr="009B378A" w:rsidRDefault="002755D2" w:rsidP="004927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L032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8E896" w14:textId="77777777" w:rsidR="002755D2" w:rsidRPr="009B378A" w:rsidRDefault="002755D2" w:rsidP="004927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L0321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FBCB3" w14:textId="77777777" w:rsidR="002755D2" w:rsidRPr="009B378A" w:rsidRDefault="002755D2" w:rsidP="004927B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C01F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掌握德语语言学，具备一定理论基础。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6702C2" w14:textId="77777777" w:rsidR="002755D2" w:rsidRPr="009B378A" w:rsidRDefault="002755D2" w:rsidP="004927BB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2755D2" w:rsidRPr="009B378A" w14:paraId="5C1ECA50" w14:textId="77777777" w:rsidTr="004927BB">
        <w:trPr>
          <w:trHeight w:val="251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5A72BF" w14:textId="77777777" w:rsidR="002755D2" w:rsidRPr="009B378A" w:rsidRDefault="002755D2" w:rsidP="004927B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0E2B4" w14:textId="77777777" w:rsidR="002755D2" w:rsidRPr="009B378A" w:rsidRDefault="002755D2" w:rsidP="004927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L0322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5DAA5" w14:textId="77777777" w:rsidR="002755D2" w:rsidRPr="009B378A" w:rsidRDefault="002755D2" w:rsidP="004927B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C01F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了解德语文学，掌握相关知识，具有文学鉴赏能力。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11E22E" w14:textId="77777777" w:rsidR="002755D2" w:rsidRPr="009B378A" w:rsidRDefault="002755D2" w:rsidP="004927BB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2755D2" w:rsidRPr="009B378A" w14:paraId="0DE25352" w14:textId="77777777" w:rsidTr="004927BB">
        <w:trPr>
          <w:trHeight w:val="213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4444378" w14:textId="77777777" w:rsidR="002755D2" w:rsidRPr="009B378A" w:rsidRDefault="002755D2" w:rsidP="004927B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L033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D155A" w14:textId="77777777" w:rsidR="002755D2" w:rsidRPr="009B378A" w:rsidRDefault="002755D2" w:rsidP="004927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LO331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917D4" w14:textId="77777777" w:rsidR="002755D2" w:rsidRPr="009B378A" w:rsidRDefault="002755D2" w:rsidP="004927B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C01F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了解德国国情历史和社会概况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63FCB3" w14:textId="77777777" w:rsidR="002755D2" w:rsidRPr="009B378A" w:rsidRDefault="002755D2" w:rsidP="004927BB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2755D2" w:rsidRPr="009B378A" w14:paraId="3373E481" w14:textId="77777777" w:rsidTr="004927BB">
        <w:trPr>
          <w:trHeight w:val="175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EA320AB" w14:textId="77777777" w:rsidR="002755D2" w:rsidRPr="009B378A" w:rsidRDefault="002755D2" w:rsidP="004927B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91C96" w14:textId="77777777" w:rsidR="002755D2" w:rsidRPr="009B378A" w:rsidRDefault="002755D2" w:rsidP="004927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LO332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A5F84" w14:textId="77777777" w:rsidR="002755D2" w:rsidRPr="009B378A" w:rsidRDefault="002755D2" w:rsidP="004927B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F3008">
              <w:rPr>
                <w:rFonts w:ascii="宋体" w:hAnsi="宋体" w:cs="宋体" w:hint="eastAsia"/>
                <w:color w:val="000000"/>
                <w:kern w:val="0"/>
                <w:szCs w:val="21"/>
              </w:rPr>
              <w:t>熟悉中德两国文化差异，能够与德国人进行深入交流。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6F0731" w14:textId="77777777" w:rsidR="002755D2" w:rsidRPr="009B378A" w:rsidRDefault="002755D2" w:rsidP="004927BB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2755D2" w:rsidRPr="009B378A" w14:paraId="56B112E4" w14:textId="77777777" w:rsidTr="004927BB">
        <w:trPr>
          <w:trHeight w:val="99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011EC87" w14:textId="77777777" w:rsidR="002755D2" w:rsidRPr="009B378A" w:rsidRDefault="002755D2" w:rsidP="004927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L034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BAB58" w14:textId="77777777" w:rsidR="002755D2" w:rsidRPr="009B378A" w:rsidRDefault="002755D2" w:rsidP="004927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LO341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92091" w14:textId="77777777" w:rsidR="002755D2" w:rsidRPr="009B378A" w:rsidRDefault="002755D2" w:rsidP="004927B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C01F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掌握一定的商贸知识，了解外贸的基本概念和基本操作。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C33ABC" w14:textId="77777777" w:rsidR="002755D2" w:rsidRPr="009B378A" w:rsidRDefault="002755D2" w:rsidP="004927BB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2755D2" w:rsidRPr="009B378A" w14:paraId="2BDCB5F5" w14:textId="77777777" w:rsidTr="004927BB">
        <w:trPr>
          <w:trHeight w:val="204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22E9170" w14:textId="77777777" w:rsidR="002755D2" w:rsidRPr="009B378A" w:rsidRDefault="002755D2" w:rsidP="004927B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E6302" w14:textId="77777777" w:rsidR="002755D2" w:rsidRPr="009B378A" w:rsidRDefault="002755D2" w:rsidP="004927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LO342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91E18" w14:textId="77777777" w:rsidR="002755D2" w:rsidRPr="009B378A" w:rsidRDefault="002755D2" w:rsidP="004927B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C01F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具备从事外贸工作的基本技能，能够从事简单的外贸活动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。</w:t>
            </w: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能用中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德</w:t>
            </w: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文双语撰写外贸函电，填写国际贸易的单证，起草外贸合同。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843471" w14:textId="77777777" w:rsidR="002755D2" w:rsidRPr="009B378A" w:rsidRDefault="002755D2" w:rsidP="004927BB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2755D2" w:rsidRPr="009B378A" w14:paraId="26ED13C4" w14:textId="77777777" w:rsidTr="004927BB">
        <w:trPr>
          <w:trHeight w:val="269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D3D48DA" w14:textId="77777777" w:rsidR="002755D2" w:rsidRPr="009B378A" w:rsidRDefault="002755D2" w:rsidP="004927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L035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0ACA9" w14:textId="77777777" w:rsidR="002755D2" w:rsidRPr="009B378A" w:rsidRDefault="002755D2" w:rsidP="004927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L0351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CA496" w14:textId="77777777" w:rsidR="002755D2" w:rsidRPr="009B378A" w:rsidRDefault="002755D2" w:rsidP="004927B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C01F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掌握笔译技巧，具有较熟练运用德语进行笔译工作的能力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92FC7D" w14:textId="77777777" w:rsidR="002755D2" w:rsidRPr="009B378A" w:rsidRDefault="002755D2" w:rsidP="004927BB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2755D2" w:rsidRPr="009B378A" w14:paraId="6B30FBEE" w14:textId="77777777" w:rsidTr="004927BB">
        <w:trPr>
          <w:trHeight w:val="231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01BFD33" w14:textId="77777777" w:rsidR="002755D2" w:rsidRPr="009B378A" w:rsidRDefault="002755D2" w:rsidP="004927B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D73CD" w14:textId="77777777" w:rsidR="002755D2" w:rsidRPr="009B378A" w:rsidRDefault="002755D2" w:rsidP="004927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L0352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07D6D" w14:textId="77777777" w:rsidR="002755D2" w:rsidRPr="009B378A" w:rsidRDefault="002755D2" w:rsidP="004927B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C01F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掌握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口</w:t>
            </w:r>
            <w:r w:rsidRPr="008C01F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译技巧，具有较熟练运用德语进行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口</w:t>
            </w:r>
            <w:r w:rsidRPr="008C01F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译工作的能力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38A579" w14:textId="77777777" w:rsidR="002755D2" w:rsidRPr="009B378A" w:rsidRDefault="002755D2" w:rsidP="004927BB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B378A">
              <w:rPr>
                <w:rFonts w:hint="eastAsia"/>
                <w:color w:val="000000"/>
                <w:szCs w:val="21"/>
              </w:rPr>
              <w:t>●</w:t>
            </w:r>
          </w:p>
        </w:tc>
      </w:tr>
      <w:tr w:rsidR="002755D2" w:rsidRPr="009B378A" w14:paraId="70D2F09C" w14:textId="77777777" w:rsidTr="004927BB">
        <w:trPr>
          <w:trHeight w:val="297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3DC5BB" w14:textId="77777777" w:rsidR="002755D2" w:rsidRPr="009B378A" w:rsidRDefault="002755D2" w:rsidP="004927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L041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782E8" w14:textId="77777777" w:rsidR="002755D2" w:rsidRPr="009B378A" w:rsidRDefault="002755D2" w:rsidP="004927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LO411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5CE4D" w14:textId="77777777" w:rsidR="002755D2" w:rsidRPr="009B378A" w:rsidRDefault="002755D2" w:rsidP="004927BB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kern w:val="0"/>
                <w:szCs w:val="21"/>
              </w:rPr>
              <w:t>遵纪守法：遵守校纪校规，具备法律意识。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885FE1" w14:textId="77777777" w:rsidR="002755D2" w:rsidRPr="009B378A" w:rsidRDefault="002755D2" w:rsidP="004927BB"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</w:tr>
      <w:tr w:rsidR="002755D2" w:rsidRPr="009B378A" w14:paraId="2B55DF56" w14:textId="77777777" w:rsidTr="004927BB">
        <w:trPr>
          <w:trHeight w:val="259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7658183" w14:textId="77777777" w:rsidR="002755D2" w:rsidRPr="009B378A" w:rsidRDefault="002755D2" w:rsidP="004927B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66DB6" w14:textId="77777777" w:rsidR="002755D2" w:rsidRPr="009B378A" w:rsidRDefault="002755D2" w:rsidP="004927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LO412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BA0E8" w14:textId="77777777" w:rsidR="002755D2" w:rsidRPr="009B378A" w:rsidRDefault="002755D2" w:rsidP="004927BB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kern w:val="0"/>
                <w:szCs w:val="21"/>
              </w:rPr>
              <w:t>诚实守信：为人诚实，信守承诺，尽职尽责。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68AA30" w14:textId="77777777" w:rsidR="002755D2" w:rsidRPr="009B378A" w:rsidRDefault="002755D2" w:rsidP="004927BB"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</w:tr>
      <w:tr w:rsidR="002755D2" w:rsidRPr="009B378A" w14:paraId="34122030" w14:textId="77777777" w:rsidTr="004927BB">
        <w:trPr>
          <w:trHeight w:val="363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865AF4D" w14:textId="77777777" w:rsidR="002755D2" w:rsidRPr="009B378A" w:rsidRDefault="002755D2" w:rsidP="004927B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2D446" w14:textId="77777777" w:rsidR="002755D2" w:rsidRPr="009B378A" w:rsidRDefault="002755D2" w:rsidP="004927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LO413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636DA" w14:textId="77777777" w:rsidR="002755D2" w:rsidRPr="009B378A" w:rsidRDefault="002755D2" w:rsidP="004927BB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kern w:val="0"/>
                <w:szCs w:val="21"/>
              </w:rPr>
              <w:t>爱岗敬业：了解与专业相关的法律法规，在学习和社会实践中遵守职业规范，具备职业道德操守。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C33697" w14:textId="77777777" w:rsidR="002755D2" w:rsidRPr="009B378A" w:rsidRDefault="002755D2" w:rsidP="004927BB"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</w:tr>
      <w:tr w:rsidR="002755D2" w:rsidRPr="009B378A" w14:paraId="1F2DAC84" w14:textId="77777777" w:rsidTr="004927BB">
        <w:trPr>
          <w:trHeight w:val="145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669A967" w14:textId="77777777" w:rsidR="002755D2" w:rsidRPr="009B378A" w:rsidRDefault="002755D2" w:rsidP="004927B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4B7B4" w14:textId="77777777" w:rsidR="002755D2" w:rsidRPr="009B378A" w:rsidRDefault="002755D2" w:rsidP="004927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LO414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81B5A" w14:textId="77777777" w:rsidR="002755D2" w:rsidRPr="009B378A" w:rsidRDefault="002755D2" w:rsidP="004927BB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kern w:val="0"/>
                <w:szCs w:val="21"/>
              </w:rPr>
              <w:t>心理健康，能承受学习和生活中的压力。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1E36EB" w14:textId="77777777" w:rsidR="002755D2" w:rsidRPr="009B378A" w:rsidRDefault="002755D2" w:rsidP="004927BB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2755D2" w:rsidRPr="009B378A" w14:paraId="65A5695D" w14:textId="77777777" w:rsidTr="004927BB">
        <w:trPr>
          <w:trHeight w:val="249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64000F2" w14:textId="77777777" w:rsidR="002755D2" w:rsidRPr="009B378A" w:rsidRDefault="002755D2" w:rsidP="004927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L051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11835" w14:textId="77777777" w:rsidR="002755D2" w:rsidRPr="009B378A" w:rsidRDefault="002755D2" w:rsidP="004927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LO511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A905C" w14:textId="77777777" w:rsidR="002755D2" w:rsidRPr="009B378A" w:rsidRDefault="002755D2" w:rsidP="004927BB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kern w:val="0"/>
                <w:szCs w:val="21"/>
              </w:rPr>
              <w:t>在集体活动中能主动担任自己的角色，与其他成员密切合作，共同完成任务。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40CA81" w14:textId="77777777" w:rsidR="002755D2" w:rsidRPr="009B378A" w:rsidRDefault="002755D2" w:rsidP="004927BB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2755D2" w:rsidRPr="009B378A" w14:paraId="2287E5C4" w14:textId="77777777" w:rsidTr="004927BB">
        <w:trPr>
          <w:trHeight w:val="274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5C7FEF6" w14:textId="77777777" w:rsidR="002755D2" w:rsidRPr="009B378A" w:rsidRDefault="002755D2" w:rsidP="004927B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CE59B" w14:textId="77777777" w:rsidR="002755D2" w:rsidRPr="009B378A" w:rsidRDefault="002755D2" w:rsidP="004927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LO512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134AA" w14:textId="77777777" w:rsidR="002755D2" w:rsidRPr="009B378A" w:rsidRDefault="002755D2" w:rsidP="004927BB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kern w:val="0"/>
                <w:szCs w:val="21"/>
              </w:rPr>
              <w:t>有质疑精神，能有逻辑的分析与批判。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5E30ED" w14:textId="77777777" w:rsidR="002755D2" w:rsidRPr="009B378A" w:rsidRDefault="002755D2" w:rsidP="004927BB">
            <w:pPr>
              <w:jc w:val="center"/>
              <w:rPr>
                <w:rFonts w:ascii="宋体" w:hAnsi="宋体" w:cs="宋体"/>
                <w:color w:val="00B050"/>
                <w:szCs w:val="21"/>
              </w:rPr>
            </w:pPr>
          </w:p>
        </w:tc>
      </w:tr>
      <w:tr w:rsidR="002755D2" w:rsidRPr="009B378A" w14:paraId="6F19CFCF" w14:textId="77777777" w:rsidTr="004927BB">
        <w:trPr>
          <w:trHeight w:val="251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28658CF" w14:textId="77777777" w:rsidR="002755D2" w:rsidRPr="009B378A" w:rsidRDefault="002755D2" w:rsidP="004927B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9D76B" w14:textId="77777777" w:rsidR="002755D2" w:rsidRPr="009B378A" w:rsidRDefault="002755D2" w:rsidP="004927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LO513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9CBA9" w14:textId="77777777" w:rsidR="002755D2" w:rsidRPr="009B378A" w:rsidRDefault="002755D2" w:rsidP="004927BB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kern w:val="0"/>
                <w:szCs w:val="21"/>
              </w:rPr>
              <w:t>能用创新的方法或者多种方法解决复杂问题或真实问题。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26D72D" w14:textId="77777777" w:rsidR="002755D2" w:rsidRPr="009B378A" w:rsidRDefault="002755D2" w:rsidP="004927BB">
            <w:pPr>
              <w:jc w:val="center"/>
              <w:rPr>
                <w:rFonts w:ascii="宋体" w:hAnsi="宋体" w:cs="宋体"/>
                <w:color w:val="00B050"/>
                <w:szCs w:val="21"/>
              </w:rPr>
            </w:pPr>
          </w:p>
        </w:tc>
      </w:tr>
      <w:tr w:rsidR="002755D2" w:rsidRPr="009B378A" w14:paraId="1AF5EEC8" w14:textId="77777777" w:rsidTr="004927BB">
        <w:trPr>
          <w:trHeight w:val="212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C4618B5" w14:textId="77777777" w:rsidR="002755D2" w:rsidRPr="009B378A" w:rsidRDefault="002755D2" w:rsidP="004927B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EAFCC" w14:textId="77777777" w:rsidR="002755D2" w:rsidRPr="009B378A" w:rsidRDefault="002755D2" w:rsidP="004927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LO514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AE8FE" w14:textId="77777777" w:rsidR="002755D2" w:rsidRPr="009B378A" w:rsidRDefault="002755D2" w:rsidP="004927BB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kern w:val="0"/>
                <w:szCs w:val="21"/>
              </w:rPr>
              <w:t>了解行业前沿知识技术。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6947D8" w14:textId="77777777" w:rsidR="002755D2" w:rsidRPr="009B378A" w:rsidRDefault="002755D2" w:rsidP="004927BB">
            <w:pPr>
              <w:jc w:val="center"/>
              <w:rPr>
                <w:rFonts w:ascii="宋体" w:hAnsi="宋体" w:cs="宋体"/>
                <w:color w:val="00B050"/>
                <w:szCs w:val="21"/>
              </w:rPr>
            </w:pPr>
          </w:p>
        </w:tc>
      </w:tr>
      <w:tr w:rsidR="002755D2" w:rsidRPr="009B378A" w14:paraId="4EC96CDA" w14:textId="77777777" w:rsidTr="004927BB">
        <w:trPr>
          <w:trHeight w:val="302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7D622CE" w14:textId="77777777" w:rsidR="002755D2" w:rsidRPr="009B378A" w:rsidRDefault="002755D2" w:rsidP="004927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L061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222DD" w14:textId="77777777" w:rsidR="002755D2" w:rsidRPr="009B378A" w:rsidRDefault="002755D2" w:rsidP="004927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LO611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02C95" w14:textId="77777777" w:rsidR="002755D2" w:rsidRPr="009B378A" w:rsidRDefault="002755D2" w:rsidP="004927BB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kern w:val="0"/>
                <w:szCs w:val="21"/>
              </w:rPr>
              <w:t>能够根据需要进行专业文献检索。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BB4816" w14:textId="77777777" w:rsidR="002755D2" w:rsidRPr="009B378A" w:rsidRDefault="002755D2" w:rsidP="004927BB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2755D2" w:rsidRPr="009B378A" w14:paraId="3AA879D5" w14:textId="77777777" w:rsidTr="004927BB">
        <w:trPr>
          <w:trHeight w:val="381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061C096" w14:textId="77777777" w:rsidR="002755D2" w:rsidRPr="009B378A" w:rsidRDefault="002755D2" w:rsidP="004927B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608B7" w14:textId="77777777" w:rsidR="002755D2" w:rsidRPr="009B378A" w:rsidRDefault="002755D2" w:rsidP="004927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LO612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9469A" w14:textId="77777777" w:rsidR="002755D2" w:rsidRPr="009B378A" w:rsidRDefault="002755D2" w:rsidP="004927BB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kern w:val="0"/>
                <w:szCs w:val="21"/>
              </w:rPr>
              <w:t>能够使用适合的工具来搜集信息，并对信息加以分析、鉴别、判断与整合。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86278F" w14:textId="77777777" w:rsidR="002755D2" w:rsidRPr="009B378A" w:rsidRDefault="002755D2" w:rsidP="004927BB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2755D2" w:rsidRPr="009B378A" w14:paraId="32B98D1C" w14:textId="77777777" w:rsidTr="004927BB">
        <w:trPr>
          <w:trHeight w:val="286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6B4E5" w14:textId="77777777" w:rsidR="002755D2" w:rsidRPr="009B378A" w:rsidRDefault="002755D2" w:rsidP="004927B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6B132" w14:textId="77777777" w:rsidR="002755D2" w:rsidRPr="009B378A" w:rsidRDefault="002755D2" w:rsidP="004927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LO613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8BCAE" w14:textId="77777777" w:rsidR="002755D2" w:rsidRPr="009B378A" w:rsidRDefault="002755D2" w:rsidP="004927BB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kern w:val="0"/>
                <w:szCs w:val="21"/>
              </w:rPr>
              <w:t>熟练使用计算机，掌握常用办公软件。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5B402B" w14:textId="77777777" w:rsidR="002755D2" w:rsidRPr="009B378A" w:rsidRDefault="002755D2" w:rsidP="004927BB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2755D2" w:rsidRPr="009B378A" w14:paraId="0E9038EF" w14:textId="77777777" w:rsidTr="004927BB">
        <w:trPr>
          <w:trHeight w:val="519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3673CB2" w14:textId="77777777" w:rsidR="002755D2" w:rsidRPr="009B378A" w:rsidRDefault="002755D2" w:rsidP="004927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L071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0441D" w14:textId="77777777" w:rsidR="002755D2" w:rsidRPr="009B378A" w:rsidRDefault="002755D2" w:rsidP="004927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LO711</w:t>
            </w:r>
          </w:p>
        </w:tc>
        <w:tc>
          <w:tcPr>
            <w:tcW w:w="6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2095F" w14:textId="77777777" w:rsidR="002755D2" w:rsidRPr="009B378A" w:rsidRDefault="002755D2" w:rsidP="004927BB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kern w:val="0"/>
                <w:szCs w:val="21"/>
              </w:rPr>
              <w:t>爱党爱国：了解祖国的优秀传统文化和革命历史，构建爱党爱国的理想信念。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7E264C" w14:textId="77777777" w:rsidR="002755D2" w:rsidRPr="009B378A" w:rsidRDefault="002755D2" w:rsidP="004927BB"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</w:tr>
      <w:tr w:rsidR="002755D2" w:rsidRPr="009B378A" w14:paraId="5403556B" w14:textId="77777777" w:rsidTr="004927BB">
        <w:trPr>
          <w:trHeight w:val="315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DE4DE19" w14:textId="77777777" w:rsidR="002755D2" w:rsidRPr="009B378A" w:rsidRDefault="002755D2" w:rsidP="004927B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9448A" w14:textId="77777777" w:rsidR="002755D2" w:rsidRPr="009B378A" w:rsidRDefault="002755D2" w:rsidP="004927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LO712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74BB5" w14:textId="77777777" w:rsidR="002755D2" w:rsidRPr="009B378A" w:rsidRDefault="002755D2" w:rsidP="004927BB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kern w:val="0"/>
                <w:szCs w:val="21"/>
              </w:rPr>
              <w:t>助人为乐：富于爱心，懂得感恩，具备助人为乐的品质。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6035F9" w14:textId="77777777" w:rsidR="002755D2" w:rsidRPr="009B378A" w:rsidRDefault="002755D2" w:rsidP="004927BB"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</w:tr>
      <w:tr w:rsidR="002755D2" w:rsidRPr="009B378A" w14:paraId="4C55C9AF" w14:textId="77777777" w:rsidTr="004927BB">
        <w:trPr>
          <w:trHeight w:val="263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EF0BA0C" w14:textId="77777777" w:rsidR="002755D2" w:rsidRPr="009B378A" w:rsidRDefault="002755D2" w:rsidP="004927B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E1F7A" w14:textId="77777777" w:rsidR="002755D2" w:rsidRPr="009B378A" w:rsidRDefault="002755D2" w:rsidP="004927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LO713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A38E0" w14:textId="77777777" w:rsidR="002755D2" w:rsidRPr="009B378A" w:rsidRDefault="002755D2" w:rsidP="004927BB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kern w:val="0"/>
                <w:szCs w:val="21"/>
              </w:rPr>
              <w:t>奉献社会：具有服务企业、服务社会的意愿和行为能力。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54D400" w14:textId="77777777" w:rsidR="002755D2" w:rsidRPr="009B378A" w:rsidRDefault="002755D2" w:rsidP="004927BB"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</w:tr>
      <w:tr w:rsidR="002755D2" w:rsidRPr="009B378A" w14:paraId="6371F6AD" w14:textId="77777777" w:rsidTr="004927BB">
        <w:trPr>
          <w:trHeight w:val="225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2271592" w14:textId="77777777" w:rsidR="002755D2" w:rsidRPr="009B378A" w:rsidRDefault="002755D2" w:rsidP="004927B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33119" w14:textId="77777777" w:rsidR="002755D2" w:rsidRPr="009B378A" w:rsidRDefault="002755D2" w:rsidP="004927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LO714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F4241" w14:textId="77777777" w:rsidR="002755D2" w:rsidRPr="009B378A" w:rsidRDefault="002755D2" w:rsidP="004927BB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kern w:val="0"/>
                <w:szCs w:val="21"/>
              </w:rPr>
              <w:t>爱护环境：具有爱护环境的意识和与自然和谐相处的环保理念。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0D9DF7" w14:textId="77777777" w:rsidR="002755D2" w:rsidRPr="009B378A" w:rsidRDefault="002755D2" w:rsidP="004927BB"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</w:tr>
      <w:tr w:rsidR="002755D2" w:rsidRPr="009B378A" w14:paraId="2A42B300" w14:textId="77777777" w:rsidTr="004927BB">
        <w:trPr>
          <w:trHeight w:val="201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61144E8" w14:textId="77777777" w:rsidR="002755D2" w:rsidRPr="009B378A" w:rsidRDefault="002755D2" w:rsidP="004927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L081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D4DFF" w14:textId="77777777" w:rsidR="002755D2" w:rsidRPr="009B378A" w:rsidRDefault="002755D2" w:rsidP="004927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L0811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6280B" w14:textId="77777777" w:rsidR="002755D2" w:rsidRPr="009B378A" w:rsidRDefault="002755D2" w:rsidP="004927B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具备外语表达沟通能力，达到本专业的要求。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6B2A4E" w14:textId="77777777" w:rsidR="002755D2" w:rsidRPr="009B378A" w:rsidRDefault="002755D2" w:rsidP="004927BB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B378A">
              <w:rPr>
                <w:rFonts w:hint="eastAsia"/>
                <w:color w:val="000000"/>
                <w:szCs w:val="21"/>
              </w:rPr>
              <w:t>●</w:t>
            </w:r>
          </w:p>
        </w:tc>
      </w:tr>
      <w:tr w:rsidR="002755D2" w:rsidRPr="009B378A" w14:paraId="29E7823F" w14:textId="77777777" w:rsidTr="004927BB">
        <w:trPr>
          <w:trHeight w:val="304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BD9D779" w14:textId="77777777" w:rsidR="002755D2" w:rsidRPr="009B378A" w:rsidRDefault="002755D2" w:rsidP="004927B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C2572" w14:textId="77777777" w:rsidR="002755D2" w:rsidRPr="009B378A" w:rsidRDefault="002755D2" w:rsidP="004927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L0812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55888" w14:textId="77777777" w:rsidR="002755D2" w:rsidRPr="009B378A" w:rsidRDefault="002755D2" w:rsidP="004927B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理解其他国家历史文化，有跨文化交流能力。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425C9B" w14:textId="77777777" w:rsidR="002755D2" w:rsidRPr="009B378A" w:rsidRDefault="002755D2" w:rsidP="004927BB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2755D2" w:rsidRPr="009B378A" w14:paraId="55CCD190" w14:textId="77777777" w:rsidTr="004927BB">
        <w:trPr>
          <w:trHeight w:val="267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C7FDB" w14:textId="77777777" w:rsidR="002755D2" w:rsidRPr="009B378A" w:rsidRDefault="002755D2" w:rsidP="004927B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1CDA7" w14:textId="77777777" w:rsidR="002755D2" w:rsidRPr="009B378A" w:rsidRDefault="002755D2" w:rsidP="004927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L0813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B3205" w14:textId="77777777" w:rsidR="002755D2" w:rsidRPr="009B378A" w:rsidRDefault="002755D2" w:rsidP="004927B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有国际竞争与合作意识。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3AC60D" w14:textId="77777777" w:rsidR="002755D2" w:rsidRPr="009B378A" w:rsidRDefault="002755D2" w:rsidP="004927BB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</w:tr>
      <w:bookmarkEnd w:id="1"/>
    </w:tbl>
    <w:p w14:paraId="2D907048" w14:textId="77777777" w:rsidR="002755D2" w:rsidRPr="00F45DD7" w:rsidRDefault="002755D2" w:rsidP="002755D2"/>
    <w:p w14:paraId="1930545F" w14:textId="77777777" w:rsidR="002755D2" w:rsidRPr="009A5EAB" w:rsidRDefault="002755D2" w:rsidP="002755D2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 w:rsidRPr="009A5EAB">
        <w:rPr>
          <w:rFonts w:ascii="黑体" w:eastAsia="黑体" w:hAnsi="宋体" w:hint="eastAsia"/>
          <w:sz w:val="24"/>
        </w:rPr>
        <w:t>五、</w:t>
      </w:r>
      <w:r w:rsidRPr="009A5EAB">
        <w:rPr>
          <w:rFonts w:ascii="黑体" w:eastAsia="黑体" w:hAnsi="宋体"/>
          <w:sz w:val="24"/>
        </w:rPr>
        <w:t>课程</w:t>
      </w:r>
      <w:r w:rsidRPr="009A5EAB">
        <w:rPr>
          <w:rFonts w:ascii="黑体" w:eastAsia="黑体" w:hAnsi="宋体" w:hint="eastAsia"/>
          <w:sz w:val="24"/>
        </w:rPr>
        <w:t>目标/课程预期学习成果</w:t>
      </w:r>
    </w:p>
    <w:tbl>
      <w:tblPr>
        <w:tblpPr w:leftFromText="180" w:rightFromText="180" w:vertAnchor="text" w:horzAnchor="page" w:tblpX="2163" w:tblpY="152"/>
        <w:tblOverlap w:val="never"/>
        <w:tblW w:w="7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175"/>
        <w:gridCol w:w="2651"/>
        <w:gridCol w:w="2018"/>
        <w:gridCol w:w="1384"/>
      </w:tblGrid>
      <w:tr w:rsidR="002755D2" w14:paraId="2FE2D1AE" w14:textId="77777777" w:rsidTr="004927BB">
        <w:tc>
          <w:tcPr>
            <w:tcW w:w="535" w:type="dxa"/>
            <w:shd w:val="clear" w:color="auto" w:fill="auto"/>
          </w:tcPr>
          <w:p w14:paraId="6E218EA9" w14:textId="77777777" w:rsidR="002755D2" w:rsidRDefault="002755D2" w:rsidP="004927BB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175" w:type="dxa"/>
            <w:shd w:val="clear" w:color="auto" w:fill="auto"/>
          </w:tcPr>
          <w:p w14:paraId="186AD48B" w14:textId="77777777" w:rsidR="002755D2" w:rsidRDefault="002755D2" w:rsidP="004927BB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课程预期</w:t>
            </w:r>
          </w:p>
          <w:p w14:paraId="5568A8BE" w14:textId="77777777" w:rsidR="002755D2" w:rsidRDefault="002755D2" w:rsidP="004927BB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学习成果</w:t>
            </w:r>
          </w:p>
        </w:tc>
        <w:tc>
          <w:tcPr>
            <w:tcW w:w="2651" w:type="dxa"/>
            <w:shd w:val="clear" w:color="auto" w:fill="auto"/>
            <w:vAlign w:val="center"/>
          </w:tcPr>
          <w:p w14:paraId="2B1E6F78" w14:textId="77777777" w:rsidR="002755D2" w:rsidRPr="00B1165C" w:rsidRDefault="002755D2" w:rsidP="004927BB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课程目标</w:t>
            </w:r>
          </w:p>
        </w:tc>
        <w:tc>
          <w:tcPr>
            <w:tcW w:w="2018" w:type="dxa"/>
            <w:shd w:val="clear" w:color="auto" w:fill="auto"/>
            <w:vAlign w:val="center"/>
          </w:tcPr>
          <w:p w14:paraId="49A71E64" w14:textId="77777777" w:rsidR="002755D2" w:rsidRDefault="002755D2" w:rsidP="004927BB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教与学方式</w:t>
            </w:r>
          </w:p>
        </w:tc>
        <w:tc>
          <w:tcPr>
            <w:tcW w:w="1384" w:type="dxa"/>
            <w:shd w:val="clear" w:color="auto" w:fill="auto"/>
            <w:vAlign w:val="center"/>
          </w:tcPr>
          <w:p w14:paraId="2B45CD54" w14:textId="77777777" w:rsidR="002755D2" w:rsidRDefault="002755D2" w:rsidP="004927BB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评价方式</w:t>
            </w:r>
          </w:p>
        </w:tc>
      </w:tr>
      <w:tr w:rsidR="002755D2" w14:paraId="093F9154" w14:textId="77777777" w:rsidTr="004927BB">
        <w:tc>
          <w:tcPr>
            <w:tcW w:w="535" w:type="dxa"/>
            <w:shd w:val="clear" w:color="auto" w:fill="auto"/>
          </w:tcPr>
          <w:p w14:paraId="2B92C299" w14:textId="77777777" w:rsidR="002755D2" w:rsidRDefault="002755D2" w:rsidP="004927BB">
            <w:pP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75" w:type="dxa"/>
            <w:shd w:val="clear" w:color="auto" w:fill="auto"/>
            <w:vAlign w:val="center"/>
          </w:tcPr>
          <w:p w14:paraId="38403EE0" w14:textId="77777777" w:rsidR="002755D2" w:rsidRDefault="002755D2" w:rsidP="004927BB">
            <w:pP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L0111</w:t>
            </w:r>
          </w:p>
        </w:tc>
        <w:tc>
          <w:tcPr>
            <w:tcW w:w="2651" w:type="dxa"/>
            <w:shd w:val="clear" w:color="auto" w:fill="auto"/>
          </w:tcPr>
          <w:p w14:paraId="13B8E24E" w14:textId="77777777" w:rsidR="002755D2" w:rsidRPr="00A40E53" w:rsidRDefault="002755D2" w:rsidP="004927BB">
            <w:pP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在讨论中</w:t>
            </w:r>
            <w:r w:rsidRPr="00B615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倾听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并理解</w:t>
            </w:r>
            <w:r w:rsidRPr="00B615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他人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观点</w:t>
            </w:r>
          </w:p>
        </w:tc>
        <w:tc>
          <w:tcPr>
            <w:tcW w:w="2018" w:type="dxa"/>
            <w:shd w:val="clear" w:color="auto" w:fill="auto"/>
          </w:tcPr>
          <w:p w14:paraId="36CE9664" w14:textId="77777777" w:rsidR="002755D2" w:rsidRDefault="002755D2" w:rsidP="004927BB">
            <w:pPr>
              <w:snapToGrid w:val="0"/>
              <w:spacing w:line="288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B615D6">
              <w:rPr>
                <w:rFonts w:ascii="宋体" w:hAnsi="宋体" w:hint="eastAsia"/>
                <w:sz w:val="18"/>
                <w:szCs w:val="18"/>
              </w:rPr>
              <w:t>课上练习/课后作业</w:t>
            </w:r>
          </w:p>
        </w:tc>
        <w:tc>
          <w:tcPr>
            <w:tcW w:w="1384" w:type="dxa"/>
            <w:shd w:val="clear" w:color="auto" w:fill="auto"/>
          </w:tcPr>
          <w:p w14:paraId="2E6C3BD1" w14:textId="77777777" w:rsidR="002755D2" w:rsidRDefault="002755D2" w:rsidP="004927BB">
            <w:pPr>
              <w:snapToGrid w:val="0"/>
              <w:spacing w:line="288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小组报告</w:t>
            </w:r>
          </w:p>
        </w:tc>
      </w:tr>
      <w:tr w:rsidR="002755D2" w14:paraId="4465D1ED" w14:textId="77777777" w:rsidTr="004927BB">
        <w:tc>
          <w:tcPr>
            <w:tcW w:w="535" w:type="dxa"/>
            <w:shd w:val="clear" w:color="auto" w:fill="auto"/>
          </w:tcPr>
          <w:p w14:paraId="66B6F32B" w14:textId="77777777" w:rsidR="002755D2" w:rsidRDefault="002755D2" w:rsidP="004927BB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75" w:type="dxa"/>
            <w:shd w:val="clear" w:color="auto" w:fill="auto"/>
            <w:vAlign w:val="center"/>
          </w:tcPr>
          <w:p w14:paraId="139BA68B" w14:textId="77777777" w:rsidR="002755D2" w:rsidRDefault="002755D2" w:rsidP="004927BB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LO112</w:t>
            </w:r>
          </w:p>
        </w:tc>
        <w:tc>
          <w:tcPr>
            <w:tcW w:w="2651" w:type="dxa"/>
            <w:shd w:val="clear" w:color="auto" w:fill="auto"/>
          </w:tcPr>
          <w:p w14:paraId="5550E7E1" w14:textId="77777777" w:rsidR="002755D2" w:rsidRPr="003A1E5C" w:rsidRDefault="002755D2" w:rsidP="004927BB">
            <w:pP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40E5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使用简单的、概括性的语言与他人谈论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社会话题，表达自己的意见和观点</w:t>
            </w:r>
          </w:p>
        </w:tc>
        <w:tc>
          <w:tcPr>
            <w:tcW w:w="2018" w:type="dxa"/>
            <w:shd w:val="clear" w:color="auto" w:fill="auto"/>
          </w:tcPr>
          <w:p w14:paraId="1BDC8439" w14:textId="77777777" w:rsidR="002755D2" w:rsidRPr="003A1E5C" w:rsidRDefault="002755D2" w:rsidP="004927BB">
            <w:pPr>
              <w:snapToGrid w:val="0"/>
              <w:spacing w:line="288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课上练习</w:t>
            </w:r>
            <w:r w:rsidRPr="00122018">
              <w:rPr>
                <w:rFonts w:ascii="宋体" w:hAnsi="宋体" w:hint="eastAsia"/>
                <w:sz w:val="18"/>
                <w:szCs w:val="18"/>
              </w:rPr>
              <w:t>/课后</w:t>
            </w:r>
            <w:r>
              <w:rPr>
                <w:rFonts w:ascii="宋体" w:hAnsi="宋体" w:hint="eastAsia"/>
                <w:sz w:val="18"/>
                <w:szCs w:val="18"/>
              </w:rPr>
              <w:t>作业</w:t>
            </w:r>
          </w:p>
        </w:tc>
        <w:tc>
          <w:tcPr>
            <w:tcW w:w="1384" w:type="dxa"/>
            <w:shd w:val="clear" w:color="auto" w:fill="auto"/>
          </w:tcPr>
          <w:p w14:paraId="75C93E3E" w14:textId="77777777" w:rsidR="002755D2" w:rsidRPr="003A1E5C" w:rsidRDefault="002755D2" w:rsidP="004927BB">
            <w:pPr>
              <w:snapToGrid w:val="0"/>
              <w:spacing w:line="288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口头阐述</w:t>
            </w:r>
          </w:p>
        </w:tc>
      </w:tr>
      <w:tr w:rsidR="002755D2" w14:paraId="23F639AE" w14:textId="77777777" w:rsidTr="004927BB">
        <w:tc>
          <w:tcPr>
            <w:tcW w:w="535" w:type="dxa"/>
            <w:shd w:val="clear" w:color="auto" w:fill="auto"/>
          </w:tcPr>
          <w:p w14:paraId="11333F40" w14:textId="77777777" w:rsidR="002755D2" w:rsidRDefault="002755D2" w:rsidP="004927BB">
            <w:pP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lastRenderedPageBreak/>
              <w:t>3</w:t>
            </w:r>
          </w:p>
        </w:tc>
        <w:tc>
          <w:tcPr>
            <w:tcW w:w="1175" w:type="dxa"/>
            <w:shd w:val="clear" w:color="auto" w:fill="auto"/>
          </w:tcPr>
          <w:p w14:paraId="760E3F08" w14:textId="77777777" w:rsidR="002755D2" w:rsidRDefault="002755D2" w:rsidP="004927BB">
            <w:pP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L0312</w:t>
            </w:r>
          </w:p>
        </w:tc>
        <w:tc>
          <w:tcPr>
            <w:tcW w:w="2651" w:type="dxa"/>
            <w:shd w:val="clear" w:color="auto" w:fill="auto"/>
          </w:tcPr>
          <w:p w14:paraId="1B950C5F" w14:textId="77777777" w:rsidR="002755D2" w:rsidRDefault="002755D2" w:rsidP="004927BB">
            <w:pP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对</w:t>
            </w:r>
            <w:r w:rsidRPr="00A40E5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工作、学校和休闲生活中经常碰到的熟悉话题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进行交谈</w:t>
            </w:r>
          </w:p>
        </w:tc>
        <w:tc>
          <w:tcPr>
            <w:tcW w:w="2018" w:type="dxa"/>
            <w:shd w:val="clear" w:color="auto" w:fill="auto"/>
          </w:tcPr>
          <w:p w14:paraId="400852BB" w14:textId="77777777" w:rsidR="002755D2" w:rsidRDefault="002755D2" w:rsidP="004927BB">
            <w:pPr>
              <w:snapToGrid w:val="0"/>
              <w:spacing w:line="288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A40E53">
              <w:rPr>
                <w:rFonts w:ascii="宋体" w:hAnsi="宋体" w:hint="eastAsia"/>
                <w:sz w:val="18"/>
                <w:szCs w:val="18"/>
              </w:rPr>
              <w:t>课上练习/课后作业</w:t>
            </w:r>
          </w:p>
        </w:tc>
        <w:tc>
          <w:tcPr>
            <w:tcW w:w="1384" w:type="dxa"/>
            <w:shd w:val="clear" w:color="auto" w:fill="auto"/>
          </w:tcPr>
          <w:p w14:paraId="1A5AAEF2" w14:textId="77777777" w:rsidR="002755D2" w:rsidRDefault="002755D2" w:rsidP="004927BB">
            <w:pPr>
              <w:snapToGrid w:val="0"/>
              <w:spacing w:line="288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小组报告</w:t>
            </w:r>
          </w:p>
        </w:tc>
      </w:tr>
      <w:tr w:rsidR="002755D2" w14:paraId="51FDD057" w14:textId="77777777" w:rsidTr="004927BB">
        <w:trPr>
          <w:trHeight w:val="465"/>
        </w:trPr>
        <w:tc>
          <w:tcPr>
            <w:tcW w:w="535" w:type="dxa"/>
            <w:shd w:val="clear" w:color="auto" w:fill="auto"/>
          </w:tcPr>
          <w:p w14:paraId="380F91CB" w14:textId="77777777" w:rsidR="002755D2" w:rsidRDefault="002755D2" w:rsidP="004927BB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175" w:type="dxa"/>
            <w:shd w:val="clear" w:color="auto" w:fill="auto"/>
          </w:tcPr>
          <w:p w14:paraId="4858DA75" w14:textId="77777777" w:rsidR="002755D2" w:rsidRDefault="002755D2" w:rsidP="004927BB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LO352</w:t>
            </w:r>
          </w:p>
        </w:tc>
        <w:tc>
          <w:tcPr>
            <w:tcW w:w="2651" w:type="dxa"/>
            <w:shd w:val="clear" w:color="auto" w:fill="auto"/>
          </w:tcPr>
          <w:p w14:paraId="13C19FCF" w14:textId="77777777" w:rsidR="002755D2" w:rsidRPr="003A1E5C" w:rsidRDefault="002755D2" w:rsidP="004927BB">
            <w:pP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对简单的日常对话进行口译</w:t>
            </w:r>
          </w:p>
        </w:tc>
        <w:tc>
          <w:tcPr>
            <w:tcW w:w="2018" w:type="dxa"/>
            <w:shd w:val="clear" w:color="auto" w:fill="auto"/>
          </w:tcPr>
          <w:p w14:paraId="061C91DC" w14:textId="77777777" w:rsidR="002755D2" w:rsidRPr="003A1E5C" w:rsidRDefault="002755D2" w:rsidP="004927BB">
            <w:pPr>
              <w:snapToGrid w:val="0"/>
              <w:spacing w:line="288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A40E53">
              <w:rPr>
                <w:rFonts w:ascii="宋体" w:hAnsi="宋体" w:hint="eastAsia"/>
                <w:sz w:val="18"/>
                <w:szCs w:val="18"/>
              </w:rPr>
              <w:t>课上练习/课后作业</w:t>
            </w:r>
          </w:p>
        </w:tc>
        <w:tc>
          <w:tcPr>
            <w:tcW w:w="1384" w:type="dxa"/>
            <w:shd w:val="clear" w:color="auto" w:fill="auto"/>
          </w:tcPr>
          <w:p w14:paraId="1114473E" w14:textId="77777777" w:rsidR="002755D2" w:rsidRPr="003A1E5C" w:rsidRDefault="002755D2" w:rsidP="004927BB">
            <w:pPr>
              <w:snapToGrid w:val="0"/>
              <w:spacing w:line="288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情景对话</w:t>
            </w:r>
          </w:p>
        </w:tc>
      </w:tr>
      <w:tr w:rsidR="002755D2" w14:paraId="6BDD3861" w14:textId="77777777" w:rsidTr="004927BB">
        <w:tc>
          <w:tcPr>
            <w:tcW w:w="535" w:type="dxa"/>
            <w:shd w:val="clear" w:color="auto" w:fill="auto"/>
          </w:tcPr>
          <w:p w14:paraId="112E8A00" w14:textId="77777777" w:rsidR="002755D2" w:rsidRDefault="002755D2" w:rsidP="004927BB">
            <w:pP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175" w:type="dxa"/>
            <w:shd w:val="clear" w:color="auto" w:fill="auto"/>
          </w:tcPr>
          <w:p w14:paraId="4170E729" w14:textId="77777777" w:rsidR="002755D2" w:rsidRDefault="002755D2" w:rsidP="004927BB">
            <w:pP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L0811</w:t>
            </w:r>
          </w:p>
        </w:tc>
        <w:tc>
          <w:tcPr>
            <w:tcW w:w="2651" w:type="dxa"/>
            <w:shd w:val="clear" w:color="auto" w:fill="auto"/>
          </w:tcPr>
          <w:p w14:paraId="2360DC79" w14:textId="77777777" w:rsidR="002755D2" w:rsidRPr="00884A35" w:rsidRDefault="002755D2" w:rsidP="004927BB">
            <w:pP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40E5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在德语区旅行时，可以在大多数的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情景下</w:t>
            </w:r>
            <w:r w:rsidRPr="00A40E5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理解并且使用德语</w:t>
            </w:r>
          </w:p>
        </w:tc>
        <w:tc>
          <w:tcPr>
            <w:tcW w:w="2018" w:type="dxa"/>
            <w:shd w:val="clear" w:color="auto" w:fill="auto"/>
          </w:tcPr>
          <w:p w14:paraId="55F6D9DC" w14:textId="77777777" w:rsidR="002755D2" w:rsidRPr="002C48E5" w:rsidRDefault="002755D2" w:rsidP="004927BB">
            <w:pPr>
              <w:snapToGrid w:val="0"/>
              <w:spacing w:line="288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A40E53">
              <w:rPr>
                <w:rFonts w:ascii="宋体" w:hAnsi="宋体" w:hint="eastAsia"/>
                <w:sz w:val="18"/>
                <w:szCs w:val="18"/>
              </w:rPr>
              <w:t>课上练习/课后作业</w:t>
            </w:r>
          </w:p>
        </w:tc>
        <w:tc>
          <w:tcPr>
            <w:tcW w:w="1384" w:type="dxa"/>
            <w:shd w:val="clear" w:color="auto" w:fill="auto"/>
          </w:tcPr>
          <w:p w14:paraId="7A10A6D5" w14:textId="77777777" w:rsidR="002755D2" w:rsidRDefault="002755D2" w:rsidP="004927BB">
            <w:pPr>
              <w:snapToGrid w:val="0"/>
              <w:spacing w:line="288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情景对话</w:t>
            </w:r>
          </w:p>
        </w:tc>
      </w:tr>
    </w:tbl>
    <w:p w14:paraId="03C76A6D" w14:textId="77777777" w:rsidR="0009780B" w:rsidRDefault="0009780B" w:rsidP="009A5EAB">
      <w:pPr>
        <w:snapToGrid w:val="0"/>
        <w:spacing w:line="288" w:lineRule="auto"/>
        <w:rPr>
          <w:rFonts w:ascii="黑体" w:eastAsia="黑体" w:hAnsi="宋体"/>
          <w:sz w:val="24"/>
        </w:rPr>
      </w:pPr>
    </w:p>
    <w:p w14:paraId="144A9737" w14:textId="77777777" w:rsidR="0009780B" w:rsidRDefault="006814E1" w:rsidP="009A5EAB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 w:rsidRPr="009A5EAB">
        <w:rPr>
          <w:rFonts w:ascii="黑体" w:eastAsia="黑体" w:hAnsi="宋体" w:hint="eastAsia"/>
          <w:sz w:val="24"/>
        </w:rPr>
        <w:t>六、</w:t>
      </w:r>
      <w:r w:rsidR="009A5EAB">
        <w:rPr>
          <w:rFonts w:ascii="黑体" w:eastAsia="黑体" w:hAnsi="宋体"/>
          <w:sz w:val="24"/>
        </w:rPr>
        <w:t>课程内容</w:t>
      </w:r>
    </w:p>
    <w:p w14:paraId="0C97D4A0" w14:textId="77777777" w:rsidR="0009780B" w:rsidRDefault="00BE3DFF" w:rsidP="00BE3DFF">
      <w:pPr>
        <w:snapToGrid w:val="0"/>
        <w:spacing w:line="288" w:lineRule="auto"/>
        <w:ind w:firstLineChars="200" w:firstLine="400"/>
        <w:rPr>
          <w:rFonts w:ascii="宋体" w:hAnsi="宋体"/>
          <w:sz w:val="20"/>
          <w:szCs w:val="20"/>
        </w:rPr>
      </w:pPr>
      <w:r>
        <w:rPr>
          <w:rFonts w:hint="eastAsia"/>
          <w:bCs/>
          <w:sz w:val="20"/>
          <w:szCs w:val="20"/>
        </w:rPr>
        <w:t>本课程总课时为</w:t>
      </w:r>
      <w:r w:rsidR="00A40E53">
        <w:rPr>
          <w:rFonts w:hint="eastAsia"/>
          <w:bCs/>
          <w:sz w:val="20"/>
          <w:szCs w:val="20"/>
        </w:rPr>
        <w:t>32</w:t>
      </w:r>
      <w:r w:rsidR="00DF2403">
        <w:rPr>
          <w:rFonts w:hint="eastAsia"/>
          <w:bCs/>
          <w:sz w:val="20"/>
          <w:szCs w:val="20"/>
        </w:rPr>
        <w:t>学时</w:t>
      </w:r>
      <w:r>
        <w:rPr>
          <w:rFonts w:hint="eastAsia"/>
          <w:bCs/>
          <w:sz w:val="20"/>
          <w:szCs w:val="20"/>
        </w:rPr>
        <w:t>，理论课时为</w:t>
      </w:r>
      <w:r w:rsidR="00A40E53">
        <w:rPr>
          <w:rFonts w:hint="eastAsia"/>
          <w:bCs/>
          <w:sz w:val="20"/>
          <w:szCs w:val="20"/>
        </w:rPr>
        <w:t>0</w:t>
      </w:r>
      <w:r w:rsidR="00DF2403">
        <w:rPr>
          <w:rFonts w:hint="eastAsia"/>
          <w:bCs/>
          <w:sz w:val="20"/>
          <w:szCs w:val="20"/>
        </w:rPr>
        <w:t>学时</w:t>
      </w:r>
      <w:r w:rsidR="009821CC">
        <w:rPr>
          <w:rFonts w:hint="eastAsia"/>
          <w:bCs/>
          <w:sz w:val="20"/>
          <w:szCs w:val="20"/>
        </w:rPr>
        <w:t>，</w:t>
      </w:r>
      <w:r w:rsidR="00A40E53">
        <w:rPr>
          <w:rFonts w:hint="eastAsia"/>
          <w:bCs/>
          <w:sz w:val="20"/>
          <w:szCs w:val="20"/>
        </w:rPr>
        <w:t>实践</w:t>
      </w:r>
      <w:r>
        <w:rPr>
          <w:rFonts w:hint="eastAsia"/>
          <w:bCs/>
          <w:sz w:val="20"/>
          <w:szCs w:val="20"/>
        </w:rPr>
        <w:t>课时为</w:t>
      </w:r>
      <w:r w:rsidR="00A40E53">
        <w:rPr>
          <w:rFonts w:hint="eastAsia"/>
          <w:bCs/>
          <w:sz w:val="20"/>
          <w:szCs w:val="20"/>
        </w:rPr>
        <w:t>32</w:t>
      </w:r>
      <w:r w:rsidR="00DF2403">
        <w:rPr>
          <w:rFonts w:hint="eastAsia"/>
          <w:bCs/>
          <w:sz w:val="20"/>
          <w:szCs w:val="20"/>
        </w:rPr>
        <w:t>学时。</w:t>
      </w:r>
    </w:p>
    <w:p w14:paraId="37C4C814" w14:textId="77777777" w:rsidR="0009780B" w:rsidRDefault="0009780B">
      <w:pPr>
        <w:snapToGrid w:val="0"/>
        <w:spacing w:line="288" w:lineRule="auto"/>
        <w:ind w:right="26"/>
        <w:rPr>
          <w:sz w:val="20"/>
          <w:szCs w:val="2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74"/>
        <w:gridCol w:w="2540"/>
        <w:gridCol w:w="2399"/>
        <w:gridCol w:w="1412"/>
        <w:gridCol w:w="1271"/>
      </w:tblGrid>
      <w:tr w:rsidR="00254973" w14:paraId="27A8AEA0" w14:textId="77777777" w:rsidTr="000E7EDF">
        <w:tc>
          <w:tcPr>
            <w:tcW w:w="674" w:type="dxa"/>
          </w:tcPr>
          <w:p w14:paraId="133C8BD3" w14:textId="77777777" w:rsidR="00254973" w:rsidRPr="002E7123" w:rsidRDefault="00254973" w:rsidP="00BF3021">
            <w:pPr>
              <w:snapToGrid w:val="0"/>
              <w:spacing w:line="288" w:lineRule="auto"/>
              <w:jc w:val="center"/>
              <w:rPr>
                <w:rFonts w:ascii="宋体" w:hAnsi="宋体"/>
                <w:b/>
                <w:sz w:val="20"/>
                <w:szCs w:val="20"/>
              </w:rPr>
            </w:pPr>
            <w:r w:rsidRPr="002E7123">
              <w:rPr>
                <w:rFonts w:ascii="宋体" w:hAnsi="宋体" w:hint="eastAsia"/>
                <w:b/>
                <w:sz w:val="20"/>
                <w:szCs w:val="20"/>
              </w:rPr>
              <w:t>单元</w:t>
            </w:r>
          </w:p>
        </w:tc>
        <w:tc>
          <w:tcPr>
            <w:tcW w:w="2540" w:type="dxa"/>
          </w:tcPr>
          <w:p w14:paraId="14CCC7FD" w14:textId="77777777" w:rsidR="00254973" w:rsidRPr="002E7123" w:rsidRDefault="00254973" w:rsidP="00BF3021">
            <w:pPr>
              <w:snapToGrid w:val="0"/>
              <w:spacing w:line="288" w:lineRule="auto"/>
              <w:jc w:val="center"/>
              <w:rPr>
                <w:rFonts w:ascii="宋体" w:hAnsi="宋体"/>
                <w:b/>
                <w:sz w:val="20"/>
                <w:szCs w:val="20"/>
              </w:rPr>
            </w:pPr>
            <w:r w:rsidRPr="002E7123">
              <w:rPr>
                <w:rFonts w:ascii="宋体" w:hAnsi="宋体" w:hint="eastAsia"/>
                <w:b/>
                <w:sz w:val="20"/>
                <w:szCs w:val="20"/>
              </w:rPr>
              <w:t>知识点</w:t>
            </w:r>
          </w:p>
        </w:tc>
        <w:tc>
          <w:tcPr>
            <w:tcW w:w="2399" w:type="dxa"/>
          </w:tcPr>
          <w:p w14:paraId="0F210071" w14:textId="77777777" w:rsidR="00254973" w:rsidRPr="002E7123" w:rsidRDefault="00254973" w:rsidP="00BF3021">
            <w:pPr>
              <w:snapToGrid w:val="0"/>
              <w:spacing w:line="288" w:lineRule="auto"/>
              <w:jc w:val="center"/>
              <w:rPr>
                <w:rFonts w:ascii="宋体" w:hAnsi="宋体"/>
                <w:b/>
                <w:sz w:val="20"/>
                <w:szCs w:val="20"/>
              </w:rPr>
            </w:pPr>
            <w:r w:rsidRPr="002E7123">
              <w:rPr>
                <w:rFonts w:ascii="宋体" w:hAnsi="宋体" w:hint="eastAsia"/>
                <w:b/>
                <w:sz w:val="20"/>
                <w:szCs w:val="20"/>
              </w:rPr>
              <w:t>能力要求</w:t>
            </w:r>
          </w:p>
        </w:tc>
        <w:tc>
          <w:tcPr>
            <w:tcW w:w="1412" w:type="dxa"/>
          </w:tcPr>
          <w:p w14:paraId="001AA621" w14:textId="77777777" w:rsidR="00254973" w:rsidRPr="002E7123" w:rsidRDefault="00254973" w:rsidP="00BF3021">
            <w:pPr>
              <w:snapToGrid w:val="0"/>
              <w:spacing w:line="288" w:lineRule="auto"/>
              <w:jc w:val="center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sz w:val="20"/>
                <w:szCs w:val="20"/>
              </w:rPr>
              <w:t>教学难点</w:t>
            </w:r>
          </w:p>
        </w:tc>
        <w:tc>
          <w:tcPr>
            <w:tcW w:w="1271" w:type="dxa"/>
          </w:tcPr>
          <w:p w14:paraId="1963E083" w14:textId="77777777" w:rsidR="00254973" w:rsidRDefault="00254973" w:rsidP="00BF3021">
            <w:pPr>
              <w:snapToGrid w:val="0"/>
              <w:spacing w:line="288" w:lineRule="auto"/>
              <w:jc w:val="center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sz w:val="20"/>
                <w:szCs w:val="20"/>
              </w:rPr>
              <w:t>理论/实践课时</w:t>
            </w:r>
          </w:p>
        </w:tc>
      </w:tr>
      <w:tr w:rsidR="00254973" w14:paraId="1F8D8C85" w14:textId="77777777" w:rsidTr="000E7EDF">
        <w:tc>
          <w:tcPr>
            <w:tcW w:w="674" w:type="dxa"/>
          </w:tcPr>
          <w:p w14:paraId="0D3FF857" w14:textId="77777777" w:rsidR="00254973" w:rsidRDefault="005547E7" w:rsidP="005547E7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2540" w:type="dxa"/>
          </w:tcPr>
          <w:p w14:paraId="6A26E0D8" w14:textId="77777777" w:rsidR="005547E7" w:rsidRPr="005547E7" w:rsidRDefault="0082691A" w:rsidP="00BF3021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  <w:lang w:val="de-DE"/>
              </w:rPr>
            </w:pPr>
            <w:r w:rsidRPr="0082691A">
              <w:rPr>
                <w:rFonts w:ascii="宋体" w:hAnsi="宋体" w:hint="eastAsia"/>
                <w:sz w:val="20"/>
                <w:szCs w:val="20"/>
              </w:rPr>
              <w:t>问候，结识新朋友等场景下的常用生活句型</w:t>
            </w:r>
          </w:p>
        </w:tc>
        <w:tc>
          <w:tcPr>
            <w:tcW w:w="2399" w:type="dxa"/>
          </w:tcPr>
          <w:p w14:paraId="708CA3FE" w14:textId="77777777" w:rsidR="00254973" w:rsidRDefault="008F2928" w:rsidP="008F2928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 w:rsidRPr="008F2928">
              <w:rPr>
                <w:rFonts w:ascii="宋体" w:hAnsi="宋体" w:hint="eastAsia"/>
                <w:sz w:val="20"/>
                <w:szCs w:val="20"/>
              </w:rPr>
              <w:t>运用所学词汇</w:t>
            </w:r>
            <w:r>
              <w:rPr>
                <w:rFonts w:ascii="宋体" w:hAnsi="宋体" w:hint="eastAsia"/>
                <w:sz w:val="20"/>
                <w:szCs w:val="20"/>
              </w:rPr>
              <w:t>和句型在</w:t>
            </w:r>
            <w:r w:rsidRPr="008F2928">
              <w:rPr>
                <w:rFonts w:ascii="宋体" w:hAnsi="宋体" w:hint="eastAsia"/>
                <w:sz w:val="20"/>
                <w:szCs w:val="20"/>
              </w:rPr>
              <w:t>结识新朋友等场景下</w:t>
            </w:r>
            <w:r>
              <w:rPr>
                <w:rFonts w:ascii="宋体" w:hAnsi="宋体" w:hint="eastAsia"/>
                <w:sz w:val="20"/>
                <w:szCs w:val="20"/>
              </w:rPr>
              <w:t>进行</w:t>
            </w:r>
            <w:r w:rsidRPr="008F2928">
              <w:rPr>
                <w:rFonts w:ascii="宋体" w:hAnsi="宋体" w:hint="eastAsia"/>
                <w:sz w:val="20"/>
                <w:szCs w:val="20"/>
              </w:rPr>
              <w:t>顺畅的沟通</w:t>
            </w:r>
          </w:p>
        </w:tc>
        <w:tc>
          <w:tcPr>
            <w:tcW w:w="1412" w:type="dxa"/>
          </w:tcPr>
          <w:p w14:paraId="5E7C4C32" w14:textId="77777777" w:rsidR="00254973" w:rsidRPr="00DF2403" w:rsidRDefault="0082691A" w:rsidP="00BF3021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 w:rsidRPr="0082691A">
              <w:rPr>
                <w:rFonts w:ascii="宋体" w:hAnsi="宋体" w:hint="eastAsia"/>
                <w:sz w:val="20"/>
                <w:szCs w:val="20"/>
              </w:rPr>
              <w:t>正确的人称和称呼</w:t>
            </w:r>
          </w:p>
        </w:tc>
        <w:tc>
          <w:tcPr>
            <w:tcW w:w="1271" w:type="dxa"/>
          </w:tcPr>
          <w:p w14:paraId="6183FCFE" w14:textId="77777777" w:rsidR="00254973" w:rsidRPr="00DF2403" w:rsidRDefault="0036248F" w:rsidP="0036248F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  <w:r w:rsidR="00E15B84" w:rsidRPr="00E15B84">
              <w:rPr>
                <w:rFonts w:ascii="宋体" w:hAnsi="宋体"/>
                <w:sz w:val="20"/>
                <w:szCs w:val="20"/>
              </w:rPr>
              <w:t>/</w:t>
            </w:r>
            <w:r>
              <w:rPr>
                <w:rFonts w:ascii="宋体" w:hAnsi="宋体" w:hint="eastAsia"/>
                <w:sz w:val="20"/>
                <w:szCs w:val="20"/>
              </w:rPr>
              <w:t>2</w:t>
            </w:r>
          </w:p>
        </w:tc>
      </w:tr>
      <w:tr w:rsidR="00254973" w:rsidRPr="000C1A19" w14:paraId="6AE88F42" w14:textId="77777777" w:rsidTr="000E7EDF">
        <w:tc>
          <w:tcPr>
            <w:tcW w:w="674" w:type="dxa"/>
          </w:tcPr>
          <w:p w14:paraId="1454818B" w14:textId="77777777" w:rsidR="00254973" w:rsidRDefault="005547E7" w:rsidP="009F4990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</w:t>
            </w:r>
          </w:p>
        </w:tc>
        <w:tc>
          <w:tcPr>
            <w:tcW w:w="2540" w:type="dxa"/>
          </w:tcPr>
          <w:p w14:paraId="08FA5FF5" w14:textId="77777777" w:rsidR="00D60476" w:rsidRDefault="0082691A" w:rsidP="00BF3021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描述自己的外貌、性格和爱好</w:t>
            </w:r>
          </w:p>
        </w:tc>
        <w:tc>
          <w:tcPr>
            <w:tcW w:w="2399" w:type="dxa"/>
          </w:tcPr>
          <w:p w14:paraId="083FDECC" w14:textId="77777777" w:rsidR="00254973" w:rsidRDefault="008F2928" w:rsidP="008F2928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 w:rsidRPr="008F2928">
              <w:rPr>
                <w:rFonts w:ascii="宋体" w:hAnsi="宋体" w:hint="eastAsia"/>
                <w:sz w:val="20"/>
                <w:szCs w:val="20"/>
              </w:rPr>
              <w:t>运用所学词汇和句型描述自己的外貌、性格和爱好</w:t>
            </w:r>
          </w:p>
        </w:tc>
        <w:tc>
          <w:tcPr>
            <w:tcW w:w="1412" w:type="dxa"/>
          </w:tcPr>
          <w:p w14:paraId="1552F2B5" w14:textId="77777777" w:rsidR="00254973" w:rsidRPr="00DF2403" w:rsidRDefault="0082691A" w:rsidP="00BF3021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运用合适的形容词</w:t>
            </w:r>
          </w:p>
        </w:tc>
        <w:tc>
          <w:tcPr>
            <w:tcW w:w="1271" w:type="dxa"/>
          </w:tcPr>
          <w:p w14:paraId="2A35BEE1" w14:textId="77777777" w:rsidR="00254973" w:rsidRPr="00DF2403" w:rsidRDefault="0036248F" w:rsidP="00BF3021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  <w:r w:rsidR="00E15B84" w:rsidRPr="00E15B84">
              <w:rPr>
                <w:rFonts w:ascii="宋体" w:hAnsi="宋体"/>
                <w:sz w:val="20"/>
                <w:szCs w:val="20"/>
              </w:rPr>
              <w:t>/</w:t>
            </w:r>
            <w:r>
              <w:rPr>
                <w:rFonts w:ascii="宋体" w:hAnsi="宋体" w:hint="eastAsia"/>
                <w:sz w:val="20"/>
                <w:szCs w:val="20"/>
              </w:rPr>
              <w:t>2</w:t>
            </w:r>
          </w:p>
        </w:tc>
      </w:tr>
      <w:tr w:rsidR="000E7EDF" w14:paraId="2706685C" w14:textId="77777777" w:rsidTr="000E7EDF">
        <w:trPr>
          <w:trHeight w:val="1975"/>
        </w:trPr>
        <w:tc>
          <w:tcPr>
            <w:tcW w:w="674" w:type="dxa"/>
          </w:tcPr>
          <w:p w14:paraId="76CCC8CA" w14:textId="77777777" w:rsidR="000E7EDF" w:rsidRDefault="000E7EDF" w:rsidP="000E7EDF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</w:t>
            </w:r>
          </w:p>
          <w:p w14:paraId="293FEA4A" w14:textId="77777777" w:rsidR="000E7EDF" w:rsidRDefault="000E7EDF" w:rsidP="000E7EDF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540" w:type="dxa"/>
          </w:tcPr>
          <w:p w14:paraId="67ACF45E" w14:textId="77777777" w:rsidR="000E7EDF" w:rsidRPr="0036248F" w:rsidRDefault="000E7EDF" w:rsidP="000E7EDF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 w:rsidRPr="0036248F">
              <w:rPr>
                <w:rFonts w:ascii="宋体" w:hAnsi="宋体" w:hint="eastAsia"/>
                <w:sz w:val="20"/>
                <w:szCs w:val="20"/>
              </w:rPr>
              <w:t>天气相关句型</w:t>
            </w:r>
          </w:p>
          <w:p w14:paraId="140BEAEF" w14:textId="4D58EDF0" w:rsidR="000E7EDF" w:rsidRDefault="000E7EDF" w:rsidP="000E7EDF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399" w:type="dxa"/>
          </w:tcPr>
          <w:p w14:paraId="28408255" w14:textId="19000495" w:rsidR="000E7EDF" w:rsidRDefault="000E7EDF" w:rsidP="000E7EDF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运用所学词汇和句型谈论天气</w:t>
            </w:r>
          </w:p>
        </w:tc>
        <w:tc>
          <w:tcPr>
            <w:tcW w:w="1412" w:type="dxa"/>
          </w:tcPr>
          <w:p w14:paraId="4DD4B080" w14:textId="02596DF1" w:rsidR="000E7EDF" w:rsidRPr="00DF2403" w:rsidRDefault="000E7EDF" w:rsidP="000E7EDF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 w:rsidRPr="000E7EDF">
              <w:rPr>
                <w:rFonts w:ascii="宋体" w:hAnsi="宋体" w:hint="eastAsia"/>
                <w:sz w:val="20"/>
                <w:szCs w:val="20"/>
              </w:rPr>
              <w:t>天气有关词汇</w:t>
            </w:r>
          </w:p>
        </w:tc>
        <w:tc>
          <w:tcPr>
            <w:tcW w:w="1271" w:type="dxa"/>
          </w:tcPr>
          <w:p w14:paraId="7383EC1F" w14:textId="77777777" w:rsidR="000E7EDF" w:rsidRPr="00DF2403" w:rsidRDefault="000E7EDF" w:rsidP="000E7EDF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  <w:r w:rsidRPr="00E15B84">
              <w:rPr>
                <w:rFonts w:ascii="宋体" w:hAnsi="宋体"/>
                <w:sz w:val="20"/>
                <w:szCs w:val="20"/>
              </w:rPr>
              <w:t>/</w:t>
            </w:r>
            <w:r>
              <w:rPr>
                <w:rFonts w:ascii="宋体" w:hAnsi="宋体" w:hint="eastAsia"/>
                <w:sz w:val="20"/>
                <w:szCs w:val="20"/>
              </w:rPr>
              <w:t>2</w:t>
            </w:r>
          </w:p>
        </w:tc>
      </w:tr>
      <w:tr w:rsidR="000E7EDF" w14:paraId="44C0CA3F" w14:textId="77777777" w:rsidTr="000E7EDF">
        <w:tc>
          <w:tcPr>
            <w:tcW w:w="674" w:type="dxa"/>
          </w:tcPr>
          <w:p w14:paraId="3BDE5814" w14:textId="77777777" w:rsidR="000E7EDF" w:rsidRDefault="000E7EDF" w:rsidP="000E7EDF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bookmarkStart w:id="2" w:name="_Hlk81756663"/>
            <w:r>
              <w:rPr>
                <w:rFonts w:ascii="宋体" w:hAnsi="宋体" w:hint="eastAsia"/>
                <w:sz w:val="20"/>
                <w:szCs w:val="20"/>
              </w:rPr>
              <w:t>4</w:t>
            </w:r>
          </w:p>
          <w:p w14:paraId="5BE5DC1E" w14:textId="77777777" w:rsidR="000E7EDF" w:rsidRDefault="000E7EDF" w:rsidP="000E7EDF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540" w:type="dxa"/>
          </w:tcPr>
          <w:p w14:paraId="1C3A5779" w14:textId="533DEEFD" w:rsidR="000E7EDF" w:rsidRDefault="000E7EDF" w:rsidP="000E7EDF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 w:rsidRPr="0044535C">
              <w:rPr>
                <w:rFonts w:hint="eastAsia"/>
              </w:rPr>
              <w:t>邀请、拜访场景等社交场合常用口语句型</w:t>
            </w:r>
          </w:p>
        </w:tc>
        <w:tc>
          <w:tcPr>
            <w:tcW w:w="2399" w:type="dxa"/>
          </w:tcPr>
          <w:p w14:paraId="053A7801" w14:textId="2D2FBD6C" w:rsidR="000E7EDF" w:rsidRPr="00302CD4" w:rsidRDefault="000E7EDF" w:rsidP="000E7EDF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 w:rsidRPr="0044535C">
              <w:rPr>
                <w:rFonts w:hint="eastAsia"/>
              </w:rPr>
              <w:t>运用所学词汇和句型在邀请、拜访场景等社交场合礼貌地交流</w:t>
            </w:r>
          </w:p>
        </w:tc>
        <w:tc>
          <w:tcPr>
            <w:tcW w:w="1412" w:type="dxa"/>
          </w:tcPr>
          <w:p w14:paraId="2F1A76EF" w14:textId="7D3EB3DE" w:rsidR="000E7EDF" w:rsidRDefault="000E7EDF" w:rsidP="000E7EDF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 w:rsidRPr="0044535C">
              <w:rPr>
                <w:rFonts w:hint="eastAsia"/>
              </w:rPr>
              <w:t>礼貌的表达方式</w:t>
            </w:r>
          </w:p>
        </w:tc>
        <w:tc>
          <w:tcPr>
            <w:tcW w:w="1271" w:type="dxa"/>
          </w:tcPr>
          <w:p w14:paraId="25518DFC" w14:textId="065EBCFB" w:rsidR="000E7EDF" w:rsidRPr="00DF2403" w:rsidRDefault="000E7EDF" w:rsidP="000E7EDF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 w:rsidRPr="0044535C">
              <w:rPr>
                <w:rFonts w:hint="eastAsia"/>
              </w:rPr>
              <w:t>0/2</w:t>
            </w:r>
          </w:p>
        </w:tc>
      </w:tr>
      <w:bookmarkEnd w:id="2"/>
      <w:tr w:rsidR="000E7EDF" w14:paraId="7325CEE4" w14:textId="77777777" w:rsidTr="000E7EDF">
        <w:tc>
          <w:tcPr>
            <w:tcW w:w="674" w:type="dxa"/>
          </w:tcPr>
          <w:p w14:paraId="331BBA97" w14:textId="77777777" w:rsidR="000E7EDF" w:rsidRDefault="000E7EDF" w:rsidP="000E7EDF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5</w:t>
            </w:r>
          </w:p>
        </w:tc>
        <w:tc>
          <w:tcPr>
            <w:tcW w:w="2540" w:type="dxa"/>
          </w:tcPr>
          <w:p w14:paraId="49D1F551" w14:textId="1630E51D" w:rsidR="000E7EDF" w:rsidRPr="0082691A" w:rsidRDefault="000E7EDF" w:rsidP="000E7EDF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</w:rPr>
              <w:t>问路</w:t>
            </w:r>
            <w:r w:rsidRPr="00FF05F4">
              <w:rPr>
                <w:rFonts w:hint="eastAsia"/>
              </w:rPr>
              <w:t>常用口语句型</w:t>
            </w:r>
          </w:p>
        </w:tc>
        <w:tc>
          <w:tcPr>
            <w:tcW w:w="2399" w:type="dxa"/>
          </w:tcPr>
          <w:p w14:paraId="16BD02B0" w14:textId="066426BD" w:rsidR="000E7EDF" w:rsidRDefault="000E7EDF" w:rsidP="000E7EDF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 w:rsidRPr="00FF05F4">
              <w:rPr>
                <w:rFonts w:hint="eastAsia"/>
              </w:rPr>
              <w:t>运用所学词汇和句型在</w:t>
            </w:r>
            <w:r>
              <w:rPr>
                <w:rFonts w:hint="eastAsia"/>
              </w:rPr>
              <w:t>问路</w:t>
            </w:r>
            <w:r w:rsidRPr="00FF05F4">
              <w:rPr>
                <w:rFonts w:hint="eastAsia"/>
              </w:rPr>
              <w:t>场景下进行顺畅的沟通</w:t>
            </w:r>
          </w:p>
        </w:tc>
        <w:tc>
          <w:tcPr>
            <w:tcW w:w="1412" w:type="dxa"/>
          </w:tcPr>
          <w:p w14:paraId="6C1CE0BE" w14:textId="10BBFE4A" w:rsidR="000E7EDF" w:rsidRPr="0082691A" w:rsidRDefault="000E7EDF" w:rsidP="000E7EDF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 w:rsidRPr="00FF05F4">
              <w:rPr>
                <w:rFonts w:hint="eastAsia"/>
              </w:rPr>
              <w:t>正确的反应和应对，能够理解对方话语</w:t>
            </w:r>
          </w:p>
        </w:tc>
        <w:tc>
          <w:tcPr>
            <w:tcW w:w="1271" w:type="dxa"/>
          </w:tcPr>
          <w:p w14:paraId="2AE6CBD1" w14:textId="690F7FC9" w:rsidR="000E7EDF" w:rsidRDefault="000E7EDF" w:rsidP="000E7EDF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 w:rsidRPr="00FF05F4">
              <w:rPr>
                <w:rFonts w:hint="eastAsia"/>
              </w:rPr>
              <w:t>0/2</w:t>
            </w:r>
          </w:p>
        </w:tc>
      </w:tr>
      <w:tr w:rsidR="00254973" w14:paraId="4A1CCA62" w14:textId="77777777" w:rsidTr="000E7EDF">
        <w:tc>
          <w:tcPr>
            <w:tcW w:w="674" w:type="dxa"/>
          </w:tcPr>
          <w:p w14:paraId="0C7EE2FD" w14:textId="77777777" w:rsidR="00254973" w:rsidRDefault="0082691A" w:rsidP="00BF3021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6</w:t>
            </w:r>
          </w:p>
          <w:p w14:paraId="7AD6B596" w14:textId="77777777" w:rsidR="00254973" w:rsidRDefault="00254973" w:rsidP="009C5694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540" w:type="dxa"/>
          </w:tcPr>
          <w:p w14:paraId="1A0125BE" w14:textId="77777777" w:rsidR="00391581" w:rsidRDefault="0082691A" w:rsidP="00BF3021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 w:rsidRPr="0082691A">
              <w:rPr>
                <w:rFonts w:ascii="宋体" w:hAnsi="宋体" w:hint="eastAsia"/>
                <w:sz w:val="20"/>
                <w:szCs w:val="20"/>
              </w:rPr>
              <w:t>购物常用口语句型</w:t>
            </w:r>
          </w:p>
        </w:tc>
        <w:tc>
          <w:tcPr>
            <w:tcW w:w="2399" w:type="dxa"/>
          </w:tcPr>
          <w:p w14:paraId="3911B361" w14:textId="77777777" w:rsidR="00254973" w:rsidRDefault="008F2928" w:rsidP="008F2928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 w:rsidRPr="008F2928">
              <w:rPr>
                <w:rFonts w:ascii="宋体" w:hAnsi="宋体" w:hint="eastAsia"/>
                <w:sz w:val="20"/>
                <w:szCs w:val="20"/>
              </w:rPr>
              <w:t>运用所学词汇和句型在</w:t>
            </w:r>
            <w:r>
              <w:rPr>
                <w:rFonts w:ascii="宋体" w:hAnsi="宋体" w:hint="eastAsia"/>
                <w:sz w:val="20"/>
                <w:szCs w:val="20"/>
              </w:rPr>
              <w:t>购物</w:t>
            </w:r>
            <w:r w:rsidRPr="008F2928">
              <w:rPr>
                <w:rFonts w:ascii="宋体" w:hAnsi="宋体" w:hint="eastAsia"/>
                <w:sz w:val="20"/>
                <w:szCs w:val="20"/>
              </w:rPr>
              <w:t>场景下进行顺畅的沟通</w:t>
            </w:r>
          </w:p>
        </w:tc>
        <w:tc>
          <w:tcPr>
            <w:tcW w:w="1412" w:type="dxa"/>
          </w:tcPr>
          <w:p w14:paraId="771B6368" w14:textId="77777777" w:rsidR="00254973" w:rsidRDefault="0082691A" w:rsidP="00BF3021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 w:rsidRPr="0082691A">
              <w:rPr>
                <w:rFonts w:ascii="宋体" w:hAnsi="宋体" w:hint="eastAsia"/>
                <w:sz w:val="20"/>
                <w:szCs w:val="20"/>
              </w:rPr>
              <w:t>具体物品描述</w:t>
            </w:r>
          </w:p>
        </w:tc>
        <w:tc>
          <w:tcPr>
            <w:tcW w:w="1271" w:type="dxa"/>
          </w:tcPr>
          <w:p w14:paraId="70C17E72" w14:textId="77777777" w:rsidR="00254973" w:rsidRDefault="0036248F" w:rsidP="00BF3021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 w:rsidRPr="0036248F">
              <w:rPr>
                <w:rFonts w:ascii="宋体" w:hAnsi="宋体"/>
                <w:sz w:val="20"/>
                <w:szCs w:val="20"/>
              </w:rPr>
              <w:t>0/2</w:t>
            </w:r>
          </w:p>
        </w:tc>
      </w:tr>
      <w:tr w:rsidR="000E7EDF" w14:paraId="0FEC7A0F" w14:textId="77777777" w:rsidTr="000E7EDF">
        <w:tc>
          <w:tcPr>
            <w:tcW w:w="674" w:type="dxa"/>
          </w:tcPr>
          <w:p w14:paraId="1AF447C0" w14:textId="28383766" w:rsidR="000E7EDF" w:rsidRDefault="000E7EDF" w:rsidP="000E7EDF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bookmarkStart w:id="3" w:name="_Hlk81756744"/>
            <w:r>
              <w:rPr>
                <w:rFonts w:ascii="宋体" w:hAnsi="宋体" w:hint="eastAsia"/>
                <w:sz w:val="20"/>
                <w:szCs w:val="20"/>
              </w:rPr>
              <w:t>7</w:t>
            </w:r>
          </w:p>
          <w:p w14:paraId="4D8CEBE4" w14:textId="0FD5DFB8" w:rsidR="000E7EDF" w:rsidRDefault="000E7EDF" w:rsidP="000E7EDF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540" w:type="dxa"/>
          </w:tcPr>
          <w:p w14:paraId="32425EF3" w14:textId="2F484E04" w:rsidR="000E7EDF" w:rsidRPr="0082691A" w:rsidRDefault="000E7EDF" w:rsidP="000E7EDF">
            <w:r w:rsidRPr="00A567EB">
              <w:rPr>
                <w:rFonts w:hint="eastAsia"/>
              </w:rPr>
              <w:t>饮食常用口语句型</w:t>
            </w:r>
          </w:p>
        </w:tc>
        <w:tc>
          <w:tcPr>
            <w:tcW w:w="2399" w:type="dxa"/>
          </w:tcPr>
          <w:p w14:paraId="374150F1" w14:textId="1E125A55" w:rsidR="000E7EDF" w:rsidRPr="00243733" w:rsidRDefault="000E7EDF" w:rsidP="000E7EDF">
            <w:r w:rsidRPr="00A567EB">
              <w:rPr>
                <w:rFonts w:hint="eastAsia"/>
              </w:rPr>
              <w:t>运用所学词汇和句型在餐馆、饭堂等场景下进行顺畅的沟通</w:t>
            </w:r>
          </w:p>
        </w:tc>
        <w:tc>
          <w:tcPr>
            <w:tcW w:w="1412" w:type="dxa"/>
          </w:tcPr>
          <w:p w14:paraId="5FCAFE06" w14:textId="0834B5D9" w:rsidR="000E7EDF" w:rsidRPr="0082691A" w:rsidRDefault="000E7EDF" w:rsidP="000E7EDF">
            <w:r w:rsidRPr="00A567EB">
              <w:rPr>
                <w:rFonts w:hint="eastAsia"/>
              </w:rPr>
              <w:t>具体物品描述</w:t>
            </w:r>
          </w:p>
        </w:tc>
        <w:tc>
          <w:tcPr>
            <w:tcW w:w="1271" w:type="dxa"/>
          </w:tcPr>
          <w:p w14:paraId="0980092B" w14:textId="1640C43A" w:rsidR="000E7EDF" w:rsidRPr="0036248F" w:rsidRDefault="000E7EDF" w:rsidP="000E7EDF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 w:rsidRPr="00A567EB">
              <w:rPr>
                <w:rFonts w:hint="eastAsia"/>
              </w:rPr>
              <w:t>0/2</w:t>
            </w:r>
          </w:p>
        </w:tc>
      </w:tr>
      <w:bookmarkEnd w:id="3"/>
      <w:tr w:rsidR="000E7EDF" w14:paraId="2BDF27D1" w14:textId="77777777" w:rsidTr="000E7EDF">
        <w:tc>
          <w:tcPr>
            <w:tcW w:w="674" w:type="dxa"/>
          </w:tcPr>
          <w:p w14:paraId="7E135734" w14:textId="77777777" w:rsidR="000E7EDF" w:rsidRDefault="000E7EDF" w:rsidP="000E7EDF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8</w:t>
            </w:r>
          </w:p>
          <w:p w14:paraId="47056A37" w14:textId="77777777" w:rsidR="000E7EDF" w:rsidRDefault="000E7EDF" w:rsidP="000E7EDF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540" w:type="dxa"/>
          </w:tcPr>
          <w:p w14:paraId="35C8916E" w14:textId="0ABA89F4" w:rsidR="000E7EDF" w:rsidRPr="00243733" w:rsidRDefault="000E7EDF" w:rsidP="000E7EDF">
            <w:r>
              <w:rPr>
                <w:rFonts w:hint="eastAsia"/>
              </w:rPr>
              <w:t>在邮局、银行、酒店</w:t>
            </w:r>
            <w:r w:rsidRPr="0082691A">
              <w:rPr>
                <w:rFonts w:hint="eastAsia"/>
              </w:rPr>
              <w:t>常用口语句型</w:t>
            </w:r>
          </w:p>
        </w:tc>
        <w:tc>
          <w:tcPr>
            <w:tcW w:w="2399" w:type="dxa"/>
          </w:tcPr>
          <w:p w14:paraId="6A7FED71" w14:textId="3644B8B6" w:rsidR="000E7EDF" w:rsidRPr="00243733" w:rsidRDefault="000E7EDF" w:rsidP="000E7EDF">
            <w:r w:rsidRPr="008F2928">
              <w:rPr>
                <w:rFonts w:hint="eastAsia"/>
              </w:rPr>
              <w:t>运用所学词汇和句型在</w:t>
            </w:r>
            <w:r w:rsidRPr="000E7EDF">
              <w:rPr>
                <w:rFonts w:hint="eastAsia"/>
              </w:rPr>
              <w:t>邮局、银行、酒店</w:t>
            </w:r>
            <w:r>
              <w:rPr>
                <w:rFonts w:hint="eastAsia"/>
              </w:rPr>
              <w:t>等</w:t>
            </w:r>
            <w:r w:rsidRPr="008F2928">
              <w:rPr>
                <w:rFonts w:hint="eastAsia"/>
              </w:rPr>
              <w:t>场景下进行顺畅的沟通</w:t>
            </w:r>
          </w:p>
        </w:tc>
        <w:tc>
          <w:tcPr>
            <w:tcW w:w="1412" w:type="dxa"/>
          </w:tcPr>
          <w:p w14:paraId="48C50901" w14:textId="289AEC4F" w:rsidR="000E7EDF" w:rsidRDefault="000E7EDF" w:rsidP="000E7EDF">
            <w:r>
              <w:rPr>
                <w:rFonts w:hint="eastAsia"/>
              </w:rPr>
              <w:t>掌握特定场景下的常用词汇和句型</w:t>
            </w:r>
          </w:p>
        </w:tc>
        <w:tc>
          <w:tcPr>
            <w:tcW w:w="1271" w:type="dxa"/>
          </w:tcPr>
          <w:p w14:paraId="49F735FE" w14:textId="77777777" w:rsidR="000E7EDF" w:rsidRPr="00DF2403" w:rsidRDefault="000E7EDF" w:rsidP="000E7EDF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 w:rsidRPr="0036248F">
              <w:rPr>
                <w:rFonts w:ascii="宋体" w:hAnsi="宋体"/>
                <w:sz w:val="20"/>
                <w:szCs w:val="20"/>
              </w:rPr>
              <w:t>0/2</w:t>
            </w:r>
          </w:p>
        </w:tc>
      </w:tr>
      <w:tr w:rsidR="000E7EDF" w14:paraId="1E5AF12C" w14:textId="77777777" w:rsidTr="000E7EDF">
        <w:tc>
          <w:tcPr>
            <w:tcW w:w="674" w:type="dxa"/>
          </w:tcPr>
          <w:p w14:paraId="2B074EE6" w14:textId="77777777" w:rsidR="000E7EDF" w:rsidRDefault="000E7EDF" w:rsidP="000E7EDF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9</w:t>
            </w:r>
          </w:p>
          <w:p w14:paraId="526A9C74" w14:textId="77777777" w:rsidR="000E7EDF" w:rsidRDefault="000E7EDF" w:rsidP="000E7EDF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540" w:type="dxa"/>
          </w:tcPr>
          <w:p w14:paraId="5F00F23E" w14:textId="548F79A9" w:rsidR="000E7EDF" w:rsidRDefault="000E7EDF" w:rsidP="000E7EDF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 w:rsidRPr="00591F2B">
              <w:rPr>
                <w:rFonts w:hint="eastAsia"/>
              </w:rPr>
              <w:t>在火车站，滴滴出行，在机场</w:t>
            </w:r>
          </w:p>
        </w:tc>
        <w:tc>
          <w:tcPr>
            <w:tcW w:w="2399" w:type="dxa"/>
          </w:tcPr>
          <w:p w14:paraId="425A2823" w14:textId="3E491F2E" w:rsidR="000E7EDF" w:rsidRDefault="000E7EDF" w:rsidP="000E7EDF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 w:rsidRPr="00591F2B">
              <w:rPr>
                <w:rFonts w:hint="eastAsia"/>
              </w:rPr>
              <w:t>掌握交通方式相关主题以及各种出行情景的的</w:t>
            </w:r>
            <w:r w:rsidRPr="00591F2B">
              <w:rPr>
                <w:rFonts w:hint="eastAsia"/>
              </w:rPr>
              <w:lastRenderedPageBreak/>
              <w:t>词汇和常用口语句型</w:t>
            </w:r>
          </w:p>
        </w:tc>
        <w:tc>
          <w:tcPr>
            <w:tcW w:w="1412" w:type="dxa"/>
          </w:tcPr>
          <w:p w14:paraId="17C2AAF9" w14:textId="63023913" w:rsidR="000E7EDF" w:rsidRPr="000C1A19" w:rsidRDefault="000E7EDF" w:rsidP="000E7EDF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 w:rsidRPr="00591F2B">
              <w:rPr>
                <w:rFonts w:hint="eastAsia"/>
              </w:rPr>
              <w:lastRenderedPageBreak/>
              <w:t>选择合适的表达</w:t>
            </w:r>
          </w:p>
        </w:tc>
        <w:tc>
          <w:tcPr>
            <w:tcW w:w="1271" w:type="dxa"/>
          </w:tcPr>
          <w:p w14:paraId="2225C749" w14:textId="1E84551A" w:rsidR="000E7EDF" w:rsidRPr="00DF2403" w:rsidRDefault="000E7EDF" w:rsidP="000E7EDF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 w:rsidRPr="0036248F">
              <w:rPr>
                <w:rFonts w:ascii="宋体" w:hAnsi="宋体"/>
                <w:sz w:val="20"/>
                <w:szCs w:val="20"/>
              </w:rPr>
              <w:t>0/2</w:t>
            </w:r>
          </w:p>
        </w:tc>
      </w:tr>
      <w:tr w:rsidR="003B1962" w14:paraId="3E6D1018" w14:textId="77777777" w:rsidTr="000E7EDF">
        <w:tc>
          <w:tcPr>
            <w:tcW w:w="674" w:type="dxa"/>
          </w:tcPr>
          <w:p w14:paraId="21E2DA8F" w14:textId="77777777" w:rsidR="003B1962" w:rsidRDefault="003B1962" w:rsidP="003B1962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10</w:t>
            </w:r>
          </w:p>
        </w:tc>
        <w:tc>
          <w:tcPr>
            <w:tcW w:w="2540" w:type="dxa"/>
          </w:tcPr>
          <w:p w14:paraId="487D3476" w14:textId="6BF715EA" w:rsidR="003B1962" w:rsidRDefault="003B1962" w:rsidP="003B1962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综合情景演练</w:t>
            </w:r>
          </w:p>
        </w:tc>
        <w:tc>
          <w:tcPr>
            <w:tcW w:w="2399" w:type="dxa"/>
          </w:tcPr>
          <w:p w14:paraId="06526B96" w14:textId="764A0D8A" w:rsidR="003B1962" w:rsidRPr="00A140D9" w:rsidRDefault="003B1962" w:rsidP="003B1962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 w:rsidRPr="008F2928">
              <w:rPr>
                <w:rFonts w:ascii="宋体" w:hAnsi="宋体" w:hint="eastAsia"/>
                <w:sz w:val="20"/>
                <w:szCs w:val="20"/>
              </w:rPr>
              <w:t>运用所学词汇和句型在不同场景下进行顺畅的沟通</w:t>
            </w:r>
          </w:p>
        </w:tc>
        <w:tc>
          <w:tcPr>
            <w:tcW w:w="1412" w:type="dxa"/>
          </w:tcPr>
          <w:p w14:paraId="22F60F5E" w14:textId="33B95909" w:rsidR="003B1962" w:rsidRPr="00A140D9" w:rsidRDefault="003B1962" w:rsidP="003B1962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 w:rsidRPr="008F2928">
              <w:rPr>
                <w:rFonts w:ascii="宋体" w:hAnsi="宋体" w:hint="eastAsia"/>
                <w:sz w:val="20"/>
                <w:szCs w:val="20"/>
              </w:rPr>
              <w:t>选择合适的表达</w:t>
            </w:r>
          </w:p>
        </w:tc>
        <w:tc>
          <w:tcPr>
            <w:tcW w:w="1271" w:type="dxa"/>
          </w:tcPr>
          <w:p w14:paraId="54B853A0" w14:textId="60A93E26" w:rsidR="003B1962" w:rsidRPr="00DF2403" w:rsidRDefault="003B1962" w:rsidP="003B1962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 w:rsidRPr="008F2928">
              <w:rPr>
                <w:rFonts w:ascii="宋体" w:hAnsi="宋体"/>
                <w:sz w:val="20"/>
                <w:szCs w:val="20"/>
              </w:rPr>
              <w:t>0/2</w:t>
            </w:r>
          </w:p>
        </w:tc>
      </w:tr>
      <w:tr w:rsidR="003B1962" w14:paraId="5AB8505A" w14:textId="77777777" w:rsidTr="000E7EDF">
        <w:tc>
          <w:tcPr>
            <w:tcW w:w="674" w:type="dxa"/>
          </w:tcPr>
          <w:p w14:paraId="790F42EE" w14:textId="77777777" w:rsidR="003B1962" w:rsidRDefault="003B1962" w:rsidP="003B1962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11</w:t>
            </w:r>
          </w:p>
          <w:p w14:paraId="598798F9" w14:textId="77777777" w:rsidR="003B1962" w:rsidRDefault="003B1962" w:rsidP="003B1962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540" w:type="dxa"/>
          </w:tcPr>
          <w:p w14:paraId="420473AE" w14:textId="611F30C8" w:rsidR="003B1962" w:rsidRDefault="003B1962" w:rsidP="003B1962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 w:rsidRPr="00BB3EEA">
              <w:rPr>
                <w:rFonts w:hint="eastAsia"/>
              </w:rPr>
              <w:t>在大学里学习，工作与职业</w:t>
            </w:r>
          </w:p>
        </w:tc>
        <w:tc>
          <w:tcPr>
            <w:tcW w:w="2399" w:type="dxa"/>
          </w:tcPr>
          <w:p w14:paraId="3FD6B147" w14:textId="6C67F813" w:rsidR="003B1962" w:rsidRDefault="003B1962" w:rsidP="003B1962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 w:rsidRPr="00BB3EEA">
              <w:rPr>
                <w:rFonts w:hint="eastAsia"/>
              </w:rPr>
              <w:t>运用所学词汇和句型在校园场景下进行顺畅的沟通</w:t>
            </w:r>
          </w:p>
        </w:tc>
        <w:tc>
          <w:tcPr>
            <w:tcW w:w="1412" w:type="dxa"/>
          </w:tcPr>
          <w:p w14:paraId="2A5BCD2E" w14:textId="2F136964" w:rsidR="003B1962" w:rsidRDefault="003B1962" w:rsidP="003B1962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 w:rsidRPr="00BB3EEA">
              <w:rPr>
                <w:rFonts w:hint="eastAsia"/>
              </w:rPr>
              <w:t>专业词汇</w:t>
            </w:r>
          </w:p>
        </w:tc>
        <w:tc>
          <w:tcPr>
            <w:tcW w:w="1271" w:type="dxa"/>
          </w:tcPr>
          <w:p w14:paraId="1EDB3621" w14:textId="35C8088A" w:rsidR="003B1962" w:rsidRPr="00DF2403" w:rsidRDefault="003B1962" w:rsidP="003B1962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 w:rsidRPr="00BB3EEA">
              <w:rPr>
                <w:rFonts w:hint="eastAsia"/>
              </w:rPr>
              <w:t>0/2</w:t>
            </w:r>
          </w:p>
        </w:tc>
      </w:tr>
      <w:tr w:rsidR="003B1962" w14:paraId="54B2B9A3" w14:textId="77777777" w:rsidTr="000E7EDF">
        <w:trPr>
          <w:trHeight w:val="481"/>
        </w:trPr>
        <w:tc>
          <w:tcPr>
            <w:tcW w:w="674" w:type="dxa"/>
          </w:tcPr>
          <w:p w14:paraId="6BEF67A8" w14:textId="77777777" w:rsidR="003B1962" w:rsidRDefault="003B1962" w:rsidP="003B1962">
            <w:pPr>
              <w:tabs>
                <w:tab w:val="left" w:pos="35"/>
              </w:tabs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12</w:t>
            </w:r>
          </w:p>
        </w:tc>
        <w:tc>
          <w:tcPr>
            <w:tcW w:w="2540" w:type="dxa"/>
          </w:tcPr>
          <w:p w14:paraId="5A688580" w14:textId="3BE49794" w:rsidR="003B1962" w:rsidRDefault="003B1962" w:rsidP="003B1962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 w:rsidRPr="004A6771">
              <w:rPr>
                <w:rFonts w:hint="eastAsia"/>
              </w:rPr>
              <w:t>业余时间与爱好，节假日，旅游与休假</w:t>
            </w:r>
          </w:p>
        </w:tc>
        <w:tc>
          <w:tcPr>
            <w:tcW w:w="2399" w:type="dxa"/>
          </w:tcPr>
          <w:p w14:paraId="76D667DF" w14:textId="1D33621A" w:rsidR="003B1962" w:rsidRPr="0036248F" w:rsidRDefault="003B1962" w:rsidP="003B1962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 w:rsidRPr="001E3F57">
              <w:rPr>
                <w:rFonts w:hint="eastAsia"/>
              </w:rPr>
              <w:t>运用所学词汇和句型对旅游与休假的相关话题进行交流</w:t>
            </w:r>
          </w:p>
        </w:tc>
        <w:tc>
          <w:tcPr>
            <w:tcW w:w="1412" w:type="dxa"/>
          </w:tcPr>
          <w:p w14:paraId="1A5BD731" w14:textId="65E026B5" w:rsidR="003B1962" w:rsidRDefault="003B1962" w:rsidP="003B1962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 w:rsidRPr="0082691A">
              <w:rPr>
                <w:rFonts w:hint="eastAsia"/>
              </w:rPr>
              <w:t>具体物品描述</w:t>
            </w:r>
          </w:p>
        </w:tc>
        <w:tc>
          <w:tcPr>
            <w:tcW w:w="1271" w:type="dxa"/>
          </w:tcPr>
          <w:p w14:paraId="505B2BF8" w14:textId="3FB869B2" w:rsidR="003B1962" w:rsidRPr="0036248F" w:rsidRDefault="003B1962" w:rsidP="003B1962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 w:rsidRPr="0036248F">
              <w:rPr>
                <w:rFonts w:ascii="宋体" w:hAnsi="宋体"/>
                <w:sz w:val="20"/>
                <w:szCs w:val="20"/>
              </w:rPr>
              <w:t>0/2</w:t>
            </w:r>
          </w:p>
        </w:tc>
      </w:tr>
      <w:tr w:rsidR="000E7EDF" w14:paraId="4BAADA26" w14:textId="77777777" w:rsidTr="000E7EDF">
        <w:trPr>
          <w:trHeight w:val="481"/>
        </w:trPr>
        <w:tc>
          <w:tcPr>
            <w:tcW w:w="674" w:type="dxa"/>
          </w:tcPr>
          <w:p w14:paraId="6788754F" w14:textId="77777777" w:rsidR="000E7EDF" w:rsidRDefault="000E7EDF" w:rsidP="000E7EDF">
            <w:pPr>
              <w:tabs>
                <w:tab w:val="left" w:pos="35"/>
              </w:tabs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ab/>
            </w:r>
            <w:r>
              <w:rPr>
                <w:rFonts w:ascii="宋体" w:hAnsi="宋体" w:hint="eastAsia"/>
                <w:sz w:val="20"/>
                <w:szCs w:val="20"/>
              </w:rPr>
              <w:t>13</w:t>
            </w:r>
          </w:p>
        </w:tc>
        <w:tc>
          <w:tcPr>
            <w:tcW w:w="2540" w:type="dxa"/>
          </w:tcPr>
          <w:p w14:paraId="79094265" w14:textId="77777777" w:rsidR="000E7EDF" w:rsidRDefault="000E7EDF" w:rsidP="000E7EDF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健康、看病常用口语句型</w:t>
            </w:r>
          </w:p>
        </w:tc>
        <w:tc>
          <w:tcPr>
            <w:tcW w:w="2399" w:type="dxa"/>
          </w:tcPr>
          <w:p w14:paraId="73450FB4" w14:textId="77777777" w:rsidR="000E7EDF" w:rsidRPr="0036248F" w:rsidRDefault="000E7EDF" w:rsidP="000E7EDF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 w:rsidRPr="008F2928">
              <w:rPr>
                <w:rFonts w:ascii="宋体" w:hAnsi="宋体" w:hint="eastAsia"/>
                <w:sz w:val="20"/>
                <w:szCs w:val="20"/>
              </w:rPr>
              <w:t>运用所学词汇和句型在</w:t>
            </w:r>
            <w:r>
              <w:rPr>
                <w:rFonts w:ascii="宋体" w:hAnsi="宋体" w:hint="eastAsia"/>
                <w:sz w:val="20"/>
                <w:szCs w:val="20"/>
              </w:rPr>
              <w:t>看病</w:t>
            </w:r>
            <w:r w:rsidRPr="008F2928">
              <w:rPr>
                <w:rFonts w:ascii="宋体" w:hAnsi="宋体" w:hint="eastAsia"/>
                <w:sz w:val="20"/>
                <w:szCs w:val="20"/>
              </w:rPr>
              <w:t>场景下进行顺畅的沟通</w:t>
            </w:r>
          </w:p>
        </w:tc>
        <w:tc>
          <w:tcPr>
            <w:tcW w:w="1412" w:type="dxa"/>
          </w:tcPr>
          <w:p w14:paraId="3B7865B3" w14:textId="77777777" w:rsidR="000E7EDF" w:rsidRPr="0036248F" w:rsidRDefault="000E7EDF" w:rsidP="000E7EDF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专业词汇</w:t>
            </w:r>
          </w:p>
        </w:tc>
        <w:tc>
          <w:tcPr>
            <w:tcW w:w="1271" w:type="dxa"/>
          </w:tcPr>
          <w:p w14:paraId="14E260DE" w14:textId="77777777" w:rsidR="000E7EDF" w:rsidRDefault="000E7EDF" w:rsidP="000E7EDF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 w:rsidRPr="0036248F">
              <w:rPr>
                <w:rFonts w:ascii="宋体" w:hAnsi="宋体"/>
                <w:sz w:val="20"/>
                <w:szCs w:val="20"/>
              </w:rPr>
              <w:t>0/2</w:t>
            </w:r>
          </w:p>
        </w:tc>
      </w:tr>
      <w:tr w:rsidR="003B1962" w14:paraId="22EC678B" w14:textId="77777777" w:rsidTr="000E7EDF">
        <w:tc>
          <w:tcPr>
            <w:tcW w:w="674" w:type="dxa"/>
          </w:tcPr>
          <w:p w14:paraId="747FB1CD" w14:textId="77777777" w:rsidR="003B1962" w:rsidRDefault="003B1962" w:rsidP="003B1962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14</w:t>
            </w:r>
          </w:p>
        </w:tc>
        <w:tc>
          <w:tcPr>
            <w:tcW w:w="2540" w:type="dxa"/>
          </w:tcPr>
          <w:p w14:paraId="61D5090C" w14:textId="27596A29" w:rsidR="003B1962" w:rsidRDefault="003B1962" w:rsidP="003B1962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</w:rPr>
              <w:t>文化与艺术，体育</w:t>
            </w:r>
          </w:p>
        </w:tc>
        <w:tc>
          <w:tcPr>
            <w:tcW w:w="2399" w:type="dxa"/>
          </w:tcPr>
          <w:p w14:paraId="44C8E9B3" w14:textId="102236B7" w:rsidR="003B1962" w:rsidRPr="00702979" w:rsidRDefault="003B1962" w:rsidP="003B1962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运用所学词汇和句型对</w:t>
            </w:r>
            <w:r w:rsidRPr="001E3F57">
              <w:rPr>
                <w:rFonts w:ascii="宋体" w:hAnsi="宋体" w:hint="eastAsia"/>
                <w:sz w:val="20"/>
                <w:szCs w:val="20"/>
              </w:rPr>
              <w:t>音乐、文学</w:t>
            </w:r>
            <w:r>
              <w:rPr>
                <w:rFonts w:ascii="宋体" w:hAnsi="宋体" w:hint="eastAsia"/>
                <w:sz w:val="20"/>
                <w:szCs w:val="20"/>
              </w:rPr>
              <w:t>、</w:t>
            </w:r>
            <w:r w:rsidRPr="001E3F57">
              <w:rPr>
                <w:rFonts w:ascii="宋体" w:hAnsi="宋体" w:hint="eastAsia"/>
                <w:sz w:val="20"/>
                <w:szCs w:val="20"/>
              </w:rPr>
              <w:t>电影</w:t>
            </w:r>
            <w:r>
              <w:rPr>
                <w:rFonts w:ascii="宋体" w:hAnsi="宋体" w:hint="eastAsia"/>
                <w:sz w:val="20"/>
                <w:szCs w:val="20"/>
              </w:rPr>
              <w:t>进行讨论，发表自己的意见；讨论运动和体育赛事</w:t>
            </w:r>
          </w:p>
        </w:tc>
        <w:tc>
          <w:tcPr>
            <w:tcW w:w="1412" w:type="dxa"/>
          </w:tcPr>
          <w:p w14:paraId="6ABA57C9" w14:textId="439C348F" w:rsidR="003B1962" w:rsidRPr="0036248F" w:rsidRDefault="003B1962" w:rsidP="003B1962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表达个人观点的句型</w:t>
            </w:r>
          </w:p>
        </w:tc>
        <w:tc>
          <w:tcPr>
            <w:tcW w:w="1271" w:type="dxa"/>
          </w:tcPr>
          <w:p w14:paraId="09C6991B" w14:textId="42C423F3" w:rsidR="003B1962" w:rsidRDefault="003B1962" w:rsidP="003B1962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 w:rsidRPr="0036248F">
              <w:rPr>
                <w:rFonts w:ascii="宋体" w:hAnsi="宋体"/>
                <w:sz w:val="20"/>
                <w:szCs w:val="20"/>
              </w:rPr>
              <w:t>0/2</w:t>
            </w:r>
          </w:p>
        </w:tc>
      </w:tr>
      <w:tr w:rsidR="003B1962" w14:paraId="1F247B13" w14:textId="77777777" w:rsidTr="000E7EDF">
        <w:tc>
          <w:tcPr>
            <w:tcW w:w="674" w:type="dxa"/>
          </w:tcPr>
          <w:p w14:paraId="624D04F4" w14:textId="77777777" w:rsidR="003B1962" w:rsidRDefault="003B1962" w:rsidP="003B1962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15</w:t>
            </w:r>
          </w:p>
        </w:tc>
        <w:tc>
          <w:tcPr>
            <w:tcW w:w="2540" w:type="dxa"/>
          </w:tcPr>
          <w:p w14:paraId="3FC3ED17" w14:textId="1756541F" w:rsidR="003B1962" w:rsidRDefault="003B1962" w:rsidP="003B1962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 w:rsidRPr="00E042BB">
              <w:rPr>
                <w:rFonts w:hint="eastAsia"/>
              </w:rPr>
              <w:t>智能手机、应用程序、社交软件</w:t>
            </w:r>
          </w:p>
        </w:tc>
        <w:tc>
          <w:tcPr>
            <w:tcW w:w="2399" w:type="dxa"/>
          </w:tcPr>
          <w:p w14:paraId="5A6B6D23" w14:textId="3FEA3DF8" w:rsidR="003B1962" w:rsidRPr="00A140D9" w:rsidRDefault="003B1962" w:rsidP="003B1962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 w:rsidRPr="00E042BB">
              <w:rPr>
                <w:rFonts w:hint="eastAsia"/>
              </w:rPr>
              <w:t>运用所学词汇和句型对关于手机、网络、隐私保护等话题进行讨论</w:t>
            </w:r>
          </w:p>
        </w:tc>
        <w:tc>
          <w:tcPr>
            <w:tcW w:w="1412" w:type="dxa"/>
          </w:tcPr>
          <w:p w14:paraId="6646B320" w14:textId="0839B017" w:rsidR="003B1962" w:rsidRDefault="003B1962" w:rsidP="003B1962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 w:rsidRPr="00E042BB">
              <w:rPr>
                <w:rFonts w:hint="eastAsia"/>
              </w:rPr>
              <w:t>优缺点分析</w:t>
            </w:r>
          </w:p>
        </w:tc>
        <w:tc>
          <w:tcPr>
            <w:tcW w:w="1271" w:type="dxa"/>
          </w:tcPr>
          <w:p w14:paraId="4152C38B" w14:textId="6B1B86FD" w:rsidR="003B1962" w:rsidRPr="00DF2403" w:rsidRDefault="003B1962" w:rsidP="003B1962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 w:rsidRPr="00E042BB">
              <w:rPr>
                <w:rFonts w:hint="eastAsia"/>
              </w:rPr>
              <w:t>0/</w:t>
            </w:r>
            <w:r>
              <w:rPr>
                <w:rFonts w:hint="eastAsia"/>
              </w:rPr>
              <w:t>4</w:t>
            </w:r>
          </w:p>
        </w:tc>
      </w:tr>
    </w:tbl>
    <w:p w14:paraId="0FB23536" w14:textId="77777777" w:rsidR="009A5EAB" w:rsidRDefault="009A5EAB" w:rsidP="00BE3DFF">
      <w:pPr>
        <w:widowControl/>
        <w:spacing w:beforeLines="50" w:before="156" w:afterLines="50" w:after="156" w:line="288" w:lineRule="auto"/>
        <w:jc w:val="left"/>
        <w:rPr>
          <w:rFonts w:ascii="黑体" w:eastAsia="黑体" w:hAnsi="宋体"/>
          <w:sz w:val="24"/>
        </w:rPr>
      </w:pPr>
    </w:p>
    <w:p w14:paraId="73199933" w14:textId="77777777" w:rsidR="002755D2" w:rsidRDefault="002755D2" w:rsidP="002755D2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七、课内实验名称及基本要求</w:t>
      </w:r>
    </w:p>
    <w:p w14:paraId="38171CE2" w14:textId="77777777" w:rsidR="002755D2" w:rsidRDefault="002755D2" w:rsidP="002755D2">
      <w:pPr>
        <w:snapToGrid w:val="0"/>
        <w:spacing w:line="288" w:lineRule="auto"/>
        <w:ind w:right="2520" w:firstLineChars="200" w:firstLine="400"/>
        <w:rPr>
          <w:sz w:val="20"/>
          <w:szCs w:val="20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870"/>
        <w:gridCol w:w="2990"/>
        <w:gridCol w:w="900"/>
        <w:gridCol w:w="1057"/>
        <w:gridCol w:w="1715"/>
      </w:tblGrid>
      <w:tr w:rsidR="002755D2" w14:paraId="650F06C0" w14:textId="77777777" w:rsidTr="004927BB">
        <w:trPr>
          <w:trHeight w:val="3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BDE8B" w14:textId="77777777" w:rsidR="002755D2" w:rsidRDefault="002755D2" w:rsidP="004927BB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序号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56F88" w14:textId="77777777" w:rsidR="002755D2" w:rsidRDefault="002755D2" w:rsidP="004927BB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实验名称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4A9F8" w14:textId="77777777" w:rsidR="002755D2" w:rsidRDefault="002755D2" w:rsidP="004927BB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主要内容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968B5" w14:textId="77777777" w:rsidR="002755D2" w:rsidRDefault="002755D2" w:rsidP="004927BB">
            <w:pPr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实验</w:t>
            </w:r>
          </w:p>
          <w:p w14:paraId="3CD2CAE2" w14:textId="77777777" w:rsidR="002755D2" w:rsidRDefault="002755D2" w:rsidP="004927BB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时数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E25ED" w14:textId="77777777" w:rsidR="002755D2" w:rsidRDefault="002755D2" w:rsidP="004927BB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int="eastAsia"/>
                <w:sz w:val="20"/>
                <w:szCs w:val="20"/>
              </w:rPr>
              <w:t>实验类型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1EF89" w14:textId="77777777" w:rsidR="002755D2" w:rsidRDefault="002755D2" w:rsidP="004927BB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备注</w:t>
            </w:r>
          </w:p>
        </w:tc>
      </w:tr>
      <w:tr w:rsidR="002755D2" w:rsidRPr="006A2374" w14:paraId="61A02E16" w14:textId="77777777" w:rsidTr="004927BB">
        <w:trPr>
          <w:trHeight w:hRule="exact" w:val="107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2E57F" w14:textId="77777777" w:rsidR="002755D2" w:rsidRPr="006A2374" w:rsidRDefault="002755D2" w:rsidP="004927BB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  <w:r w:rsidRPr="006A2374">
              <w:rPr>
                <w:rFonts w:ascii="宋体" w:hint="eastAsia"/>
                <w:sz w:val="20"/>
                <w:szCs w:val="20"/>
              </w:rPr>
              <w:t>1</w:t>
            </w:r>
          </w:p>
          <w:p w14:paraId="14AAF947" w14:textId="77777777" w:rsidR="002755D2" w:rsidRPr="006A2374" w:rsidRDefault="002755D2" w:rsidP="004927BB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9DED9" w14:textId="77777777" w:rsidR="002755D2" w:rsidRPr="006A2374" w:rsidRDefault="002755D2" w:rsidP="004927BB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int="eastAsia"/>
                <w:sz w:val="20"/>
                <w:szCs w:val="20"/>
              </w:rPr>
              <w:t>小组讨论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724AB" w14:textId="77777777" w:rsidR="002755D2" w:rsidRPr="006A2374" w:rsidRDefault="002755D2" w:rsidP="004927BB">
            <w:pPr>
              <w:snapToGrid w:val="0"/>
              <w:spacing w:beforeLines="50" w:before="156" w:afterLines="50" w:after="156" w:line="288" w:lineRule="auto"/>
              <w:jc w:val="left"/>
              <w:rPr>
                <w:rFonts w:ascii="宋体"/>
                <w:sz w:val="20"/>
                <w:szCs w:val="20"/>
              </w:rPr>
            </w:pPr>
            <w:r>
              <w:rPr>
                <w:rFonts w:ascii="宋体" w:hint="eastAsia"/>
                <w:sz w:val="20"/>
                <w:szCs w:val="20"/>
              </w:rPr>
              <w:t>对某个日常生活中的问题进行讨论，提出解决方案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67515" w14:textId="77777777" w:rsidR="002755D2" w:rsidRPr="006A2374" w:rsidRDefault="002755D2" w:rsidP="004927BB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int="eastAsia"/>
                <w:sz w:val="20"/>
                <w:szCs w:val="20"/>
              </w:rPr>
              <w:t>10</w:t>
            </w:r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692FA" w14:textId="77777777" w:rsidR="002755D2" w:rsidRPr="006A2374" w:rsidRDefault="002755D2" w:rsidP="004927BB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  <w:r w:rsidRPr="006A2374">
              <w:rPr>
                <w:rFonts w:ascii="宋体" w:hint="eastAsia"/>
                <w:sz w:val="20"/>
                <w:szCs w:val="20"/>
              </w:rPr>
              <w:t>演示型</w:t>
            </w:r>
          </w:p>
        </w:tc>
        <w:tc>
          <w:tcPr>
            <w:tcW w:w="17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14D52" w14:textId="77777777" w:rsidR="002755D2" w:rsidRPr="006A2374" w:rsidRDefault="002755D2" w:rsidP="004927BB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</w:p>
        </w:tc>
      </w:tr>
      <w:tr w:rsidR="002755D2" w:rsidRPr="006A2374" w14:paraId="2FAC98B3" w14:textId="77777777" w:rsidTr="004927BB">
        <w:trPr>
          <w:trHeight w:hRule="exact" w:val="85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4E007" w14:textId="77777777" w:rsidR="002755D2" w:rsidRPr="006A2374" w:rsidRDefault="002755D2" w:rsidP="004927BB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int="eastAsia"/>
                <w:sz w:val="20"/>
                <w:szCs w:val="20"/>
              </w:rPr>
              <w:t>2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344D0" w14:textId="77777777" w:rsidR="002755D2" w:rsidRPr="006A2374" w:rsidRDefault="002755D2" w:rsidP="004927BB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int="eastAsia"/>
                <w:sz w:val="20"/>
                <w:szCs w:val="20"/>
              </w:rPr>
              <w:t>情景对话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391FC" w14:textId="77777777" w:rsidR="002755D2" w:rsidRPr="006A2374" w:rsidRDefault="002755D2" w:rsidP="004927BB">
            <w:pPr>
              <w:snapToGrid w:val="0"/>
              <w:spacing w:beforeLines="50" w:before="156" w:afterLines="50" w:after="156" w:line="288" w:lineRule="auto"/>
              <w:jc w:val="left"/>
              <w:rPr>
                <w:rFonts w:ascii="宋体"/>
                <w:sz w:val="20"/>
                <w:szCs w:val="20"/>
              </w:rPr>
            </w:pPr>
            <w:r>
              <w:rPr>
                <w:rFonts w:ascii="宋体" w:hint="eastAsia"/>
                <w:sz w:val="20"/>
                <w:szCs w:val="20"/>
              </w:rPr>
              <w:t>针对</w:t>
            </w:r>
            <w:r w:rsidRPr="00FC427B">
              <w:rPr>
                <w:rFonts w:ascii="宋体" w:hint="eastAsia"/>
                <w:sz w:val="20"/>
                <w:szCs w:val="20"/>
              </w:rPr>
              <w:t>天气、邀请、拜访、问路等</w:t>
            </w:r>
            <w:r>
              <w:rPr>
                <w:rFonts w:ascii="宋体" w:hint="eastAsia"/>
                <w:sz w:val="20"/>
                <w:szCs w:val="20"/>
              </w:rPr>
              <w:t>主题，模拟真实场景表演对话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47A1E" w14:textId="77777777" w:rsidR="002755D2" w:rsidRPr="006A2374" w:rsidRDefault="002755D2" w:rsidP="004927BB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int="eastAsia"/>
                <w:sz w:val="20"/>
                <w:szCs w:val="20"/>
              </w:rPr>
              <w:t>10</w:t>
            </w:r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D9742" w14:textId="77777777" w:rsidR="002755D2" w:rsidRPr="006A2374" w:rsidRDefault="002755D2" w:rsidP="004927BB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int="eastAsia"/>
                <w:sz w:val="20"/>
                <w:szCs w:val="20"/>
              </w:rPr>
              <w:t>演示型</w:t>
            </w:r>
          </w:p>
        </w:tc>
        <w:tc>
          <w:tcPr>
            <w:tcW w:w="17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087F4" w14:textId="77777777" w:rsidR="002755D2" w:rsidRPr="006A2374" w:rsidRDefault="002755D2" w:rsidP="004927BB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</w:p>
        </w:tc>
      </w:tr>
      <w:tr w:rsidR="002755D2" w:rsidRPr="006A2374" w14:paraId="35B2FF82" w14:textId="77777777" w:rsidTr="004927BB">
        <w:trPr>
          <w:trHeight w:hRule="exact" w:val="155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AC4A7" w14:textId="77777777" w:rsidR="002755D2" w:rsidRPr="006A2374" w:rsidRDefault="002755D2" w:rsidP="004927BB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int="eastAsia"/>
                <w:sz w:val="20"/>
                <w:szCs w:val="20"/>
              </w:rPr>
              <w:t>3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6E1EF" w14:textId="77777777" w:rsidR="002755D2" w:rsidRPr="006A2374" w:rsidRDefault="002755D2" w:rsidP="004927BB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int="eastAsia"/>
                <w:sz w:val="20"/>
                <w:szCs w:val="20"/>
              </w:rPr>
              <w:t>口头阐述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64832" w14:textId="77777777" w:rsidR="002755D2" w:rsidRPr="006A2374" w:rsidRDefault="002755D2" w:rsidP="004927BB">
            <w:pPr>
              <w:snapToGrid w:val="0"/>
              <w:spacing w:beforeLines="50" w:before="156" w:afterLines="50" w:after="156" w:line="288" w:lineRule="auto"/>
              <w:jc w:val="left"/>
              <w:rPr>
                <w:rFonts w:ascii="宋体"/>
                <w:sz w:val="20"/>
                <w:szCs w:val="20"/>
              </w:rPr>
            </w:pPr>
            <w:r>
              <w:rPr>
                <w:rFonts w:ascii="宋体" w:hint="eastAsia"/>
                <w:sz w:val="20"/>
                <w:szCs w:val="20"/>
              </w:rPr>
              <w:t>对于某个热点社会话题例如环保、新媒体等进行简要阐述，分析利弊，表达个人观点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C6CC0" w14:textId="77777777" w:rsidR="002755D2" w:rsidRPr="006A2374" w:rsidRDefault="002755D2" w:rsidP="004927BB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int="eastAsia"/>
                <w:sz w:val="20"/>
                <w:szCs w:val="20"/>
              </w:rPr>
              <w:t>12</w:t>
            </w:r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4B946" w14:textId="77777777" w:rsidR="002755D2" w:rsidRPr="006A2374" w:rsidRDefault="002755D2" w:rsidP="004927BB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int="eastAsia"/>
                <w:sz w:val="20"/>
                <w:szCs w:val="20"/>
              </w:rPr>
              <w:t>演示型</w:t>
            </w:r>
          </w:p>
        </w:tc>
        <w:tc>
          <w:tcPr>
            <w:tcW w:w="17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47CC2" w14:textId="77777777" w:rsidR="002755D2" w:rsidRPr="006A2374" w:rsidRDefault="002755D2" w:rsidP="004927BB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</w:p>
        </w:tc>
      </w:tr>
    </w:tbl>
    <w:p w14:paraId="30C84B07" w14:textId="77777777" w:rsidR="0009780B" w:rsidRDefault="0009780B">
      <w:pPr>
        <w:snapToGrid w:val="0"/>
        <w:spacing w:line="288" w:lineRule="auto"/>
        <w:ind w:right="2520" w:firstLineChars="200" w:firstLine="400"/>
        <w:rPr>
          <w:sz w:val="20"/>
          <w:szCs w:val="20"/>
        </w:rPr>
      </w:pPr>
    </w:p>
    <w:p w14:paraId="0EF31C65" w14:textId="77777777" w:rsidR="0009780B" w:rsidRDefault="0009780B">
      <w:pPr>
        <w:snapToGrid w:val="0"/>
        <w:spacing w:line="288" w:lineRule="auto"/>
        <w:ind w:right="2520"/>
        <w:rPr>
          <w:rFonts w:ascii="黑体" w:eastAsia="黑体" w:hAnsi="宋体"/>
          <w:sz w:val="24"/>
        </w:rPr>
      </w:pPr>
    </w:p>
    <w:p w14:paraId="1F9501CB" w14:textId="77777777" w:rsidR="0009780B" w:rsidRDefault="005236C0">
      <w:pPr>
        <w:snapToGrid w:val="0"/>
        <w:spacing w:line="288" w:lineRule="auto"/>
        <w:ind w:right="2520" w:firstLineChars="200" w:firstLine="480"/>
        <w:rPr>
          <w:sz w:val="20"/>
          <w:szCs w:val="20"/>
        </w:rPr>
      </w:pPr>
      <w:r>
        <w:rPr>
          <w:rFonts w:ascii="黑体" w:eastAsia="黑体" w:hAnsi="宋体" w:hint="eastAsia"/>
          <w:sz w:val="24"/>
        </w:rPr>
        <w:t>八</w:t>
      </w:r>
      <w:r w:rsidR="006814E1">
        <w:rPr>
          <w:rFonts w:ascii="黑体" w:eastAsia="黑体" w:hAnsi="宋体" w:hint="eastAsia"/>
          <w:sz w:val="24"/>
        </w:rPr>
        <w:t>、评价方式与成绩</w:t>
      </w:r>
    </w:p>
    <w:tbl>
      <w:tblPr>
        <w:tblpPr w:leftFromText="180" w:rightFromText="180" w:vertAnchor="text" w:horzAnchor="margin" w:tblpY="288"/>
        <w:tblOverlap w:val="never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1843"/>
      </w:tblGrid>
      <w:tr w:rsidR="00BE3DFF" w:rsidRPr="00BE3DFF" w14:paraId="1E962C09" w14:textId="77777777" w:rsidTr="00BF3021">
        <w:tc>
          <w:tcPr>
            <w:tcW w:w="1809" w:type="dxa"/>
            <w:shd w:val="clear" w:color="auto" w:fill="auto"/>
          </w:tcPr>
          <w:p w14:paraId="32729DF1" w14:textId="77777777" w:rsidR="00BE3DFF" w:rsidRPr="00BE3DFF" w:rsidRDefault="00BE3DFF" w:rsidP="00BE3DFF">
            <w:pPr>
              <w:snapToGrid w:val="0"/>
              <w:spacing w:beforeLines="50" w:before="156" w:afterLines="50" w:after="156"/>
              <w:rPr>
                <w:rFonts w:ascii="宋体" w:hAnsi="宋体"/>
                <w:bCs/>
                <w:color w:val="000000"/>
                <w:szCs w:val="20"/>
              </w:rPr>
            </w:pPr>
            <w:r w:rsidRPr="00BE3DFF">
              <w:rPr>
                <w:rFonts w:ascii="宋体" w:hAnsi="宋体" w:hint="eastAsia"/>
                <w:bCs/>
                <w:color w:val="000000"/>
                <w:szCs w:val="20"/>
              </w:rPr>
              <w:t>总评构成（1+</w:t>
            </w:r>
            <w:r w:rsidRPr="00BE3DFF">
              <w:rPr>
                <w:rFonts w:ascii="宋体" w:hAnsi="宋体"/>
                <w:bCs/>
                <w:color w:val="000000"/>
                <w:szCs w:val="20"/>
              </w:rPr>
              <w:t>X</w:t>
            </w:r>
            <w:r w:rsidRPr="00BE3DFF"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14:paraId="7221EE2E" w14:textId="77777777" w:rsidR="00BE3DFF" w:rsidRPr="00BE3DFF" w:rsidRDefault="00BE3DFF" w:rsidP="00BE3DFF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BE3DFF"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3" w:type="dxa"/>
            <w:shd w:val="clear" w:color="auto" w:fill="auto"/>
          </w:tcPr>
          <w:p w14:paraId="1ABB4D6E" w14:textId="77777777" w:rsidR="00BE3DFF" w:rsidRPr="00BE3DFF" w:rsidRDefault="00BE3DFF" w:rsidP="00BE3DFF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BE3DFF"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BE3DFF" w:rsidRPr="00BE3DFF" w14:paraId="0758DADB" w14:textId="77777777" w:rsidTr="00BF3021">
        <w:tc>
          <w:tcPr>
            <w:tcW w:w="1809" w:type="dxa"/>
            <w:shd w:val="clear" w:color="auto" w:fill="auto"/>
          </w:tcPr>
          <w:p w14:paraId="02241C28" w14:textId="77777777" w:rsidR="00BE3DFF" w:rsidRPr="00BE3DFF" w:rsidRDefault="00BE3DFF" w:rsidP="00BE3DFF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BE3DFF">
              <w:rPr>
                <w:rFonts w:ascii="宋体" w:hAnsi="宋体" w:hint="eastAsia"/>
                <w:bCs/>
                <w:color w:val="000000"/>
                <w:szCs w:val="20"/>
              </w:rPr>
              <w:lastRenderedPageBreak/>
              <w:t>1</w:t>
            </w:r>
          </w:p>
        </w:tc>
        <w:tc>
          <w:tcPr>
            <w:tcW w:w="5103" w:type="dxa"/>
            <w:shd w:val="clear" w:color="auto" w:fill="auto"/>
          </w:tcPr>
          <w:p w14:paraId="3E58D790" w14:textId="77777777" w:rsidR="00BE3DFF" w:rsidRPr="00BE3DFF" w:rsidRDefault="003748AF" w:rsidP="00BE3DFF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期末考试</w:t>
            </w:r>
          </w:p>
        </w:tc>
        <w:tc>
          <w:tcPr>
            <w:tcW w:w="1843" w:type="dxa"/>
            <w:shd w:val="clear" w:color="auto" w:fill="auto"/>
          </w:tcPr>
          <w:p w14:paraId="71528F85" w14:textId="77777777" w:rsidR="00BE3DFF" w:rsidRPr="00BE3DFF" w:rsidRDefault="00BE3DFF" w:rsidP="00BE3DFF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 w:rsidRPr="00BE3DFF">
              <w:rPr>
                <w:rFonts w:ascii="宋体" w:hAnsi="宋体"/>
                <w:bCs/>
                <w:color w:val="000000"/>
                <w:szCs w:val="21"/>
              </w:rPr>
              <w:t>5</w:t>
            </w:r>
            <w:r w:rsidRPr="00BE3DFF">
              <w:rPr>
                <w:rFonts w:ascii="宋体" w:hAnsi="宋体" w:hint="eastAsia"/>
                <w:bCs/>
                <w:color w:val="000000"/>
                <w:szCs w:val="21"/>
              </w:rPr>
              <w:t>5</w:t>
            </w:r>
            <w:r w:rsidRPr="00BE3DFF">
              <w:rPr>
                <w:rFonts w:ascii="宋体" w:hAnsi="宋体"/>
                <w:bCs/>
                <w:color w:val="000000"/>
                <w:szCs w:val="21"/>
              </w:rPr>
              <w:t>%</w:t>
            </w:r>
          </w:p>
        </w:tc>
      </w:tr>
      <w:tr w:rsidR="00BE3DFF" w:rsidRPr="00BE3DFF" w14:paraId="06746F97" w14:textId="77777777" w:rsidTr="00BF3021">
        <w:tc>
          <w:tcPr>
            <w:tcW w:w="1809" w:type="dxa"/>
            <w:shd w:val="clear" w:color="auto" w:fill="auto"/>
          </w:tcPr>
          <w:p w14:paraId="76D0A8A5" w14:textId="77777777" w:rsidR="00BE3DFF" w:rsidRPr="00BE3DFF" w:rsidRDefault="00BE3DFF" w:rsidP="00BE3DFF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BE3DFF">
              <w:rPr>
                <w:rFonts w:ascii="宋体" w:hAnsi="宋体" w:hint="eastAsia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14:paraId="3DE2BEC6" w14:textId="5B833814" w:rsidR="00BE3DFF" w:rsidRPr="00BE3DFF" w:rsidRDefault="00187A4D" w:rsidP="00BE3DFF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课堂</w:t>
            </w:r>
            <w:r w:rsidR="002755D2">
              <w:rPr>
                <w:rFonts w:ascii="宋体" w:hAnsi="宋体" w:hint="eastAsia"/>
                <w:bCs/>
                <w:color w:val="000000"/>
                <w:szCs w:val="20"/>
              </w:rPr>
              <w:t>报告</w:t>
            </w:r>
          </w:p>
        </w:tc>
        <w:tc>
          <w:tcPr>
            <w:tcW w:w="1843" w:type="dxa"/>
            <w:shd w:val="clear" w:color="auto" w:fill="auto"/>
          </w:tcPr>
          <w:p w14:paraId="3EBD7D15" w14:textId="77777777" w:rsidR="00BE3DFF" w:rsidRPr="00BE3DFF" w:rsidRDefault="00BE3DFF" w:rsidP="00BE3DFF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 w:rsidRPr="00BE3DFF">
              <w:rPr>
                <w:rFonts w:ascii="宋体" w:hAnsi="宋体" w:cs="宋体" w:hint="eastAsia"/>
                <w:color w:val="000000"/>
                <w:kern w:val="0"/>
                <w:szCs w:val="21"/>
              </w:rPr>
              <w:t>15%</w:t>
            </w:r>
          </w:p>
        </w:tc>
      </w:tr>
      <w:tr w:rsidR="00BE3DFF" w:rsidRPr="00BE3DFF" w14:paraId="3C15CCB9" w14:textId="77777777" w:rsidTr="00BF3021">
        <w:tc>
          <w:tcPr>
            <w:tcW w:w="1809" w:type="dxa"/>
            <w:shd w:val="clear" w:color="auto" w:fill="auto"/>
          </w:tcPr>
          <w:p w14:paraId="3BE9A8FB" w14:textId="77777777" w:rsidR="00BE3DFF" w:rsidRPr="00BE3DFF" w:rsidRDefault="00BE3DFF" w:rsidP="00BE3DFF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BE3DFF">
              <w:rPr>
                <w:rFonts w:ascii="宋体" w:hAnsi="宋体" w:hint="eastAsia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14:paraId="0E0476B5" w14:textId="77777777" w:rsidR="00BE3DFF" w:rsidRPr="00BE3DFF" w:rsidRDefault="00187A4D" w:rsidP="00BE3DFF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情景表演</w:t>
            </w:r>
          </w:p>
        </w:tc>
        <w:tc>
          <w:tcPr>
            <w:tcW w:w="1843" w:type="dxa"/>
            <w:shd w:val="clear" w:color="auto" w:fill="auto"/>
          </w:tcPr>
          <w:p w14:paraId="5C4AC935" w14:textId="77777777" w:rsidR="00BE3DFF" w:rsidRPr="00BE3DFF" w:rsidRDefault="00BE3DFF" w:rsidP="00BE3DFF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 w:rsidRPr="00BE3DFF">
              <w:rPr>
                <w:rFonts w:ascii="宋体" w:hAnsi="宋体" w:cs="宋体" w:hint="eastAsia"/>
                <w:color w:val="000000"/>
                <w:kern w:val="0"/>
                <w:szCs w:val="21"/>
              </w:rPr>
              <w:t>15%</w:t>
            </w:r>
          </w:p>
        </w:tc>
      </w:tr>
      <w:tr w:rsidR="00BE3DFF" w:rsidRPr="00BE3DFF" w14:paraId="1996FEC4" w14:textId="77777777" w:rsidTr="00BF3021">
        <w:tc>
          <w:tcPr>
            <w:tcW w:w="1809" w:type="dxa"/>
            <w:shd w:val="clear" w:color="auto" w:fill="auto"/>
          </w:tcPr>
          <w:p w14:paraId="2B5BA036" w14:textId="77777777" w:rsidR="00BE3DFF" w:rsidRPr="00BE3DFF" w:rsidRDefault="00BE3DFF" w:rsidP="00BE3DFF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BE3DFF">
              <w:rPr>
                <w:rFonts w:ascii="宋体" w:hAnsi="宋体" w:hint="eastAsia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14:paraId="751E0AA3" w14:textId="3D4AD64E" w:rsidR="00BE3DFF" w:rsidRPr="00BE3DFF" w:rsidRDefault="002755D2" w:rsidP="00BE3DFF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口头阐述</w:t>
            </w:r>
          </w:p>
        </w:tc>
        <w:tc>
          <w:tcPr>
            <w:tcW w:w="1843" w:type="dxa"/>
            <w:shd w:val="clear" w:color="auto" w:fill="auto"/>
          </w:tcPr>
          <w:p w14:paraId="1C8AF2F2" w14:textId="77777777" w:rsidR="00BE3DFF" w:rsidRPr="00BE3DFF" w:rsidRDefault="00BE3DFF" w:rsidP="00BE3DFF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 w:rsidRPr="00BE3DFF">
              <w:rPr>
                <w:rFonts w:ascii="宋体" w:hAnsi="宋体"/>
                <w:bCs/>
                <w:color w:val="000000"/>
                <w:szCs w:val="21"/>
              </w:rPr>
              <w:t>15</w:t>
            </w:r>
            <w:r w:rsidRPr="00BE3DFF">
              <w:rPr>
                <w:rFonts w:ascii="宋体" w:hAnsi="宋体" w:hint="eastAsia"/>
                <w:bCs/>
                <w:color w:val="000000"/>
                <w:szCs w:val="21"/>
              </w:rPr>
              <w:t>%</w:t>
            </w:r>
          </w:p>
        </w:tc>
      </w:tr>
    </w:tbl>
    <w:p w14:paraId="297ADCDE" w14:textId="77777777" w:rsidR="0009780B" w:rsidRDefault="0009780B" w:rsidP="00B123EC">
      <w:pPr>
        <w:snapToGrid w:val="0"/>
        <w:spacing w:before="120" w:after="120" w:line="288" w:lineRule="auto"/>
        <w:rPr>
          <w:rFonts w:ascii="宋体" w:hAnsi="宋体"/>
          <w:sz w:val="20"/>
          <w:szCs w:val="20"/>
          <w:highlight w:val="yellow"/>
        </w:rPr>
      </w:pPr>
    </w:p>
    <w:p w14:paraId="6977F342" w14:textId="77777777" w:rsidR="0009780B" w:rsidRDefault="0009780B">
      <w:pPr>
        <w:snapToGrid w:val="0"/>
        <w:spacing w:before="120" w:after="120" w:line="288" w:lineRule="auto"/>
        <w:ind w:firstLineChars="200" w:firstLine="400"/>
        <w:rPr>
          <w:rFonts w:ascii="宋体" w:hAnsi="宋体"/>
          <w:sz w:val="20"/>
          <w:szCs w:val="20"/>
          <w:highlight w:val="yellow"/>
        </w:rPr>
      </w:pPr>
    </w:p>
    <w:p w14:paraId="39BC172C" w14:textId="791559E3" w:rsidR="008E1AD5" w:rsidRDefault="006814E1" w:rsidP="008E1AD5">
      <w:pPr>
        <w:snapToGrid w:val="0"/>
        <w:spacing w:line="288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撰写人：</w:t>
      </w:r>
      <w:r w:rsidR="00B123EC">
        <w:rPr>
          <w:rFonts w:hint="eastAsia"/>
          <w:sz w:val="28"/>
          <w:szCs w:val="28"/>
        </w:rPr>
        <w:t xml:space="preserve">   </w:t>
      </w:r>
      <w:r w:rsidR="007962F9">
        <w:rPr>
          <w:noProof/>
        </w:rPr>
        <w:drawing>
          <wp:inline distT="0" distB="0" distL="0" distR="0" wp14:anchorId="432657DE" wp14:editId="3105C9F9">
            <wp:extent cx="847725" cy="323215"/>
            <wp:effectExtent l="0" t="0" r="9525" b="635"/>
            <wp:docPr id="4" name="图片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323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123EC">
        <w:rPr>
          <w:rFonts w:hint="eastAsia"/>
          <w:sz w:val="28"/>
          <w:szCs w:val="28"/>
        </w:rPr>
        <w:t xml:space="preserve">          </w:t>
      </w:r>
    </w:p>
    <w:p w14:paraId="7FD1D7E9" w14:textId="553D2C72" w:rsidR="0009780B" w:rsidRDefault="006814E1" w:rsidP="008E1AD5">
      <w:pPr>
        <w:snapToGrid w:val="0"/>
        <w:spacing w:line="288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系主任审核签名：</w:t>
      </w:r>
      <w:r w:rsidR="00554EDF">
        <w:rPr>
          <w:noProof/>
          <w:sz w:val="28"/>
          <w:szCs w:val="28"/>
        </w:rPr>
        <w:drawing>
          <wp:inline distT="0" distB="0" distL="0" distR="0" wp14:anchorId="418BC1BE" wp14:editId="67EEE301">
            <wp:extent cx="762000" cy="55499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554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054F92F" w14:textId="4EDB3F41" w:rsidR="0009780B" w:rsidRPr="00B123EC" w:rsidRDefault="006814E1" w:rsidP="008E1AD5">
      <w:pPr>
        <w:snapToGrid w:val="0"/>
        <w:spacing w:line="288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审核时间：</w:t>
      </w:r>
      <w:r>
        <w:rPr>
          <w:rFonts w:hint="eastAsia"/>
          <w:sz w:val="28"/>
          <w:szCs w:val="28"/>
        </w:rPr>
        <w:t xml:space="preserve"> </w:t>
      </w:r>
      <w:r w:rsidR="000E353D">
        <w:rPr>
          <w:sz w:val="28"/>
          <w:szCs w:val="28"/>
        </w:rPr>
        <w:t>2020.09.01</w:t>
      </w:r>
      <w:r>
        <w:rPr>
          <w:rFonts w:hint="eastAsia"/>
          <w:sz w:val="28"/>
          <w:szCs w:val="28"/>
        </w:rPr>
        <w:t xml:space="preserve">                      </w:t>
      </w:r>
    </w:p>
    <w:sectPr w:rsidR="0009780B" w:rsidRPr="00B123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B57986" w14:textId="77777777" w:rsidR="00090305" w:rsidRDefault="00090305" w:rsidP="009A5EAB">
      <w:r>
        <w:separator/>
      </w:r>
    </w:p>
  </w:endnote>
  <w:endnote w:type="continuationSeparator" w:id="0">
    <w:p w14:paraId="5927C0DF" w14:textId="77777777" w:rsidR="00090305" w:rsidRDefault="00090305" w:rsidP="009A5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微软雅黑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DD6451" w14:textId="77777777" w:rsidR="00090305" w:rsidRDefault="00090305" w:rsidP="009A5EAB">
      <w:r>
        <w:separator/>
      </w:r>
    </w:p>
  </w:footnote>
  <w:footnote w:type="continuationSeparator" w:id="0">
    <w:p w14:paraId="0E1B0708" w14:textId="77777777" w:rsidR="00090305" w:rsidRDefault="00090305" w:rsidP="009A5E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51F"/>
    <w:rsid w:val="00031A0A"/>
    <w:rsid w:val="00090305"/>
    <w:rsid w:val="00090668"/>
    <w:rsid w:val="0009780B"/>
    <w:rsid w:val="000C08F9"/>
    <w:rsid w:val="000E353D"/>
    <w:rsid w:val="000E7EDF"/>
    <w:rsid w:val="001072BC"/>
    <w:rsid w:val="001150A2"/>
    <w:rsid w:val="00120A68"/>
    <w:rsid w:val="00187A4D"/>
    <w:rsid w:val="00252259"/>
    <w:rsid w:val="00254973"/>
    <w:rsid w:val="00256B39"/>
    <w:rsid w:val="0026033C"/>
    <w:rsid w:val="002755D2"/>
    <w:rsid w:val="00292AF7"/>
    <w:rsid w:val="00296A3B"/>
    <w:rsid w:val="002C48E5"/>
    <w:rsid w:val="002E3721"/>
    <w:rsid w:val="00313BBA"/>
    <w:rsid w:val="0032602E"/>
    <w:rsid w:val="003367AE"/>
    <w:rsid w:val="0036248F"/>
    <w:rsid w:val="003748AF"/>
    <w:rsid w:val="00391581"/>
    <w:rsid w:val="00392D3A"/>
    <w:rsid w:val="003B1258"/>
    <w:rsid w:val="003B1962"/>
    <w:rsid w:val="004100B0"/>
    <w:rsid w:val="00442FDF"/>
    <w:rsid w:val="005236C0"/>
    <w:rsid w:val="005467DC"/>
    <w:rsid w:val="00553D03"/>
    <w:rsid w:val="005547E7"/>
    <w:rsid w:val="00554AC1"/>
    <w:rsid w:val="00554EDF"/>
    <w:rsid w:val="005B2B6D"/>
    <w:rsid w:val="005B4B4E"/>
    <w:rsid w:val="00624FE1"/>
    <w:rsid w:val="00632739"/>
    <w:rsid w:val="006814E1"/>
    <w:rsid w:val="00702979"/>
    <w:rsid w:val="007208D6"/>
    <w:rsid w:val="007962F9"/>
    <w:rsid w:val="007C5449"/>
    <w:rsid w:val="0082691A"/>
    <w:rsid w:val="00871FF4"/>
    <w:rsid w:val="008B397C"/>
    <w:rsid w:val="008B47F4"/>
    <w:rsid w:val="008E1AD5"/>
    <w:rsid w:val="008F2928"/>
    <w:rsid w:val="00900019"/>
    <w:rsid w:val="009821CC"/>
    <w:rsid w:val="0099063E"/>
    <w:rsid w:val="009A5EAB"/>
    <w:rsid w:val="009B3626"/>
    <w:rsid w:val="009C5694"/>
    <w:rsid w:val="009F4990"/>
    <w:rsid w:val="00A40E53"/>
    <w:rsid w:val="00A769B1"/>
    <w:rsid w:val="00A837D5"/>
    <w:rsid w:val="00AA1A8A"/>
    <w:rsid w:val="00AC4C45"/>
    <w:rsid w:val="00B123EC"/>
    <w:rsid w:val="00B46F21"/>
    <w:rsid w:val="00B511A5"/>
    <w:rsid w:val="00B736A7"/>
    <w:rsid w:val="00B7651F"/>
    <w:rsid w:val="00BE3DFF"/>
    <w:rsid w:val="00C108D9"/>
    <w:rsid w:val="00C226E1"/>
    <w:rsid w:val="00C56E09"/>
    <w:rsid w:val="00CF096B"/>
    <w:rsid w:val="00D60476"/>
    <w:rsid w:val="00DF2403"/>
    <w:rsid w:val="00E15B84"/>
    <w:rsid w:val="00E16D30"/>
    <w:rsid w:val="00E33169"/>
    <w:rsid w:val="00E70904"/>
    <w:rsid w:val="00EA36CA"/>
    <w:rsid w:val="00EF44B1"/>
    <w:rsid w:val="00F35AA0"/>
    <w:rsid w:val="00F51E8E"/>
    <w:rsid w:val="016E63C2"/>
    <w:rsid w:val="024B0C39"/>
    <w:rsid w:val="0A8128A6"/>
    <w:rsid w:val="0BF32A1B"/>
    <w:rsid w:val="10BD2C22"/>
    <w:rsid w:val="22987C80"/>
    <w:rsid w:val="24192CCC"/>
    <w:rsid w:val="39A66CD4"/>
    <w:rsid w:val="3CD52CE1"/>
    <w:rsid w:val="410F2E6A"/>
    <w:rsid w:val="4430136C"/>
    <w:rsid w:val="4AB0382B"/>
    <w:rsid w:val="569868B5"/>
    <w:rsid w:val="611F6817"/>
    <w:rsid w:val="66CA1754"/>
    <w:rsid w:val="6F1E65D4"/>
    <w:rsid w:val="6F266C86"/>
    <w:rsid w:val="6F5042C2"/>
    <w:rsid w:val="74316312"/>
    <w:rsid w:val="780F13C8"/>
    <w:rsid w:val="7C385448"/>
    <w:rsid w:val="7CB36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30081033"/>
  <w15:docId w15:val="{6633ADED-30DE-4CAF-8620-A3EA5993D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442FDF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442FDF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489</Words>
  <Characters>2792</Characters>
  <Application>Microsoft Office Word</Application>
  <DocSecurity>0</DocSecurity>
  <Lines>23</Lines>
  <Paragraphs>6</Paragraphs>
  <ScaleCrop>false</ScaleCrop>
  <Company>china</Company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Hou Jianhui</cp:lastModifiedBy>
  <cp:revision>5</cp:revision>
  <cp:lastPrinted>2021-09-02T07:16:00Z</cp:lastPrinted>
  <dcterms:created xsi:type="dcterms:W3CDTF">2021-09-04T06:10:00Z</dcterms:created>
  <dcterms:modified xsi:type="dcterms:W3CDTF">2021-09-05T11:46:00Z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