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/>
          <w:bCs/>
          <w:color w:val="000000"/>
          <w:lang w:eastAsia="zh-CN"/>
        </w:rPr>
        <w:t>一</w:t>
      </w:r>
      <w:r w:rsidRPr="00FD1B13">
        <w:rPr>
          <w:rFonts w:ascii="黑体" w:eastAsia="黑体" w:hAnsi="黑体" w:hint="eastAsia"/>
          <w:bCs/>
          <w:color w:val="000000"/>
          <w:lang w:eastAsia="zh-CN"/>
        </w:rPr>
        <w:t>、</w:t>
      </w:r>
      <w:r w:rsidRPr="00FD1B13"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669"/>
        <w:gridCol w:w="1458"/>
      </w:tblGrid>
      <w:tr w:rsidR="00C92CFC" w14:paraId="69ECFDAA" w14:textId="77777777" w:rsidTr="00872460">
        <w:trPr>
          <w:trHeight w:val="454"/>
          <w:jc w:val="center"/>
        </w:trPr>
        <w:tc>
          <w:tcPr>
            <w:tcW w:w="18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6918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50D2F3F9" w:rsidR="00C92CFC" w:rsidRDefault="009C2C0A" w:rsidP="00391A51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9C2C0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德语语言学导论</w:t>
            </w:r>
          </w:p>
        </w:tc>
      </w:tr>
      <w:tr w:rsidR="00C92CFC" w14:paraId="76E96160" w14:textId="77777777" w:rsidTr="00872460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373" w:type="dxa"/>
            <w:vAlign w:val="center"/>
          </w:tcPr>
          <w:p w14:paraId="49984722" w14:textId="21505B66" w:rsidR="00C92CFC" w:rsidRPr="00C92CFC" w:rsidRDefault="00872460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872460">
              <w:rPr>
                <w:rFonts w:eastAsia="宋体"/>
                <w:sz w:val="21"/>
                <w:szCs w:val="21"/>
                <w:lang w:eastAsia="zh-CN"/>
              </w:rPr>
              <w:t>10200</w:t>
            </w:r>
            <w:r w:rsidR="00CF28B7">
              <w:rPr>
                <w:rFonts w:eastAsia="宋体" w:hint="eastAsia"/>
                <w:sz w:val="21"/>
                <w:szCs w:val="21"/>
                <w:lang w:eastAsia="zh-CN"/>
              </w:rPr>
              <w:t>85</w:t>
            </w:r>
          </w:p>
        </w:tc>
        <w:tc>
          <w:tcPr>
            <w:tcW w:w="1279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39" w:type="dxa"/>
            <w:vAlign w:val="center"/>
          </w:tcPr>
          <w:p w14:paraId="331D1B59" w14:textId="39DDE05F" w:rsidR="00C92CFC" w:rsidRPr="00C92CFC" w:rsidRDefault="00251576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1475</w:t>
            </w:r>
          </w:p>
        </w:tc>
        <w:tc>
          <w:tcPr>
            <w:tcW w:w="1669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58" w:type="dxa"/>
            <w:tcBorders>
              <w:right w:val="single" w:sz="12" w:space="0" w:color="auto"/>
            </w:tcBorders>
            <w:vAlign w:val="center"/>
          </w:tcPr>
          <w:p w14:paraId="185B055C" w14:textId="4C59F7BB" w:rsidR="00C92CFC" w:rsidRPr="00C92CFC" w:rsidRDefault="00CF28B7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1</w:t>
            </w:r>
            <w:r w:rsidR="009C4AF0">
              <w:rPr>
                <w:rFonts w:eastAsia="宋体"/>
                <w:sz w:val="21"/>
                <w:szCs w:val="21"/>
                <w:lang w:val="de-DE" w:eastAsia="zh-CN"/>
              </w:rPr>
              <w:t>/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16</w:t>
            </w:r>
          </w:p>
        </w:tc>
      </w:tr>
      <w:tr w:rsidR="00C92CFC" w14:paraId="31FF0B99" w14:textId="77777777" w:rsidTr="00872460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7414B8F2" w14:textId="5F5AAC3E" w:rsidR="00C92CFC" w:rsidRDefault="00F545B5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讲授</w:t>
            </w:r>
            <w:r w:rsidR="00C92CFC">
              <w:rPr>
                <w:rFonts w:ascii="黑体" w:eastAsia="黑体" w:hAnsi="黑体"/>
                <w:kern w:val="0"/>
                <w:sz w:val="21"/>
                <w:szCs w:val="21"/>
              </w:rPr>
              <w:t>教</w:t>
            </w:r>
            <w:r w:rsidR="00C92CFC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373" w:type="dxa"/>
            <w:vAlign w:val="center"/>
          </w:tcPr>
          <w:p w14:paraId="62D9E654" w14:textId="7C8533F9" w:rsidR="00C92CFC" w:rsidRPr="00C92CFC" w:rsidRDefault="00231FF2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侯健慧</w:t>
            </w:r>
          </w:p>
        </w:tc>
        <w:tc>
          <w:tcPr>
            <w:tcW w:w="1279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39" w:type="dxa"/>
            <w:vAlign w:val="center"/>
          </w:tcPr>
          <w:p w14:paraId="5A08118D" w14:textId="07D0F33D" w:rsidR="00C92CFC" w:rsidRPr="00C92CFC" w:rsidRDefault="00231FF2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18053</w:t>
            </w:r>
          </w:p>
        </w:tc>
        <w:tc>
          <w:tcPr>
            <w:tcW w:w="1669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 w:rsidRPr="00C92CFC">
              <w:rPr>
                <w:rFonts w:eastAsia="黑体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58" w:type="dxa"/>
            <w:tcBorders>
              <w:right w:val="single" w:sz="12" w:space="0" w:color="auto"/>
            </w:tcBorders>
            <w:vAlign w:val="center"/>
          </w:tcPr>
          <w:p w14:paraId="568E73D8" w14:textId="7A961D53" w:rsidR="00C92CFC" w:rsidRPr="00C92CFC" w:rsidRDefault="00231FF2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</w:t>
            </w:r>
            <w:r w:rsidR="00AF1081" w:rsidRPr="00AF1081">
              <w:rPr>
                <w:rFonts w:eastAsia="宋体" w:hint="eastAsia"/>
                <w:sz w:val="21"/>
                <w:szCs w:val="21"/>
                <w:lang w:eastAsia="zh-CN"/>
              </w:rPr>
              <w:t>职</w:t>
            </w:r>
          </w:p>
        </w:tc>
      </w:tr>
      <w:tr w:rsidR="00C91C85" w14:paraId="1EB9C6FE" w14:textId="77777777" w:rsidTr="00872460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373" w:type="dxa"/>
            <w:vAlign w:val="center"/>
          </w:tcPr>
          <w:p w14:paraId="19F205DF" w14:textId="551BA481" w:rsidR="00C91C85" w:rsidRPr="00C92CFC" w:rsidRDefault="00872460" w:rsidP="009C4AF0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 w:rsidRPr="00872460">
              <w:rPr>
                <w:rFonts w:eastAsia="宋体" w:hint="eastAsia"/>
                <w:sz w:val="21"/>
                <w:szCs w:val="21"/>
                <w:lang w:eastAsia="zh-CN"/>
              </w:rPr>
              <w:t>德语</w:t>
            </w:r>
            <w:r w:rsidRPr="00872460">
              <w:rPr>
                <w:rFonts w:eastAsia="宋体"/>
                <w:sz w:val="21"/>
                <w:szCs w:val="21"/>
                <w:lang w:eastAsia="zh-CN"/>
              </w:rPr>
              <w:t>B2</w:t>
            </w:r>
            <w:r w:rsidR="00D35672"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 w:rsidRPr="00872460">
              <w:rPr>
                <w:rFonts w:eastAsia="宋体"/>
                <w:sz w:val="21"/>
                <w:szCs w:val="21"/>
                <w:lang w:eastAsia="zh-CN"/>
              </w:rPr>
              <w:t>-</w:t>
            </w:r>
            <w:r w:rsidR="00AC4536">
              <w:rPr>
                <w:rFonts w:eastAsia="宋体" w:hint="eastAsia"/>
                <w:sz w:val="21"/>
                <w:szCs w:val="21"/>
                <w:lang w:eastAsia="zh-CN"/>
              </w:rPr>
              <w:t>3</w:t>
            </w:r>
            <w:r w:rsidRPr="00872460">
              <w:rPr>
                <w:rFonts w:eastAsia="宋体" w:hint="eastAsia"/>
                <w:sz w:val="21"/>
                <w:szCs w:val="21"/>
                <w:lang w:eastAsia="zh-CN"/>
              </w:rPr>
              <w:t>（专升本）</w:t>
            </w:r>
          </w:p>
        </w:tc>
        <w:tc>
          <w:tcPr>
            <w:tcW w:w="1279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39" w:type="dxa"/>
            <w:vAlign w:val="center"/>
          </w:tcPr>
          <w:p w14:paraId="1FBCEA07" w14:textId="3FB815D2" w:rsidR="00C91C85" w:rsidRPr="00C92CFC" w:rsidRDefault="00251576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39</w:t>
            </w:r>
          </w:p>
        </w:tc>
        <w:tc>
          <w:tcPr>
            <w:tcW w:w="1669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58" w:type="dxa"/>
            <w:tcBorders>
              <w:right w:val="single" w:sz="12" w:space="0" w:color="auto"/>
            </w:tcBorders>
            <w:vAlign w:val="center"/>
          </w:tcPr>
          <w:p w14:paraId="742085CC" w14:textId="537752A6" w:rsidR="00C91C85" w:rsidRPr="00C92CFC" w:rsidRDefault="00872460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872460">
              <w:rPr>
                <w:rFonts w:eastAsia="宋体" w:hint="eastAsia"/>
                <w:sz w:val="21"/>
                <w:szCs w:val="21"/>
                <w:lang w:eastAsia="zh-CN"/>
              </w:rPr>
              <w:t>外国语</w:t>
            </w:r>
            <w:r w:rsidRPr="00872460">
              <w:rPr>
                <w:rFonts w:eastAsia="宋体"/>
                <w:sz w:val="21"/>
                <w:szCs w:val="21"/>
                <w:lang w:eastAsia="zh-CN"/>
              </w:rPr>
              <w:t>32</w:t>
            </w:r>
            <w:r w:rsidR="00251576">
              <w:rPr>
                <w:rFonts w:eastAsia="宋体" w:hint="eastAsia"/>
                <w:sz w:val="21"/>
                <w:szCs w:val="21"/>
                <w:lang w:eastAsia="zh-CN"/>
              </w:rPr>
              <w:t>5</w:t>
            </w:r>
          </w:p>
        </w:tc>
      </w:tr>
      <w:tr w:rsidR="00C91C85" w14:paraId="799A9358" w14:textId="77777777" w:rsidTr="00872460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6ECA48E7" w:rsidR="00C91C85" w:rsidRPr="005A283A" w:rsidRDefault="00231FF2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231FF2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每周</w:t>
            </w:r>
            <w:r w:rsidR="00CF28B7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一</w:t>
            </w:r>
            <w:r w:rsidRPr="00231FF2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下午</w:t>
            </w:r>
            <w:r w:rsidRPr="00231FF2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1</w:t>
            </w:r>
            <w:r w:rsidR="00CF28B7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4</w:t>
            </w:r>
            <w:r w:rsidRPr="00231FF2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:</w:t>
            </w:r>
            <w:r w:rsidR="009C2C0A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30</w:t>
            </w:r>
            <w:r w:rsidRPr="00231FF2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-1</w:t>
            </w:r>
            <w:r w:rsidR="00CF28B7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6</w:t>
            </w:r>
            <w:r w:rsidRPr="00231FF2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:</w:t>
            </w:r>
            <w:r w:rsidR="009C2C0A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3</w:t>
            </w:r>
            <w:r w:rsidRPr="00231FF2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 xml:space="preserve">0   </w:t>
            </w:r>
            <w:r w:rsidRPr="00231FF2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地点</w:t>
            </w:r>
            <w:r w:rsidRPr="00231FF2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:  9203</w:t>
            </w:r>
          </w:p>
        </w:tc>
      </w:tr>
      <w:tr w:rsidR="00C91C85" w14:paraId="54FD89F7" w14:textId="77777777" w:rsidTr="00872460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247AA82D" w:rsidR="00C91C85" w:rsidRPr="005A283A" w:rsidRDefault="009C2C0A" w:rsidP="00C91C85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云</w:t>
            </w:r>
            <w:r w:rsidR="00B6355B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班课号：</w:t>
            </w:r>
            <w:r w:rsidR="00621E9E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2685488</w:t>
            </w:r>
          </w:p>
        </w:tc>
      </w:tr>
      <w:tr w:rsidR="00C91C85" w14:paraId="410BB7ED" w14:textId="77777777" w:rsidTr="00872460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42EC3157" w:rsidR="00C91C85" w:rsidRPr="009C4AF0" w:rsidRDefault="009C2C0A" w:rsidP="00231FF2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9C2C0A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《德语语言学教程</w:t>
            </w:r>
            <w:r w:rsidR="00872460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新版第三版</w:t>
            </w:r>
            <w:r w:rsidRPr="009C2C0A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》，王京平</w:t>
            </w:r>
            <w:r w:rsidR="002D390C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、齐冬冬</w:t>
            </w:r>
            <w:r w:rsidRPr="009C2C0A"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编著，外语教学与研究出版社，</w:t>
            </w:r>
            <w:r w:rsidRPr="009C2C0A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20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lang w:eastAsia="zh-CN"/>
              </w:rPr>
              <w:t>24</w:t>
            </w:r>
          </w:p>
        </w:tc>
      </w:tr>
      <w:tr w:rsidR="00C91C85" w14:paraId="67DFDA0A" w14:textId="77777777" w:rsidTr="00872460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6918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2FD7228" w14:textId="77777777" w:rsidR="009C2C0A" w:rsidRPr="009C2C0A" w:rsidRDefault="009C2C0A" w:rsidP="009C2C0A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9C2C0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《德语语言学导论》，朱锦编著，外语教学与研究出版社，</w:t>
            </w:r>
            <w:r w:rsidRPr="009C2C0A">
              <w:rPr>
                <w:rFonts w:ascii="宋体" w:eastAsia="宋体" w:hAnsi="宋体"/>
                <w:sz w:val="21"/>
                <w:szCs w:val="21"/>
                <w:lang w:eastAsia="zh-CN"/>
              </w:rPr>
              <w:t>2016</w:t>
            </w:r>
          </w:p>
          <w:p w14:paraId="5617BDF9" w14:textId="4011449E" w:rsidR="009C4AF0" w:rsidRPr="00391A51" w:rsidRDefault="009C2C0A" w:rsidP="009C2C0A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 w:rsidRPr="009C2C0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《德语篇章语言学》，唐进伦编著，外语教学与研究出版社，</w:t>
            </w:r>
            <w:r w:rsidRPr="009C2C0A">
              <w:rPr>
                <w:rFonts w:ascii="宋体" w:eastAsia="宋体" w:hAnsi="宋体"/>
                <w:sz w:val="21"/>
                <w:szCs w:val="21"/>
                <w:lang w:eastAsia="zh-CN"/>
              </w:rPr>
              <w:t>2013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46FB2C5C" w14:textId="0D6DC132" w:rsidR="00231FF2" w:rsidRPr="00FD1B13" w:rsidRDefault="00372DCB" w:rsidP="00FD1B13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二、课程教学进度</w:t>
      </w:r>
      <w:r w:rsidR="00FD1B13">
        <w:rPr>
          <w:rFonts w:ascii="黑体" w:eastAsia="黑体" w:hAnsi="黑体" w:hint="eastAsia"/>
          <w:bCs/>
          <w:color w:val="000000"/>
          <w:lang w:eastAsia="zh-CN"/>
        </w:rPr>
        <w:t>安排</w:t>
      </w:r>
    </w:p>
    <w:tbl>
      <w:tblPr>
        <w:tblW w:w="497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2"/>
        <w:gridCol w:w="721"/>
        <w:gridCol w:w="3220"/>
        <w:gridCol w:w="2410"/>
        <w:gridCol w:w="1700"/>
      </w:tblGrid>
      <w:tr w:rsidR="00F545B5" w14:paraId="6190B1A2" w14:textId="77777777" w:rsidTr="00611082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F545B5" w:rsidRDefault="00F545B5" w:rsidP="00F545B5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780BD5BB" w14:textId="7A77F07F" w:rsidR="00F545B5" w:rsidRDefault="00F545B5" w:rsidP="00F545B5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220" w:type="dxa"/>
            <w:vAlign w:val="center"/>
          </w:tcPr>
          <w:p w14:paraId="3487BA81" w14:textId="216298C6" w:rsidR="00F545B5" w:rsidRPr="00231FF2" w:rsidRDefault="00F545B5" w:rsidP="00F545B5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 w:rsidRPr="00231FF2"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教学内容</w:t>
            </w:r>
          </w:p>
        </w:tc>
        <w:tc>
          <w:tcPr>
            <w:tcW w:w="2410" w:type="dxa"/>
            <w:vAlign w:val="center"/>
          </w:tcPr>
          <w:p w14:paraId="48578B37" w14:textId="4F4DCC65" w:rsidR="00F545B5" w:rsidRPr="00F545B5" w:rsidRDefault="00F545B5" w:rsidP="00F545B5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 w:rsidRPr="00F545B5"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教学方式</w:t>
            </w:r>
          </w:p>
        </w:tc>
        <w:tc>
          <w:tcPr>
            <w:tcW w:w="1700" w:type="dxa"/>
            <w:vAlign w:val="center"/>
          </w:tcPr>
          <w:p w14:paraId="6AE647F9" w14:textId="59F1403F" w:rsidR="00F545B5" w:rsidRPr="00F545B5" w:rsidRDefault="00F545B5" w:rsidP="00F545B5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 w:rsidRPr="00F545B5">
              <w:rPr>
                <w:rFonts w:ascii="黑体" w:eastAsia="黑体" w:hAnsi="黑体" w:cs="黑体" w:hint="eastAsia"/>
                <w:kern w:val="0"/>
                <w:sz w:val="21"/>
                <w:szCs w:val="21"/>
              </w:rPr>
              <w:t>作业</w:t>
            </w:r>
          </w:p>
        </w:tc>
      </w:tr>
      <w:tr w:rsidR="00872460" w14:paraId="44A61D03" w14:textId="77777777" w:rsidTr="00917835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872460" w:rsidRPr="00611082" w:rsidRDefault="00872460" w:rsidP="0087246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611082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21" w:type="dxa"/>
            <w:vAlign w:val="center"/>
          </w:tcPr>
          <w:p w14:paraId="7806BFDB" w14:textId="171D3869" w:rsidR="00872460" w:rsidRPr="00611082" w:rsidRDefault="00CF28B7" w:rsidP="0087246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D4B377" w14:textId="29574F2A" w:rsidR="00872460" w:rsidRPr="00611082" w:rsidRDefault="00872460" w:rsidP="00872460">
            <w:pPr>
              <w:widowControl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语言学绪论；语言的本质及功能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5E13A8" w14:textId="202479A4" w:rsidR="00872460" w:rsidRPr="00611082" w:rsidRDefault="00872460" w:rsidP="0087246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黑体" w:hint="eastAsia"/>
                <w:sz w:val="21"/>
                <w:szCs w:val="21"/>
              </w:rPr>
              <w:t>课堂讲授，讨论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54813" w14:textId="74858F71" w:rsidR="00872460" w:rsidRPr="00611082" w:rsidRDefault="00872460" w:rsidP="0087246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相关文献拓展阅读</w:t>
            </w:r>
          </w:p>
        </w:tc>
      </w:tr>
      <w:tr w:rsidR="00872460" w14:paraId="0372CC72" w14:textId="77777777" w:rsidTr="00917835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872460" w:rsidRPr="00611082" w:rsidRDefault="00872460" w:rsidP="0087246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611082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  <w:vAlign w:val="center"/>
          </w:tcPr>
          <w:p w14:paraId="00213A3B" w14:textId="2EDCBDAF" w:rsidR="00872460" w:rsidRPr="00611082" w:rsidRDefault="00CF28B7" w:rsidP="0087246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EB41EF" w14:textId="1686ADD9" w:rsidR="00872460" w:rsidRPr="00CF28B7" w:rsidRDefault="00872460" w:rsidP="00CF28B7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语音学和音位学：音素、音节、音位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7B6D8A" w14:textId="3EBDC4C5" w:rsidR="00872460" w:rsidRPr="00611082" w:rsidRDefault="00872460" w:rsidP="0087246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黑体" w:hint="eastAsia"/>
                <w:sz w:val="21"/>
                <w:szCs w:val="21"/>
              </w:rPr>
              <w:t>课堂讲授，讨论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0C0060" w14:textId="3771394D" w:rsidR="00872460" w:rsidRPr="00611082" w:rsidRDefault="00872460" w:rsidP="00CF28B7">
            <w:pPr>
              <w:widowControl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相关文献拓展阅读</w:t>
            </w:r>
          </w:p>
        </w:tc>
      </w:tr>
      <w:tr w:rsidR="00CF28B7" w14:paraId="4826EC7E" w14:textId="77777777" w:rsidTr="00917835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D9DE69" w14:textId="184B6D46" w:rsidR="00CF28B7" w:rsidRPr="00611082" w:rsidRDefault="00CF28B7" w:rsidP="0087246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21" w:type="dxa"/>
            <w:vAlign w:val="center"/>
          </w:tcPr>
          <w:p w14:paraId="53363CCF" w14:textId="20ABE58E" w:rsidR="00CF28B7" w:rsidRDefault="00CF28B7" w:rsidP="0087246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C7A2CB" w14:textId="2797A004" w:rsidR="00CF28B7" w:rsidRDefault="00CF28B7" w:rsidP="00872460">
            <w:pPr>
              <w:rPr>
                <w:rFonts w:asciiTheme="minorEastAsia" w:eastAsiaTheme="minorEastAsia" w:hAnsiTheme="minorEastAsia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符号学和语言符号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BD3E88" w14:textId="395D0F9F" w:rsidR="00CF28B7" w:rsidRDefault="00CF28B7" w:rsidP="00872460">
            <w:pPr>
              <w:widowControl/>
              <w:jc w:val="center"/>
              <w:rPr>
                <w:rFonts w:asciiTheme="minorEastAsia" w:eastAsiaTheme="minorEastAsia" w:hAnsiTheme="minorEastAsia" w:cs="黑体"/>
                <w:sz w:val="21"/>
                <w:szCs w:val="21"/>
              </w:rPr>
            </w:pPr>
            <w:r w:rsidRPr="00CF28B7">
              <w:rPr>
                <w:rFonts w:asciiTheme="minorEastAsia" w:eastAsiaTheme="minorEastAsia" w:hAnsiTheme="minorEastAsia" w:cs="黑体" w:hint="eastAsia"/>
                <w:sz w:val="21"/>
                <w:szCs w:val="21"/>
              </w:rPr>
              <w:t>课堂讲授，讨论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14B9C1" w14:textId="4E69F087" w:rsidR="00CF28B7" w:rsidRDefault="00CF28B7" w:rsidP="00CF28B7">
            <w:pPr>
              <w:widowControl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CF28B7">
              <w:rPr>
                <w:rFonts w:asciiTheme="minorEastAsia" w:eastAsiaTheme="minorEastAsia" w:hAnsiTheme="minorEastAsia" w:hint="eastAsia"/>
                <w:sz w:val="21"/>
                <w:szCs w:val="21"/>
              </w:rPr>
              <w:t>相关文献拓展阅读</w:t>
            </w:r>
          </w:p>
        </w:tc>
      </w:tr>
      <w:tr w:rsidR="00872460" w14:paraId="2D4ADCA0" w14:textId="77777777" w:rsidTr="00917835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339B8470" w:rsidR="00872460" w:rsidRPr="00611082" w:rsidRDefault="00CF28B7" w:rsidP="0087246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  <w:vAlign w:val="center"/>
          </w:tcPr>
          <w:p w14:paraId="0B78D30E" w14:textId="0798C71C" w:rsidR="00872460" w:rsidRPr="00611082" w:rsidRDefault="00CF28B7" w:rsidP="0087246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358EBA" w14:textId="2069955F" w:rsidR="00872460" w:rsidRPr="00611082" w:rsidRDefault="00872460" w:rsidP="00872460">
            <w:pPr>
              <w:widowControl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lang w:eastAsia="zh-CN"/>
              </w:rPr>
              <w:t>语义学：历时研究法、共时研究法、义素分析法；跨文化的语义差异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50D5BB" w14:textId="06DAAEE0" w:rsidR="00872460" w:rsidRPr="00611082" w:rsidRDefault="00872460" w:rsidP="0087246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黑体" w:hint="eastAsia"/>
                <w:sz w:val="21"/>
                <w:szCs w:val="21"/>
              </w:rPr>
              <w:t>课堂讲授，讨论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4A8DB7" w14:textId="000BC58F" w:rsidR="00872460" w:rsidRPr="00611082" w:rsidRDefault="00872460" w:rsidP="0087246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相关文献拓展阅读</w:t>
            </w:r>
          </w:p>
        </w:tc>
      </w:tr>
      <w:tr w:rsidR="00CF28B7" w14:paraId="3B7C6BA0" w14:textId="77777777" w:rsidTr="00917835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48D97B" w14:textId="2DA1DDA8" w:rsidR="00CF28B7" w:rsidRPr="00611082" w:rsidRDefault="00CF28B7" w:rsidP="0087246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21" w:type="dxa"/>
            <w:vAlign w:val="center"/>
          </w:tcPr>
          <w:p w14:paraId="12CC4935" w14:textId="556AEA31" w:rsidR="00CF28B7" w:rsidRDefault="00CF28B7" w:rsidP="0087246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1441B" w14:textId="27FCD9D4" w:rsidR="00CF28B7" w:rsidRDefault="00251576" w:rsidP="00872460">
            <w:pPr>
              <w:widowControl/>
              <w:rPr>
                <w:rFonts w:asciiTheme="minorEastAsia" w:eastAsiaTheme="minorEastAsia" w:hAnsiTheme="minorEastAsia"/>
                <w:lang w:eastAsia="zh-CN"/>
              </w:rPr>
            </w:pPr>
            <w:r w:rsidRPr="00251576">
              <w:rPr>
                <w:rFonts w:asciiTheme="minorEastAsia" w:eastAsiaTheme="minorEastAsia" w:hAnsiTheme="minorEastAsia" w:hint="eastAsia"/>
                <w:lang w:eastAsia="zh-CN"/>
              </w:rPr>
              <w:t>语用学：语境和语义；会话含义；语用学对德语语法的指导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3E8F16" w14:textId="77777777" w:rsidR="00CF28B7" w:rsidRDefault="00CF28B7" w:rsidP="00872460">
            <w:pPr>
              <w:widowControl/>
              <w:jc w:val="center"/>
              <w:rPr>
                <w:rFonts w:asciiTheme="minorEastAsia" w:eastAsiaTheme="minorEastAsia" w:hAnsiTheme="minorEastAsia" w:cs="黑体"/>
                <w:sz w:val="21"/>
                <w:szCs w:val="21"/>
                <w:lang w:eastAsia="zh-CN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03F937" w14:textId="77777777" w:rsidR="00CF28B7" w:rsidRDefault="00CF28B7" w:rsidP="00872460">
            <w:pPr>
              <w:widowControl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</w:p>
        </w:tc>
      </w:tr>
      <w:tr w:rsidR="00872460" w14:paraId="564FAD3A" w14:textId="77777777" w:rsidTr="00917835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4F312896" w:rsidR="00872460" w:rsidRPr="00611082" w:rsidRDefault="00CF28B7" w:rsidP="0087246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lastRenderedPageBreak/>
              <w:t>6</w:t>
            </w:r>
          </w:p>
        </w:tc>
        <w:tc>
          <w:tcPr>
            <w:tcW w:w="721" w:type="dxa"/>
            <w:vAlign w:val="center"/>
          </w:tcPr>
          <w:p w14:paraId="46098286" w14:textId="2F006CA4" w:rsidR="00872460" w:rsidRPr="00611082" w:rsidRDefault="00CF28B7" w:rsidP="0087246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4EA02B" w14:textId="5BD5BCE1" w:rsidR="00872460" w:rsidRPr="00611082" w:rsidRDefault="00251576" w:rsidP="00872460">
            <w:pPr>
              <w:widowControl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251576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词法学：语素以及分类、德语构词、汉德构词比较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B1A3AB" w14:textId="5F85B525" w:rsidR="00872460" w:rsidRPr="00611082" w:rsidRDefault="00872460" w:rsidP="0087246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黑体" w:hint="eastAsia"/>
                <w:sz w:val="21"/>
                <w:szCs w:val="21"/>
              </w:rPr>
              <w:t>课堂讲授，</w:t>
            </w:r>
            <w:r w:rsidR="00CF28B7">
              <w:rPr>
                <w:rFonts w:asciiTheme="minorEastAsia" w:eastAsiaTheme="minorEastAsia" w:hAnsiTheme="minorEastAsia" w:cs="黑体" w:hint="eastAsia"/>
                <w:sz w:val="21"/>
                <w:szCs w:val="21"/>
                <w:lang w:eastAsia="zh-CN"/>
              </w:rPr>
              <w:t>讨论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CB3B6B" w14:textId="77FC2EA7" w:rsidR="00872460" w:rsidRPr="00611082" w:rsidRDefault="00872460" w:rsidP="0087246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相关文献拓展阅读</w:t>
            </w:r>
          </w:p>
        </w:tc>
      </w:tr>
      <w:tr w:rsidR="00CF28B7" w14:paraId="5C760DA9" w14:textId="77777777" w:rsidTr="00917835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07AAA8" w14:textId="37F6FA9D" w:rsidR="00CF28B7" w:rsidRDefault="00CF28B7" w:rsidP="00CF28B7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21" w:type="dxa"/>
            <w:vAlign w:val="center"/>
          </w:tcPr>
          <w:p w14:paraId="142AD90F" w14:textId="18F93A4B" w:rsidR="00CF28B7" w:rsidRDefault="00CF28B7" w:rsidP="00CF28B7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D5C8D3" w14:textId="1A0F2E8D" w:rsidR="00201803" w:rsidRDefault="00201803" w:rsidP="00CF28B7">
            <w:pPr>
              <w:widowControl/>
              <w:rPr>
                <w:rFonts w:asciiTheme="minorEastAsia" w:eastAsiaTheme="minorEastAsia" w:hAnsiTheme="minorEastAsia"/>
                <w:lang w:eastAsia="zh-CN"/>
              </w:rPr>
            </w:pPr>
            <w:r w:rsidRPr="00201803">
              <w:rPr>
                <w:rFonts w:asciiTheme="minorEastAsia" w:eastAsiaTheme="minorEastAsia" w:hAnsiTheme="minorEastAsia" w:hint="eastAsia"/>
                <w:lang w:eastAsia="zh-CN"/>
              </w:rPr>
              <w:t>句法学：词类及其句法功能；德语句子语序；汉德语法特点对比及文化根基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61F39" w14:textId="0AAEC592" w:rsidR="00CF28B7" w:rsidRPr="00201803" w:rsidRDefault="00CF28B7" w:rsidP="00CF28B7">
            <w:pPr>
              <w:widowControl/>
              <w:jc w:val="center"/>
              <w:rPr>
                <w:rFonts w:asciiTheme="minorEastAsia" w:eastAsiaTheme="minorEastAsia" w:hAnsiTheme="minorEastAsia" w:cs="黑体"/>
                <w:sz w:val="21"/>
                <w:szCs w:val="21"/>
                <w:lang w:eastAsia="zh-CN"/>
              </w:rPr>
            </w:pPr>
            <w:r w:rsidRPr="00201803">
              <w:rPr>
                <w:rFonts w:hint="eastAsia"/>
                <w:sz w:val="21"/>
                <w:szCs w:val="21"/>
              </w:rPr>
              <w:t>课堂讲授，讨论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6875A4" w14:textId="6DDE1D1F" w:rsidR="00CF28B7" w:rsidRPr="00201803" w:rsidRDefault="00CF28B7" w:rsidP="00CF28B7">
            <w:pPr>
              <w:widowControl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201803">
              <w:rPr>
                <w:rFonts w:hint="eastAsia"/>
                <w:sz w:val="21"/>
                <w:szCs w:val="21"/>
              </w:rPr>
              <w:t>相关文献拓展阅读</w:t>
            </w:r>
          </w:p>
        </w:tc>
      </w:tr>
      <w:tr w:rsidR="00872460" w14:paraId="445266B7" w14:textId="77777777" w:rsidTr="00917835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6DA021E8" w:rsidR="00872460" w:rsidRPr="00611082" w:rsidRDefault="00CF28B7" w:rsidP="0087246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21" w:type="dxa"/>
            <w:vAlign w:val="center"/>
          </w:tcPr>
          <w:p w14:paraId="0B417423" w14:textId="0E005589" w:rsidR="00872460" w:rsidRPr="00611082" w:rsidRDefault="00CF28B7" w:rsidP="0087246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30E3BF" w14:textId="6B1AECD4" w:rsidR="00CF28B7" w:rsidRPr="00201803" w:rsidRDefault="00201803" w:rsidP="00872460">
            <w:pPr>
              <w:widowControl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 w:rsidRPr="00201803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综合测试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4FE6F9" w14:textId="24ECDE62" w:rsidR="00872460" w:rsidRPr="00611082" w:rsidRDefault="00201803" w:rsidP="0087246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cs="Arial" w:hint="eastAsia"/>
                <w:kern w:val="0"/>
                <w:sz w:val="21"/>
                <w:szCs w:val="21"/>
                <w:lang w:eastAsia="zh-CN"/>
              </w:rPr>
              <w:t>测试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1DDF91" w14:textId="129CB9FD" w:rsidR="00872460" w:rsidRPr="00611082" w:rsidRDefault="00201803" w:rsidP="00872460">
            <w:pPr>
              <w:widowControl/>
              <w:jc w:val="center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无</w:t>
            </w:r>
          </w:p>
        </w:tc>
      </w:tr>
    </w:tbl>
    <w:p w14:paraId="5C152952" w14:textId="5F165684" w:rsidR="00FD1B13" w:rsidRPr="00FD1B13" w:rsidRDefault="00372DCB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 w:rsidRPr="00FD1B13">
        <w:rPr>
          <w:rFonts w:ascii="黑体" w:eastAsia="黑体" w:hAnsi="黑体" w:hint="eastAsia"/>
          <w:bCs/>
          <w:color w:val="000000"/>
          <w:lang w:eastAsia="zh-CN"/>
        </w:rPr>
        <w:t>三、</w:t>
      </w:r>
      <w:r w:rsidR="00D93FA5">
        <w:rPr>
          <w:rFonts w:ascii="黑体" w:eastAsia="黑体" w:hAnsi="黑体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9C2C0A" w14:paraId="36B59D70" w14:textId="77777777" w:rsidTr="00583387">
        <w:trPr>
          <w:trHeight w:val="454"/>
        </w:trPr>
        <w:tc>
          <w:tcPr>
            <w:tcW w:w="1809" w:type="dxa"/>
            <w:vAlign w:val="center"/>
          </w:tcPr>
          <w:p w14:paraId="2BA0AB88" w14:textId="77777777" w:rsidR="009C2C0A" w:rsidRPr="00055B75" w:rsidRDefault="009C2C0A" w:rsidP="00583387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4DE146FD" w14:textId="77777777" w:rsidR="009C2C0A" w:rsidRPr="00055B75" w:rsidRDefault="009C2C0A" w:rsidP="00583387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 w:rsidRPr="00055B75"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66D35CB" w14:textId="77777777" w:rsidR="009C2C0A" w:rsidRPr="00055B75" w:rsidRDefault="009C2C0A" w:rsidP="00583387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872460" w14:paraId="0B63526A" w14:textId="77777777" w:rsidTr="00EC058D">
        <w:trPr>
          <w:trHeight w:val="340"/>
        </w:trPr>
        <w:tc>
          <w:tcPr>
            <w:tcW w:w="1809" w:type="dxa"/>
            <w:tcBorders>
              <w:left w:val="single" w:sz="12" w:space="0" w:color="auto"/>
            </w:tcBorders>
            <w:vAlign w:val="center"/>
          </w:tcPr>
          <w:p w14:paraId="0096401F" w14:textId="20CB6104" w:rsidR="00872460" w:rsidRPr="00055B75" w:rsidRDefault="00872460" w:rsidP="0087246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7011CA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1F269C69" w14:textId="4D0A0288" w:rsidR="00872460" w:rsidRPr="009C2C0A" w:rsidRDefault="00621E9E" w:rsidP="00872460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>
              <w:rPr>
                <w:rFonts w:eastAsiaTheme="minorEastAsia" w:hint="eastAsia"/>
                <w:lang w:eastAsia="zh-CN"/>
              </w:rPr>
              <w:t>3</w:t>
            </w:r>
            <w:r w:rsidR="00872460">
              <w:rPr>
                <w:rFonts w:eastAsiaTheme="minorEastAsia" w:hint="eastAsia"/>
                <w:lang w:eastAsia="zh-CN"/>
              </w:rPr>
              <w:t>0</w:t>
            </w:r>
            <w:r w:rsidR="00872460">
              <w:t>%</w:t>
            </w:r>
          </w:p>
        </w:tc>
        <w:tc>
          <w:tcPr>
            <w:tcW w:w="5387" w:type="dxa"/>
            <w:tcBorders>
              <w:right w:val="double" w:sz="4" w:space="0" w:color="auto"/>
            </w:tcBorders>
            <w:vAlign w:val="center"/>
          </w:tcPr>
          <w:p w14:paraId="274B35FF" w14:textId="70CC2477" w:rsidR="00872460" w:rsidRPr="00872460" w:rsidRDefault="00872460" w:rsidP="00872460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  <w:lang w:eastAsia="zh-CN"/>
              </w:rPr>
            </w:pPr>
            <w:r w:rsidRPr="00872460">
              <w:rPr>
                <w:rFonts w:asciiTheme="minorEastAsia" w:eastAsiaTheme="minorEastAsia" w:hAnsiTheme="minorEastAsia" w:hint="eastAsia"/>
              </w:rPr>
              <w:t>章节</w:t>
            </w:r>
            <w:r w:rsidR="004C4E2A">
              <w:rPr>
                <w:rFonts w:asciiTheme="minorEastAsia" w:eastAsiaTheme="minorEastAsia" w:hAnsiTheme="minorEastAsia" w:hint="eastAsia"/>
              </w:rPr>
              <w:t>测验</w:t>
            </w:r>
          </w:p>
        </w:tc>
      </w:tr>
      <w:tr w:rsidR="00872460" w14:paraId="114DDD5A" w14:textId="77777777" w:rsidTr="00EC058D">
        <w:trPr>
          <w:trHeight w:val="340"/>
        </w:trPr>
        <w:tc>
          <w:tcPr>
            <w:tcW w:w="1809" w:type="dxa"/>
            <w:tcBorders>
              <w:left w:val="single" w:sz="12" w:space="0" w:color="auto"/>
            </w:tcBorders>
            <w:vAlign w:val="center"/>
          </w:tcPr>
          <w:p w14:paraId="7C5D755F" w14:textId="256ABA07" w:rsidR="00872460" w:rsidRPr="00055B75" w:rsidRDefault="00872460" w:rsidP="0087246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7011CA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286CC34C" w14:textId="46879DCC" w:rsidR="00872460" w:rsidRPr="009C2C0A" w:rsidRDefault="00621E9E" w:rsidP="00872460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</w:rPr>
            </w:pPr>
            <w:r>
              <w:rPr>
                <w:rFonts w:eastAsiaTheme="minorEastAsia" w:hint="eastAsia"/>
                <w:lang w:eastAsia="zh-CN"/>
              </w:rPr>
              <w:t>3</w:t>
            </w:r>
            <w:r w:rsidR="00872460">
              <w:rPr>
                <w:rFonts w:eastAsiaTheme="minorEastAsia" w:hint="eastAsia"/>
                <w:lang w:eastAsia="zh-CN"/>
              </w:rPr>
              <w:t>0</w:t>
            </w:r>
            <w:r w:rsidR="00872460">
              <w:t>%</w:t>
            </w:r>
          </w:p>
        </w:tc>
        <w:tc>
          <w:tcPr>
            <w:tcW w:w="5387" w:type="dxa"/>
            <w:tcBorders>
              <w:right w:val="double" w:sz="4" w:space="0" w:color="auto"/>
            </w:tcBorders>
            <w:vAlign w:val="center"/>
          </w:tcPr>
          <w:p w14:paraId="6F8D0D8D" w14:textId="650C7B18" w:rsidR="00872460" w:rsidRPr="00872460" w:rsidRDefault="00AC4536" w:rsidP="00872460">
            <w:pPr>
              <w:snapToGrid w:val="0"/>
              <w:jc w:val="center"/>
              <w:rPr>
                <w:rFonts w:asciiTheme="minorEastAsia" w:eastAsiaTheme="minorEastAsia" w:hAnsiTheme="minorEastAsia" w:cs="Arial"/>
                <w:bCs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</w:rPr>
              <w:t>项目作业</w:t>
            </w:r>
          </w:p>
        </w:tc>
      </w:tr>
      <w:tr w:rsidR="006A1783" w14:paraId="7792A58E" w14:textId="77777777" w:rsidTr="00700081">
        <w:trPr>
          <w:trHeight w:val="340"/>
        </w:trPr>
        <w:tc>
          <w:tcPr>
            <w:tcW w:w="1809" w:type="dxa"/>
            <w:tcBorders>
              <w:left w:val="single" w:sz="12" w:space="0" w:color="auto"/>
            </w:tcBorders>
          </w:tcPr>
          <w:p w14:paraId="6137D1F0" w14:textId="57CC73E0" w:rsidR="006A1783" w:rsidRPr="007011CA" w:rsidRDefault="006A1783" w:rsidP="006A1783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  <w:lang w:eastAsia="zh-CN"/>
              </w:rPr>
            </w:pPr>
            <w:r w:rsidRPr="007011CA">
              <w:rPr>
                <w:rFonts w:ascii="Arial" w:eastAsia="黑体" w:hAnsi="Arial" w:cs="Arial"/>
                <w:bCs/>
                <w:sz w:val="21"/>
                <w:szCs w:val="21"/>
              </w:rPr>
              <w:t>X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843" w:type="dxa"/>
          </w:tcPr>
          <w:p w14:paraId="357DBC87" w14:textId="0C0EB90B" w:rsidR="006A1783" w:rsidRDefault="00621E9E" w:rsidP="006A1783">
            <w:pPr>
              <w:snapToGrid w:val="0"/>
              <w:jc w:val="center"/>
              <w:rPr>
                <w:rFonts w:eastAsiaTheme="minorEastAsia"/>
                <w:lang w:eastAsia="zh-CN"/>
              </w:rPr>
            </w:pPr>
            <w:r>
              <w:rPr>
                <w:rFonts w:eastAsiaTheme="minorEastAsia" w:hint="eastAsia"/>
                <w:lang w:eastAsia="zh-CN"/>
              </w:rPr>
              <w:t>4</w:t>
            </w:r>
            <w:r w:rsidR="006A1783" w:rsidRPr="00E10EE1">
              <w:t>0%</w:t>
            </w:r>
          </w:p>
        </w:tc>
        <w:tc>
          <w:tcPr>
            <w:tcW w:w="5387" w:type="dxa"/>
            <w:tcBorders>
              <w:right w:val="double" w:sz="4" w:space="0" w:color="auto"/>
            </w:tcBorders>
          </w:tcPr>
          <w:p w14:paraId="33B666CD" w14:textId="0D7FBDE4" w:rsidR="006A1783" w:rsidRDefault="006A1783" w:rsidP="006A1783">
            <w:pPr>
              <w:snapToGrid w:val="0"/>
              <w:jc w:val="center"/>
              <w:rPr>
                <w:rFonts w:asciiTheme="minorEastAsia" w:eastAsiaTheme="minorEastAsia" w:hAnsiTheme="minorEastAsia"/>
              </w:rPr>
            </w:pPr>
            <w:r w:rsidRPr="006A1783">
              <w:rPr>
                <w:rFonts w:hint="eastAsia"/>
              </w:rPr>
              <w:t>综合测试</w:t>
            </w:r>
          </w:p>
        </w:tc>
      </w:tr>
    </w:tbl>
    <w:p w14:paraId="480A6B4D" w14:textId="77777777" w:rsidR="00A278DA" w:rsidRPr="00E80D3A" w:rsidRDefault="00A278DA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52C33EFD" w14:textId="700A5BAF" w:rsidR="00A278DA" w:rsidRPr="00925B62" w:rsidRDefault="00372DCB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任课教师：  </w:t>
      </w:r>
      <w:r w:rsidR="00F545B5"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19A24B7C" wp14:editId="6329E2BE">
            <wp:extent cx="693347" cy="259161"/>
            <wp:effectExtent l="0" t="0" r="0" b="7620"/>
            <wp:docPr id="7735053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2" cy="2610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系主任审核： </w:t>
      </w:r>
      <w:r w:rsidR="00D35672"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655A9562" wp14:editId="20AB8B43">
            <wp:extent cx="499745" cy="280670"/>
            <wp:effectExtent l="0" t="0" r="0" b="5080"/>
            <wp:docPr id="99752197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28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822C6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日期：</w:t>
      </w:r>
      <w:r w:rsidR="00363CA3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</w:t>
      </w:r>
      <w:r w:rsidR="00363CA3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02</w:t>
      </w:r>
      <w:r w:rsidR="00D3567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 w:rsidR="00363CA3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</w:t>
      </w:r>
      <w:r w:rsidR="00C972A8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9</w:t>
      </w:r>
      <w:r w:rsidR="00363CA3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.</w:t>
      </w:r>
      <w:r w:rsidR="009C2C0A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3</w:t>
      </w:r>
      <w:r w:rsidR="00FD1B13" w:rsidRPr="00925B62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925B62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47EAD" w14:textId="77777777" w:rsidR="00372DCB" w:rsidRDefault="00372DCB">
      <w:r>
        <w:separator/>
      </w:r>
    </w:p>
  </w:endnote>
  <w:endnote w:type="continuationSeparator" w:id="0">
    <w:p w14:paraId="2F3FD39E" w14:textId="77777777" w:rsidR="00372DCB" w:rsidRDefault="00372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Segoe Print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ED820" w14:textId="77777777" w:rsidR="00372DCB" w:rsidRDefault="00372DCB">
      <w:r>
        <w:separator/>
      </w:r>
    </w:p>
  </w:footnote>
  <w:footnote w:type="continuationSeparator" w:id="0">
    <w:p w14:paraId="4BA4FE51" w14:textId="77777777" w:rsidR="00372DCB" w:rsidRDefault="00372D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899587727">
    <w:abstractNumId w:val="0"/>
  </w:num>
  <w:num w:numId="2" w16cid:durableId="207762033">
    <w:abstractNumId w:val="2"/>
  </w:num>
  <w:num w:numId="3" w16cid:durableId="2132043613">
    <w:abstractNumId w:val="4"/>
  </w:num>
  <w:num w:numId="4" w16cid:durableId="1915361388">
    <w:abstractNumId w:val="5"/>
  </w:num>
  <w:num w:numId="5" w16cid:durableId="292714742">
    <w:abstractNumId w:val="3"/>
  </w:num>
  <w:num w:numId="6" w16cid:durableId="18522575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657"/>
    <w:rsid w:val="00001805"/>
    <w:rsid w:val="00001A9A"/>
    <w:rsid w:val="000138B2"/>
    <w:rsid w:val="00033DE5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A6AB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1803"/>
    <w:rsid w:val="00207629"/>
    <w:rsid w:val="00212E8E"/>
    <w:rsid w:val="002174A6"/>
    <w:rsid w:val="0021779C"/>
    <w:rsid w:val="0022097D"/>
    <w:rsid w:val="00231FF2"/>
    <w:rsid w:val="00233384"/>
    <w:rsid w:val="00233529"/>
    <w:rsid w:val="00240B53"/>
    <w:rsid w:val="00251576"/>
    <w:rsid w:val="00270AFE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D390C"/>
    <w:rsid w:val="002E0E77"/>
    <w:rsid w:val="002E39E6"/>
    <w:rsid w:val="002E7F5C"/>
    <w:rsid w:val="002F20BD"/>
    <w:rsid w:val="002F2551"/>
    <w:rsid w:val="002F4DC5"/>
    <w:rsid w:val="00300031"/>
    <w:rsid w:val="00302917"/>
    <w:rsid w:val="00307CA5"/>
    <w:rsid w:val="00320244"/>
    <w:rsid w:val="00323A00"/>
    <w:rsid w:val="00325BFB"/>
    <w:rsid w:val="00326D1F"/>
    <w:rsid w:val="00331EC3"/>
    <w:rsid w:val="00334F9A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63CA3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4C8B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4E2A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05D70"/>
    <w:rsid w:val="00611082"/>
    <w:rsid w:val="006123C8"/>
    <w:rsid w:val="006146E0"/>
    <w:rsid w:val="006208E9"/>
    <w:rsid w:val="00621E9E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579EE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1783"/>
    <w:rsid w:val="006A2DDC"/>
    <w:rsid w:val="006A4FA3"/>
    <w:rsid w:val="006A5D52"/>
    <w:rsid w:val="006A6BE4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3D9E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792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2460"/>
    <w:rsid w:val="00872E43"/>
    <w:rsid w:val="00873C4B"/>
    <w:rsid w:val="00882E20"/>
    <w:rsid w:val="00892651"/>
    <w:rsid w:val="0089554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AE4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25B7B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53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0A"/>
    <w:rsid w:val="009C2C3A"/>
    <w:rsid w:val="009C4AF0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4536"/>
    <w:rsid w:val="00AC534F"/>
    <w:rsid w:val="00AC5AA6"/>
    <w:rsid w:val="00AD15FD"/>
    <w:rsid w:val="00AD3670"/>
    <w:rsid w:val="00AD606E"/>
    <w:rsid w:val="00AF1081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627D8"/>
    <w:rsid w:val="00B6355B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2A8"/>
    <w:rsid w:val="00C97B4D"/>
    <w:rsid w:val="00CA1CEF"/>
    <w:rsid w:val="00CA3152"/>
    <w:rsid w:val="00CB08A7"/>
    <w:rsid w:val="00CB6942"/>
    <w:rsid w:val="00CB7109"/>
    <w:rsid w:val="00CC0BE5"/>
    <w:rsid w:val="00CC61FB"/>
    <w:rsid w:val="00CC7DCB"/>
    <w:rsid w:val="00CD1F19"/>
    <w:rsid w:val="00CD68E8"/>
    <w:rsid w:val="00CE12AB"/>
    <w:rsid w:val="00CE601F"/>
    <w:rsid w:val="00CE77BE"/>
    <w:rsid w:val="00CF0452"/>
    <w:rsid w:val="00CF057C"/>
    <w:rsid w:val="00CF089F"/>
    <w:rsid w:val="00CF0C9C"/>
    <w:rsid w:val="00CF28B7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5672"/>
    <w:rsid w:val="00D36F07"/>
    <w:rsid w:val="00D50B58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3C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11DAB"/>
    <w:rsid w:val="00F14CE0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45B5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562</Words>
  <Characters>214</Characters>
  <Application>Microsoft Office Word</Application>
  <DocSecurity>0</DocSecurity>
  <Lines>1</Lines>
  <Paragraphs>1</Paragraphs>
  <ScaleCrop>false</ScaleCrop>
  <Company>CMT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Jianhui Hou</cp:lastModifiedBy>
  <cp:revision>12</cp:revision>
  <cp:lastPrinted>2026-09-07T05:50:00Z</cp:lastPrinted>
  <dcterms:created xsi:type="dcterms:W3CDTF">2024-09-02T13:41:00Z</dcterms:created>
  <dcterms:modified xsi:type="dcterms:W3CDTF">2026-09-09T05:34:00Z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