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629082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01438CD4">
      <w:pPr>
        <w:snapToGrid w:val="0"/>
        <w:jc w:val="center"/>
        <w:rPr>
          <w:sz w:val="6"/>
          <w:szCs w:val="6"/>
        </w:rPr>
      </w:pPr>
    </w:p>
    <w:p w14:paraId="4DA58BE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D29BDEB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03F56C22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3BF2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F41A70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F2DD71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1020011</w:t>
            </w:r>
          </w:p>
        </w:tc>
        <w:tc>
          <w:tcPr>
            <w:tcW w:w="1134" w:type="dxa"/>
            <w:vAlign w:val="center"/>
          </w:tcPr>
          <w:p w14:paraId="789D73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A1055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日语（1）</w:t>
            </w:r>
          </w:p>
        </w:tc>
      </w:tr>
      <w:tr w14:paraId="6AAF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3A03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8A38C4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4.0</w:t>
            </w:r>
          </w:p>
        </w:tc>
        <w:tc>
          <w:tcPr>
            <w:tcW w:w="1134" w:type="dxa"/>
            <w:vAlign w:val="center"/>
          </w:tcPr>
          <w:p w14:paraId="2E1FE5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D47372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61A5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1CD85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EF428E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毛贺力</w:t>
            </w:r>
          </w:p>
        </w:tc>
        <w:tc>
          <w:tcPr>
            <w:tcW w:w="1134" w:type="dxa"/>
            <w:vAlign w:val="center"/>
          </w:tcPr>
          <w:p w14:paraId="06AF4C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15B465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2756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0A748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2BF348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 w14:paraId="2D5F84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FF7D37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一教405</w:t>
            </w:r>
          </w:p>
        </w:tc>
      </w:tr>
      <w:tr w14:paraId="1DE2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89BB9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4B241F9"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周一13-14线上答疑</w:t>
            </w:r>
          </w:p>
        </w:tc>
      </w:tr>
      <w:tr w14:paraId="6D73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4174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496CD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《中日交流标准日本语》（初级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∙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1625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CC34FB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908CC2B">
            <w:pPr>
              <w:tabs>
                <w:tab w:val="left" w:pos="0"/>
              </w:tabs>
              <w:spacing w:line="46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中日交流标准日本语初级同步练习》，人民教育出版社</w:t>
            </w:r>
          </w:p>
          <w:p w14:paraId="489732F7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《新版 中日交流标准日本语初级词汇手册》，人民教育出版社</w:t>
            </w:r>
          </w:p>
          <w:p w14:paraId="3728E493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《新 日本语能力考试N5语法（解说篇）》，刘文照·海老原博，华东理工大学出版社</w:t>
            </w:r>
          </w:p>
        </w:tc>
      </w:tr>
    </w:tbl>
    <w:p w14:paraId="4FC6A84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59502151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843"/>
        <w:gridCol w:w="2410"/>
      </w:tblGrid>
      <w:tr w14:paraId="404E0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7C69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01AB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88E3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826D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FE89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B204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3EB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  <w:t>五十音图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89EF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ED8F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背诵并默写五十音图</w:t>
            </w:r>
          </w:p>
        </w:tc>
      </w:tr>
      <w:tr w14:paraId="5071B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EEF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A0BF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第</w:t>
            </w:r>
            <w:r>
              <w:rPr>
                <w:rFonts w:hint="eastAsia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sz w:val="18"/>
                <w:szCs w:val="18"/>
                <w:lang w:eastAsia="ja-JP"/>
              </w:rPr>
              <w:t>私は田中です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A1A5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E551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65A58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2EDD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DEDC2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第2課　これは本です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F547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11DB1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2CA9A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251F7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D6F23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第3課　ここは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学校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0087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8477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0AFAE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450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8BE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第4課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昨日は6月29日です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765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12B6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1B00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750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00B5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吉田さんは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会社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へ行きます 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646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2DB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2322D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36FF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FC7C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田中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新聞を読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みます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FA40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969C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4A36C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BB2C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4DA9A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田中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万年筆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で手紙を書きます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C208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5E082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50822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902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EB4D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部屋に机があります。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2BE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4A1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32360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0B46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39A62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デパートの建物は高い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8D7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B89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3D750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863FB">
            <w:pPr>
              <w:widowControl/>
              <w:ind w:firstLine="90" w:firstLineChars="50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E46D6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これは古い庭園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1A1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2AC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6E9E7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70D8A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89467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張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ピンポンが好き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BF809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5A9E3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1E2F3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28F8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A4303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第1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中国は日本より広いです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F338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418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1DEC8B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B116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8A32F">
            <w:pPr>
              <w:widowControl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第13课　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机の上に本が３冊あります</w:t>
            </w:r>
            <w:r>
              <w:rPr>
                <w:rFonts w:hint="eastAsia" w:eastAsia="宋体" w:asciiTheme="minorEastAsia" w:hAnsiTheme="minorEastAsia"/>
                <w:kern w:val="0"/>
                <w:sz w:val="18"/>
                <w:szCs w:val="18"/>
                <w:lang w:val="en-US" w:eastAsia="zh-CN"/>
              </w:rPr>
              <w:t>前半部分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E0EB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20A7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749C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585E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3DDC1">
            <w:pPr>
              <w:widowControl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MS Mincho"/>
                <w:kern w:val="0"/>
                <w:sz w:val="18"/>
                <w:szCs w:val="18"/>
                <w:lang w:eastAsia="ja-JP"/>
              </w:rPr>
              <w:t>第13课　</w:t>
            </w:r>
            <w:r>
              <w:rPr>
                <w:rFonts w:hint="eastAsia" w:eastAsia="MS Mincho" w:asciiTheme="minorEastAsia" w:hAnsiTheme="minorEastAsia"/>
                <w:kern w:val="0"/>
                <w:sz w:val="18"/>
                <w:szCs w:val="18"/>
                <w:lang w:eastAsia="ja-JP"/>
              </w:rPr>
              <w:t>机の上に本が３冊あります</w:t>
            </w:r>
            <w:r>
              <w:rPr>
                <w:rFonts w:hint="eastAsia" w:eastAsia="宋体" w:asciiTheme="minorEastAsia" w:hAnsiTheme="minorEastAsia"/>
                <w:kern w:val="0"/>
                <w:sz w:val="18"/>
                <w:szCs w:val="18"/>
                <w:lang w:val="en-US" w:eastAsia="zh-CN"/>
              </w:rPr>
              <w:t>后半部分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8CD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867F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14:paraId="5A9C4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6411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8E9BA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kern w:val="0"/>
                <w:sz w:val="18"/>
                <w:szCs w:val="18"/>
                <w:lang w:eastAsia="zh-CN"/>
              </w:rPr>
              <w:t>期末复习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00D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66922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14:paraId="426E5E5E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16FFE4A9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4258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3955D10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8F1BED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F8692F2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1725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2BC8837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C05D716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14:paraId="717CA6D4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60%</w:t>
            </w:r>
          </w:p>
        </w:tc>
      </w:tr>
      <w:tr w14:paraId="5ED4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CE8B8E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03F3F40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14:paraId="30D56CA5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15%</w:t>
            </w:r>
          </w:p>
        </w:tc>
      </w:tr>
      <w:tr w14:paraId="169D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04F6192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4D188C31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14:paraId="5F87974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10%</w:t>
            </w:r>
          </w:p>
        </w:tc>
      </w:tr>
      <w:tr w14:paraId="418B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5A4F549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4275EBA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2127" w:type="dxa"/>
            <w:shd w:val="clear" w:color="auto" w:fill="auto"/>
          </w:tcPr>
          <w:p w14:paraId="096A41DC"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15%</w:t>
            </w:r>
          </w:p>
        </w:tc>
      </w:tr>
    </w:tbl>
    <w:p w14:paraId="2BC6B7C1"/>
    <w:p w14:paraId="551A75A1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97585" cy="467360"/>
            <wp:effectExtent l="0" t="0" r="18415" b="15240"/>
            <wp:docPr id="4" name="图片 4" descr="e969d20e81048232226076b93389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69d20e81048232226076b933899b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drawing>
          <wp:inline distT="0" distB="0" distL="0" distR="0">
            <wp:extent cx="482600" cy="348615"/>
            <wp:effectExtent l="0" t="0" r="0" b="6985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2024.3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E8A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13271DE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28B3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666CAB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E368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4F0BFB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84F0BFB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C39A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735F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F6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03A2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7C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0AA9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183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7A8A"/>
    <w:rsid w:val="006044A3"/>
    <w:rsid w:val="00606C11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13B6"/>
    <w:rsid w:val="0067285B"/>
    <w:rsid w:val="006777DC"/>
    <w:rsid w:val="00681194"/>
    <w:rsid w:val="006849D2"/>
    <w:rsid w:val="00686F11"/>
    <w:rsid w:val="0069211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0253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C95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620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6488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819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B94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1372D0F"/>
    <w:rsid w:val="2E59298A"/>
    <w:rsid w:val="2F5744B8"/>
    <w:rsid w:val="37E50B00"/>
    <w:rsid w:val="37F7648C"/>
    <w:rsid w:val="448F0B09"/>
    <w:rsid w:val="49DF08B3"/>
    <w:rsid w:val="5E421A16"/>
    <w:rsid w:val="63070E79"/>
    <w:rsid w:val="65310993"/>
    <w:rsid w:val="66024708"/>
    <w:rsid w:val="6E256335"/>
    <w:rsid w:val="700912C5"/>
    <w:rsid w:val="74F62C86"/>
    <w:rsid w:val="75F73AC4"/>
    <w:rsid w:val="B59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1019</Words>
  <Characters>1065</Characters>
  <Lines>10</Lines>
  <Paragraphs>3</Paragraphs>
  <TotalTime>0</TotalTime>
  <ScaleCrop>false</ScaleCrop>
  <LinksUpToDate>false</LinksUpToDate>
  <CharactersWithSpaces>1097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2020-09-10T21:07:00Z</dcterms:created>
  <dc:creator>*****</dc:creator>
  <cp:lastModifiedBy>奶茶</cp:lastModifiedBy>
  <cp:lastPrinted>2015-03-18T19:45:00Z</cp:lastPrinted>
  <dcterms:modified xsi:type="dcterms:W3CDTF">2024-09-26T01:01:15Z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1326C5E5D4DA42079C42CB41257BFE8C_13</vt:lpwstr>
  </property>
</Properties>
</file>