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  <w:lang w:eastAsia="zh-CN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SimHei" w:eastAsia="SimHei" w:hAnsi="SimHei"/>
          <w:sz w:val="32"/>
          <w:szCs w:val="32"/>
          <w:lang w:eastAsia="zh-CN"/>
        </w:rPr>
      </w:pPr>
      <w:r>
        <w:rPr>
          <w:rFonts w:ascii="SimHei" w:eastAsia="SimHei" w:hAnsi="SimHei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 w:rsidRPr="00FD1B13">
        <w:rPr>
          <w:rFonts w:ascii="SimHei" w:eastAsia="SimHei" w:hAnsi="SimHei"/>
          <w:bCs/>
          <w:color w:val="000000"/>
          <w:lang w:eastAsia="zh-CN"/>
        </w:rPr>
        <w:t>一</w:t>
      </w:r>
      <w:r w:rsidRPr="00FD1B13">
        <w:rPr>
          <w:rFonts w:ascii="SimHei" w:eastAsia="SimHei" w:hAnsi="SimHei" w:hint="eastAsia"/>
          <w:bCs/>
          <w:color w:val="000000"/>
          <w:lang w:eastAsia="zh-CN"/>
        </w:rPr>
        <w:t>、</w:t>
      </w:r>
      <w:r w:rsidRPr="00FD1B13">
        <w:rPr>
          <w:rFonts w:ascii="SimHei" w:eastAsia="SimHei" w:hAnsi="SimHei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SimHei" w:eastAsia="SimHei" w:hAnsi="SimHei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06E19E11" w:rsidR="00C92CFC" w:rsidRDefault="006872FB" w:rsidP="00391A51">
            <w:pPr>
              <w:tabs>
                <w:tab w:val="left" w:pos="532"/>
              </w:tabs>
              <w:jc w:val="center"/>
              <w:rPr>
                <w:rFonts w:ascii="SimSun" w:eastAsia="SimSun" w:hAnsi="SimSun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《</w:t>
            </w:r>
            <w:r w:rsidR="00A01299"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ICT应用入门</w:t>
            </w:r>
            <w:r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》</w:t>
            </w:r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6CC701A4" w:rsidR="00C92CFC" w:rsidRPr="00C92CFC" w:rsidRDefault="006872FB" w:rsidP="00AE49CA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/>
                <w:sz w:val="21"/>
                <w:szCs w:val="21"/>
                <w:lang w:eastAsia="zh-CN"/>
              </w:rPr>
              <w:t>214</w:t>
            </w:r>
            <w:r w:rsidR="00AE49CA">
              <w:rPr>
                <w:rFonts w:ascii="SimSun" w:eastAsia="SimSun" w:hAnsi="SimSun"/>
                <w:sz w:val="21"/>
                <w:szCs w:val="21"/>
                <w:lang w:eastAsia="zh-CN"/>
              </w:rPr>
              <w:t>50</w:t>
            </w:r>
            <w:r w:rsidR="00A01299"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31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 w:rsidRPr="00C92CFC">
              <w:rPr>
                <w:rFonts w:eastAsia="SimHei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SimHei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00BE94B9" w:rsidR="00C92CFC" w:rsidRPr="00350654" w:rsidRDefault="00350654" w:rsidP="00C92CFC">
            <w:pPr>
              <w:tabs>
                <w:tab w:val="left" w:pos="532"/>
              </w:tabs>
              <w:jc w:val="center"/>
              <w:rPr>
                <w:rFonts w:ascii="SimSun" w:eastAsia="SimSun" w:hAnsi="SimSun"/>
                <w:sz w:val="21"/>
                <w:szCs w:val="21"/>
                <w:lang w:eastAsia="zh-CN"/>
              </w:rPr>
            </w:pPr>
            <w:r w:rsidRPr="00350654">
              <w:rPr>
                <w:rFonts w:ascii="SimSun" w:eastAsia="SimSun" w:hAnsi="SimSun"/>
                <w:color w:val="000000" w:themeColor="text1"/>
                <w:sz w:val="21"/>
                <w:szCs w:val="21"/>
                <w:shd w:val="clear" w:color="auto" w:fill="FFFFFF"/>
              </w:rPr>
              <w:t>2826</w:t>
            </w:r>
            <w:r w:rsidR="00EC15E8" w:rsidRPr="00350654">
              <w:rPr>
                <w:rFonts w:ascii="SimSun" w:eastAsia="SimSun" w:hAnsi="SimSun" w:hint="eastAsia"/>
                <w:color w:val="000000" w:themeColor="text1"/>
                <w:sz w:val="21"/>
                <w:szCs w:val="21"/>
                <w:lang w:eastAsia="zh-CN"/>
              </w:rPr>
              <w:t>/</w:t>
            </w:r>
            <w:r w:rsidRPr="00350654">
              <w:rPr>
                <w:rFonts w:ascii="SimSun" w:eastAsia="SimSun" w:hAnsi="SimSun"/>
                <w:color w:val="000000" w:themeColor="text1"/>
                <w:sz w:val="21"/>
                <w:szCs w:val="21"/>
                <w:shd w:val="clear" w:color="auto" w:fill="FFFFFF"/>
              </w:rPr>
              <w:t>2839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sz w:val="21"/>
                <w:szCs w:val="21"/>
                <w:lang w:eastAsia="zh-CN"/>
              </w:rPr>
            </w:pPr>
            <w:r w:rsidRPr="00C92CFC">
              <w:rPr>
                <w:rFonts w:eastAsia="SimHei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SimHei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SimHei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25B3AA54" w:rsidR="00C92CFC" w:rsidRPr="00C92CFC" w:rsidRDefault="00EC15E8" w:rsidP="00EC15E8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/>
                <w:sz w:val="21"/>
                <w:szCs w:val="21"/>
                <w:lang w:eastAsia="zh-CN"/>
              </w:rPr>
              <w:t>2/32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kern w:val="0"/>
                <w:sz w:val="21"/>
                <w:szCs w:val="21"/>
              </w:rPr>
              <w:t>授课教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2D192C45" w:rsidR="00C92CFC" w:rsidRPr="00C92CFC" w:rsidRDefault="00A01299" w:rsidP="00EC15E8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赵婷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 w:rsidRPr="00C92CFC">
              <w:rPr>
                <w:rFonts w:eastAsia="SimHei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SimHei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2CBDA82C" w:rsidR="00C92CFC" w:rsidRPr="00C92CFC" w:rsidRDefault="00A01299" w:rsidP="00C92CFC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19183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 w:rsidRPr="00C92CFC">
              <w:rPr>
                <w:rFonts w:eastAsia="SimHei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SimHei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4CE131DF" w:rsidR="00C92CFC" w:rsidRPr="00C92CFC" w:rsidRDefault="006872FB" w:rsidP="00EC15E8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3681B341" w:rsidR="00C91C85" w:rsidRPr="00C92CFC" w:rsidRDefault="00A01299" w:rsidP="00B42288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日语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2</w:t>
            </w:r>
            <w:r w:rsidR="00431784">
              <w:rPr>
                <w:rFonts w:eastAsia="SimSun" w:hint="eastAsia"/>
                <w:sz w:val="21"/>
                <w:szCs w:val="21"/>
                <w:lang w:eastAsia="zh-CN"/>
              </w:rPr>
              <w:t>5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-1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7D766E2C" w:rsidR="00C91C85" w:rsidRPr="00C92CFC" w:rsidRDefault="007900D2" w:rsidP="00B42288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/>
                <w:sz w:val="21"/>
                <w:szCs w:val="21"/>
                <w:lang w:eastAsia="zh-CN"/>
              </w:rPr>
              <w:t>15/31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2085CC" w14:textId="24CABA80" w:rsidR="00C91C85" w:rsidRPr="00C92CFC" w:rsidRDefault="00BC26B9" w:rsidP="00EC15E8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外国语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319</w:t>
            </w:r>
          </w:p>
        </w:tc>
      </w:tr>
      <w:tr w:rsidR="00C91C85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答疑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2827F49D" w:rsidR="00C91C85" w:rsidRPr="005A283A" w:rsidRDefault="006872FB" w:rsidP="006872FB">
            <w:pPr>
              <w:tabs>
                <w:tab w:val="left" w:pos="532"/>
              </w:tabs>
              <w:rPr>
                <w:rFonts w:ascii="SimSun" w:eastAsia="SimSun" w:hAnsi="SimSun" w:cs="SimSun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6872FB">
              <w:rPr>
                <w:rFonts w:eastAsia="SimSun"/>
                <w:sz w:val="21"/>
                <w:szCs w:val="21"/>
                <w:lang w:eastAsia="zh-CN"/>
              </w:rPr>
              <w:t>每周</w:t>
            </w:r>
            <w:r w:rsidR="002109B2">
              <w:rPr>
                <w:rFonts w:eastAsia="SimSun" w:hint="eastAsia"/>
                <w:sz w:val="21"/>
                <w:szCs w:val="21"/>
                <w:lang w:eastAsia="zh-CN"/>
              </w:rPr>
              <w:t>四</w:t>
            </w:r>
            <w:r w:rsidRPr="006872FB">
              <w:rPr>
                <w:rFonts w:eastAsia="SimSun"/>
                <w:sz w:val="21"/>
                <w:szCs w:val="21"/>
                <w:lang w:eastAsia="zh-CN"/>
              </w:rPr>
              <w:t>下午</w:t>
            </w:r>
            <w:r w:rsidR="002109B2">
              <w:rPr>
                <w:rFonts w:eastAsia="SimSun" w:hint="eastAsia"/>
                <w:sz w:val="21"/>
                <w:szCs w:val="21"/>
                <w:lang w:eastAsia="zh-CN"/>
              </w:rPr>
              <w:t>7</w:t>
            </w:r>
            <w:r w:rsidR="002109B2">
              <w:rPr>
                <w:rFonts w:eastAsia="SimSun" w:hint="eastAsia"/>
                <w:sz w:val="21"/>
                <w:szCs w:val="21"/>
                <w:lang w:eastAsia="zh-CN"/>
              </w:rPr>
              <w:t>、</w:t>
            </w:r>
            <w:r w:rsidR="002109B2">
              <w:rPr>
                <w:rFonts w:eastAsia="SimSun" w:hint="eastAsia"/>
                <w:sz w:val="21"/>
                <w:szCs w:val="21"/>
                <w:lang w:eastAsia="zh-CN"/>
              </w:rPr>
              <w:t>8</w:t>
            </w:r>
            <w:r w:rsidRPr="006872FB">
              <w:rPr>
                <w:rFonts w:eastAsia="SimSun" w:hint="eastAsia"/>
                <w:sz w:val="21"/>
                <w:szCs w:val="21"/>
                <w:lang w:eastAsia="zh-CN"/>
              </w:rPr>
              <w:t>节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 xml:space="preserve"> </w:t>
            </w:r>
            <w:r w:rsidR="002109B2">
              <w:rPr>
                <w:rFonts w:eastAsia="SimSun" w:hint="eastAsia"/>
                <w:sz w:val="21"/>
                <w:szCs w:val="21"/>
                <w:lang w:eastAsia="zh-CN"/>
              </w:rPr>
              <w:t>外语与国际教育学院</w:t>
            </w:r>
            <w:r w:rsidR="002109B2">
              <w:rPr>
                <w:rFonts w:eastAsia="SimSun" w:hint="eastAsia"/>
                <w:sz w:val="21"/>
                <w:szCs w:val="21"/>
                <w:lang w:eastAsia="zh-CN"/>
              </w:rPr>
              <w:t>221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3FF0C2BD" w:rsidR="00C91C85" w:rsidRPr="002109B2" w:rsidRDefault="002109B2" w:rsidP="00B42288">
            <w:pPr>
              <w:snapToGrid w:val="0"/>
              <w:spacing w:line="288" w:lineRule="auto"/>
              <w:rPr>
                <w:bCs/>
                <w:color w:val="000000"/>
                <w:sz w:val="21"/>
                <w:szCs w:val="21"/>
              </w:rPr>
            </w:pPr>
            <w:hyperlink r:id="rId9" w:history="1">
              <w:r w:rsidRPr="002109B2">
                <w:rPr>
                  <w:rStyle w:val="a6"/>
                  <w:sz w:val="21"/>
                  <w:szCs w:val="21"/>
                </w:rPr>
                <w:t>https://mooc1.chaoxing.com/mooc-ans/mycourse/teachercourse?moocId=266687954&amp;clazzid=153612063&amp;edit=true&amp;v=0&amp;cpi=95167639&amp;pageHeader=-1&amp;needVirtualApproved=0&amp;mooc2HideHead=0&amp;m=0&amp;perspectiveType=0</w:t>
              </w:r>
            </w:hyperlink>
          </w:p>
        </w:tc>
      </w:tr>
      <w:tr w:rsidR="006872FB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6872FB" w:rsidRDefault="006872FB" w:rsidP="006872FB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69CB2628" w:rsidR="006872FB" w:rsidRPr="005A283A" w:rsidRDefault="00A01299" w:rsidP="00EC15E8">
            <w:pPr>
              <w:rPr>
                <w:rFonts w:ascii="SimSun" w:eastAsia="SimSun" w:hAnsi="SimSun" w:cs="SimSun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A01299">
              <w:rPr>
                <w:rFonts w:ascii="SimSun" w:eastAsia="SimSun" w:hAnsi="SimSun" w:cs="SimSun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无</w:t>
            </w:r>
          </w:p>
        </w:tc>
      </w:tr>
      <w:tr w:rsidR="006872FB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6872FB" w:rsidRDefault="006872FB" w:rsidP="006872FB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参考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17BDF9" w14:textId="04C8632E" w:rsidR="006872FB" w:rsidRPr="00391A51" w:rsidRDefault="00A01299" w:rsidP="00EC15E8">
            <w:pPr>
              <w:tabs>
                <w:tab w:val="left" w:pos="532"/>
              </w:tabs>
              <w:rPr>
                <w:rFonts w:ascii="SimSun" w:eastAsia="SimSun" w:hAnsi="SimSun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  <w:t>《大学信息技术》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SimSun" w:eastAsia="SimSun" w:hAnsi="SimSun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 w:rsidRPr="00FD1B13">
        <w:rPr>
          <w:rFonts w:ascii="SimHei" w:eastAsia="SimHei" w:hAnsi="SimHei" w:hint="eastAsia"/>
          <w:bCs/>
          <w:color w:val="000000"/>
          <w:lang w:eastAsia="zh-CN"/>
        </w:rPr>
        <w:t>二、课程教学进度</w:t>
      </w:r>
      <w:r w:rsidR="00FD1B13">
        <w:rPr>
          <w:rFonts w:ascii="SimHei" w:eastAsia="SimHei" w:hAnsi="SimHei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446"/>
        <w:gridCol w:w="1418"/>
        <w:gridCol w:w="1669"/>
      </w:tblGrid>
      <w:tr w:rsidR="009D7F2A" w14:paraId="6190B1A2" w14:textId="77777777" w:rsidTr="008F215E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Pr="00062911" w:rsidRDefault="009D7F2A">
            <w:pPr>
              <w:widowControl/>
              <w:spacing w:line="240" w:lineRule="exact"/>
              <w:ind w:firstLine="357"/>
              <w:jc w:val="center"/>
              <w:rPr>
                <w:rFonts w:ascii="SimSun" w:eastAsia="SimSun" w:hAnsi="SimSun"/>
                <w:b/>
                <w:bCs/>
                <w:kern w:val="0"/>
                <w:sz w:val="21"/>
                <w:szCs w:val="21"/>
                <w:lang w:eastAsia="zh-CN"/>
              </w:rPr>
            </w:pPr>
            <w:r w:rsidRPr="00062911">
              <w:rPr>
                <w:rFonts w:ascii="SimSun" w:eastAsia="SimSun" w:hAnsi="SimSun" w:hint="eastAsia"/>
                <w:b/>
                <w:bCs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E27A53" w14:paraId="44A61D03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E27A53" w:rsidRPr="00CD68E8" w:rsidRDefault="00E27A53" w:rsidP="00E27A53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 w14:textId="5AFE8202" w:rsidR="00E27A53" w:rsidRPr="00CD68E8" w:rsidRDefault="00EC15E8" w:rsidP="00E27A53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 w14:textId="337D9B9E" w:rsidR="00E27A53" w:rsidRPr="00062911" w:rsidRDefault="00062911" w:rsidP="00E27A53">
            <w:pPr>
              <w:widowControl/>
              <w:rPr>
                <w:rFonts w:ascii="ＭＳ 明朝" w:eastAsia="ＭＳ 明朝" w:hAnsi="ＭＳ 明朝"/>
                <w:kern w:val="0"/>
                <w:sz w:val="21"/>
                <w:szCs w:val="21"/>
                <w:lang w:eastAsia="ja-JP"/>
              </w:rPr>
            </w:pP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情報化社会と大学生の</w:t>
            </w:r>
            <w:r w:rsidRPr="00062911">
              <w:rPr>
                <w:rFonts w:ascii="ＭＳ 明朝" w:eastAsia="ＭＳ 明朝" w:hAnsi="ＭＳ 明朝"/>
                <w:color w:val="000000"/>
                <w:kern w:val="0"/>
                <w:sz w:val="21"/>
                <w:szCs w:val="21"/>
              </w:rPr>
              <w:t>ICT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A63B83" w14:textId="1B7EBBB6" w:rsidR="00E27A53" w:rsidRPr="00CD68E8" w:rsidRDefault="00E27A53" w:rsidP="00E27A53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4A044853" w:rsidR="00E27A53" w:rsidRPr="00E27A53" w:rsidRDefault="00E27A53" w:rsidP="00E27A53">
            <w:pPr>
              <w:widowControl/>
              <w:jc w:val="center"/>
              <w:rPr>
                <w:rFonts w:eastAsia="ＭＳ 明朝"/>
                <w:kern w:val="0"/>
                <w:sz w:val="21"/>
                <w:szCs w:val="21"/>
                <w:lang w:eastAsia="ja-JP"/>
              </w:rPr>
            </w:pPr>
            <w:r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EC15E8" w14:paraId="0372CC72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EC15E8" w:rsidRPr="00CD68E8" w:rsidRDefault="00EC15E8" w:rsidP="00EC15E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 w14:textId="04B4EE06" w:rsidR="00EC15E8" w:rsidRPr="00CD68E8" w:rsidRDefault="00EC15E8" w:rsidP="00EC15E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FE3606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02C42B4F" w:rsidR="00EC15E8" w:rsidRPr="00062911" w:rsidRDefault="00062911" w:rsidP="00EC15E8">
            <w:pPr>
              <w:widowControl/>
              <w:rPr>
                <w:rFonts w:ascii="ＭＳ 明朝" w:eastAsia="ＭＳ 明朝" w:hAnsi="ＭＳ 明朝"/>
                <w:kern w:val="0"/>
                <w:sz w:val="21"/>
                <w:szCs w:val="21"/>
                <w:lang w:eastAsia="ja-JP"/>
              </w:rPr>
            </w:pPr>
            <w:r w:rsidRPr="00062911">
              <w:rPr>
                <w:rFonts w:ascii="ＭＳ 明朝" w:eastAsia="ＭＳ 明朝" w:hAnsi="ＭＳ 明朝"/>
                <w:sz w:val="21"/>
                <w:szCs w:val="21"/>
                <w:lang w:eastAsia="ja-JP"/>
              </w:rPr>
              <w:t>コンピュータシステムとOS操作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110D5A" w14:textId="67F3F255" w:rsidR="00EC15E8" w:rsidRPr="00CD68E8" w:rsidRDefault="00EC15E8" w:rsidP="00EC15E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 w14:textId="513D990A" w:rsidR="00EC15E8" w:rsidRPr="00CD68E8" w:rsidRDefault="00EC15E8" w:rsidP="00EC15E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3A5851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EC15E8" w14:paraId="2D4ADCA0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EC15E8" w:rsidRPr="00CD68E8" w:rsidRDefault="00EC15E8" w:rsidP="00EC15E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 w14:textId="4DD61794" w:rsidR="00EC15E8" w:rsidRPr="00CD68E8" w:rsidRDefault="00EC15E8" w:rsidP="00EC15E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FE3606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235DCBF9" w:rsidR="00EC15E8" w:rsidRPr="00062911" w:rsidRDefault="00062911" w:rsidP="00EC15E8">
            <w:pPr>
              <w:widowControl/>
              <w:rPr>
                <w:rFonts w:ascii="ＭＳ 明朝" w:eastAsia="ＭＳ 明朝" w:hAnsi="ＭＳ 明朝"/>
                <w:kern w:val="0"/>
                <w:sz w:val="21"/>
                <w:szCs w:val="21"/>
                <w:lang w:eastAsia="ja-JP"/>
              </w:rPr>
            </w:pP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情報セキュリティとプライバシ</w:t>
            </w:r>
            <w:r w:rsidRPr="00062911"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1"/>
              </w:rPr>
              <w:t>ー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9B1C8C" w14:textId="14A49015" w:rsidR="00EC15E8" w:rsidRPr="00CD68E8" w:rsidRDefault="00EC15E8" w:rsidP="00EC15E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 w14:textId="4324FB6F" w:rsidR="00EC15E8" w:rsidRPr="00CD68E8" w:rsidRDefault="00EC15E8" w:rsidP="00EC15E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3A5851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A35289" w14:paraId="564FAD3A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 w14:textId="00A412D8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FE3606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36891C95" w:rsidR="00A35289" w:rsidRPr="00062911" w:rsidRDefault="00062911" w:rsidP="00A35289">
            <w:pPr>
              <w:widowControl/>
              <w:jc w:val="both"/>
              <w:rPr>
                <w:rFonts w:ascii="ＭＳ 明朝" w:eastAsia="ＭＳ 明朝" w:hAnsi="ＭＳ 明朝" w:cs="Arial"/>
                <w:kern w:val="0"/>
                <w:sz w:val="21"/>
                <w:szCs w:val="21"/>
                <w:lang w:eastAsia="zh-CN"/>
              </w:rPr>
            </w:pP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学術文書作成技法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544291" w14:textId="08382A02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 w14:textId="7CCEB341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3A5851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A35289" w14:paraId="79CA456E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 w14:textId="3BB69EA3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FE3606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017AA947" w:rsidR="00A35289" w:rsidRPr="00062911" w:rsidRDefault="00062911" w:rsidP="00A35289">
            <w:pPr>
              <w:widowControl/>
              <w:jc w:val="both"/>
              <w:rPr>
                <w:rFonts w:ascii="ＭＳ 明朝" w:eastAsia="ＭＳ 明朝" w:hAnsi="ＭＳ 明朝" w:cs="Arial"/>
                <w:kern w:val="0"/>
                <w:sz w:val="21"/>
                <w:szCs w:val="21"/>
                <w:lang w:eastAsia="ja-JP"/>
              </w:rPr>
            </w:pP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効果的なプレゼンテーション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868054" w14:textId="6DB040ED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 w14:textId="20BFADF7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3A5851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A01299" w14:paraId="445266B7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A01299" w:rsidRPr="00CD68E8" w:rsidRDefault="00A01299" w:rsidP="00A0129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 w14:textId="1929FCD8" w:rsidR="00A01299" w:rsidRPr="00CD68E8" w:rsidRDefault="00A01299" w:rsidP="00A0129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FE3606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7D1BEA59" w:rsidR="00A01299" w:rsidRPr="00062911" w:rsidRDefault="00062911" w:rsidP="00A01299">
            <w:pPr>
              <w:widowControl/>
              <w:rPr>
                <w:rFonts w:ascii="ＭＳ 明朝" w:eastAsia="ＭＳ 明朝" w:hAnsi="ＭＳ 明朝"/>
                <w:kern w:val="0"/>
                <w:sz w:val="21"/>
                <w:szCs w:val="21"/>
                <w:lang w:eastAsia="ja-JP"/>
              </w:rPr>
            </w:pP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デジタルメディア基礎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 w14:textId="1DB7B8C3" w:rsidR="00A01299" w:rsidRPr="00CD68E8" w:rsidRDefault="00A01299" w:rsidP="00A0129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 w14:textId="74819F30" w:rsidR="00A01299" w:rsidRPr="00CD68E8" w:rsidRDefault="00A01299" w:rsidP="00A0129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3A5851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A35289" w14:paraId="30EDE615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 w14:textId="702A5DCF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FE3606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 w14:textId="4465202C" w:rsidR="00A35289" w:rsidRPr="00062911" w:rsidRDefault="00062911" w:rsidP="00A35289">
            <w:pPr>
              <w:widowControl/>
              <w:jc w:val="both"/>
              <w:rPr>
                <w:rFonts w:ascii="ＭＳ 明朝" w:eastAsia="ＭＳ 明朝" w:hAnsi="ＭＳ 明朝" w:cs="Arial"/>
                <w:kern w:val="0"/>
                <w:sz w:val="21"/>
                <w:szCs w:val="21"/>
                <w:lang w:eastAsia="ja-JP"/>
              </w:rPr>
            </w:pP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表計算ソフトの応用とデータ可視化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EFC451" w14:textId="2C37E3A3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 w14:textId="2BC4F910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3A5851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A35289" w14:paraId="523C968D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 w14:textId="39FE429E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FE3606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47F24B71" w:rsidR="00A35289" w:rsidRPr="00062911" w:rsidRDefault="00062911" w:rsidP="00A35289">
            <w:pPr>
              <w:widowControl/>
              <w:jc w:val="both"/>
              <w:rPr>
                <w:rFonts w:ascii="ＭＳ 明朝" w:eastAsia="ＭＳ 明朝" w:hAnsi="ＭＳ 明朝" w:cs="Arial"/>
                <w:kern w:val="0"/>
                <w:sz w:val="21"/>
                <w:szCs w:val="21"/>
              </w:rPr>
            </w:pP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データ分析入門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460622" w14:textId="7724B309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 w14:textId="3E93A1C5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3A5851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A35289" w14:paraId="7A425125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A35289" w:rsidRPr="00CD68E8" w:rsidRDefault="00A35289" w:rsidP="00A35289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 w14:textId="6244E15F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FE3606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 w14:textId="4A5155AE" w:rsidR="00A35289" w:rsidRPr="00062911" w:rsidRDefault="00062911" w:rsidP="00A35289">
            <w:pPr>
              <w:widowControl/>
              <w:rPr>
                <w:rFonts w:ascii="ＭＳ 明朝" w:eastAsia="ＭＳ 明朝" w:hAnsi="ＭＳ 明朝"/>
                <w:kern w:val="0"/>
                <w:sz w:val="21"/>
                <w:szCs w:val="21"/>
                <w:lang w:eastAsia="ja-JP"/>
              </w:rPr>
            </w:pP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自動化と効率化の技術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3E24A" w14:textId="55F563C5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 w14:textId="40B1DCEE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3A5851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A35289" w14:paraId="307F9F37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A35289" w:rsidRPr="00CD68E8" w:rsidRDefault="00A35289" w:rsidP="00A35289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2B2A365" w14:textId="5D32B52A" w:rsidR="00A35289" w:rsidRPr="00CD68E8" w:rsidRDefault="00A35289" w:rsidP="00A35289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FE3606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5F035CD7" w:rsidR="00A35289" w:rsidRPr="00062911" w:rsidRDefault="00062911" w:rsidP="00A35289">
            <w:pPr>
              <w:widowControl/>
              <w:jc w:val="both"/>
              <w:rPr>
                <w:rFonts w:ascii="ＭＳ 明朝" w:eastAsia="ＭＳ 明朝" w:hAnsi="ＭＳ 明朝" w:cs="Arial"/>
                <w:kern w:val="0"/>
                <w:sz w:val="21"/>
                <w:szCs w:val="21"/>
              </w:rPr>
            </w:pP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デジタルコミュニケーション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EBB8F" w14:textId="42014E03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 w14:textId="0275728D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3A5851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22642A" w14:paraId="17CFDB29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22642A" w:rsidRPr="00CD68E8" w:rsidRDefault="0022642A" w:rsidP="0022642A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76CAFAD" w14:textId="7FFC5A1D" w:rsidR="0022642A" w:rsidRPr="00CD68E8" w:rsidRDefault="0022642A" w:rsidP="0022642A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204509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 w14:textId="141D6752" w:rsidR="0022642A" w:rsidRPr="00062911" w:rsidRDefault="00062911" w:rsidP="0022642A">
            <w:pPr>
              <w:widowControl/>
              <w:rPr>
                <w:rFonts w:ascii="ＭＳ 明朝" w:eastAsia="ＭＳ 明朝" w:hAnsi="ＭＳ 明朝"/>
                <w:kern w:val="0"/>
                <w:sz w:val="21"/>
                <w:szCs w:val="21"/>
                <w:lang w:eastAsia="ja-JP"/>
              </w:rPr>
            </w:pP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情報共有とナレッジマネジメント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780D51" w14:textId="1A7C197C" w:rsidR="0022642A" w:rsidRPr="00CD68E8" w:rsidRDefault="0022642A" w:rsidP="0022642A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0967D0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 w14:textId="177A5AE5" w:rsidR="0022642A" w:rsidRPr="00CD68E8" w:rsidRDefault="0022642A" w:rsidP="0022642A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9C14CF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22642A" w14:paraId="204E4EB6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22642A" w:rsidRPr="00CD68E8" w:rsidRDefault="0022642A" w:rsidP="0022642A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lastRenderedPageBreak/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BBF2B65" w14:textId="7479CDA5" w:rsidR="0022642A" w:rsidRPr="00CD68E8" w:rsidRDefault="0022642A" w:rsidP="0022642A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204509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 w14:textId="4D31D57C" w:rsidR="0022642A" w:rsidRPr="00062911" w:rsidRDefault="00062911" w:rsidP="0022642A">
            <w:pPr>
              <w:widowControl/>
              <w:jc w:val="both"/>
              <w:rPr>
                <w:rFonts w:ascii="ＭＳ 明朝" w:eastAsia="ＭＳ 明朝" w:hAnsi="ＭＳ 明朝" w:cs="Arial"/>
                <w:kern w:val="0"/>
                <w:sz w:val="21"/>
                <w:szCs w:val="21"/>
                <w:lang w:eastAsia="ja-JP"/>
              </w:rPr>
            </w:pP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総合プロジェクト実習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 w14:textId="25EA77F9" w:rsidR="0022642A" w:rsidRPr="00CD68E8" w:rsidRDefault="0022642A" w:rsidP="0022642A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0967D0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 w14:textId="4BFDB9F7" w:rsidR="0022642A" w:rsidRPr="00CD68E8" w:rsidRDefault="0022642A" w:rsidP="0022642A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9C14CF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22642A" w14:paraId="1CBD82BD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22642A" w:rsidRPr="00CD68E8" w:rsidRDefault="0022642A" w:rsidP="0022642A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C57C468" w14:textId="656EF7FA" w:rsidR="0022642A" w:rsidRPr="00CD68E8" w:rsidRDefault="0022642A" w:rsidP="0022642A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204509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 w14:textId="1EA52CF8" w:rsidR="0022642A" w:rsidRPr="00062911" w:rsidRDefault="00062911" w:rsidP="0022642A">
            <w:pPr>
              <w:widowControl/>
              <w:rPr>
                <w:rFonts w:ascii="ＭＳ 明朝" w:eastAsia="ＭＳ 明朝" w:hAnsi="ＭＳ 明朝"/>
                <w:kern w:val="0"/>
                <w:sz w:val="21"/>
                <w:szCs w:val="21"/>
                <w:lang w:eastAsia="ja-JP"/>
              </w:rPr>
            </w:pP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情報検索とリサーチスキル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C50FF9" w14:textId="2F0961B3" w:rsidR="0022642A" w:rsidRPr="00CD68E8" w:rsidRDefault="0022642A" w:rsidP="0022642A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0967D0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2AD41" w14:textId="5FD40A1A" w:rsidR="0022642A" w:rsidRPr="00CD68E8" w:rsidRDefault="0022642A" w:rsidP="0022642A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9C14CF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22642A" w14:paraId="7BA20590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22642A" w:rsidRPr="00CD68E8" w:rsidRDefault="0022642A" w:rsidP="0022642A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51CE19C" w14:textId="4EA29A3D" w:rsidR="0022642A" w:rsidRPr="00CD68E8" w:rsidRDefault="0022642A" w:rsidP="0022642A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204509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 w14:textId="1D16C01C" w:rsidR="0022642A" w:rsidRPr="00062911" w:rsidRDefault="00062911" w:rsidP="0022642A">
            <w:pPr>
              <w:widowControl/>
              <w:jc w:val="both"/>
              <w:rPr>
                <w:rFonts w:ascii="ＭＳ 明朝" w:eastAsia="ＭＳ 明朝" w:hAnsi="ＭＳ 明朝" w:cs="Arial"/>
                <w:kern w:val="0"/>
                <w:sz w:val="21"/>
                <w:szCs w:val="21"/>
                <w:lang w:eastAsia="ja-JP"/>
              </w:rPr>
            </w:pP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生成</w:t>
            </w:r>
            <w:r w:rsidRPr="00062911">
              <w:rPr>
                <w:rFonts w:ascii="ＭＳ 明朝" w:eastAsia="ＭＳ 明朝" w:hAnsi="ＭＳ 明朝"/>
                <w:color w:val="000000"/>
                <w:kern w:val="0"/>
                <w:sz w:val="21"/>
                <w:szCs w:val="21"/>
              </w:rPr>
              <w:t>AI</w:t>
            </w:r>
            <w:r w:rsidRPr="0006291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実践と未来のキャリア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137F58" w14:textId="15F5EC7E" w:rsidR="0022642A" w:rsidRPr="00CD68E8" w:rsidRDefault="0022642A" w:rsidP="0022642A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0967D0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90F70" w14:textId="64946B53" w:rsidR="0022642A" w:rsidRPr="00CD68E8" w:rsidRDefault="0022642A" w:rsidP="0022642A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9C14CF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22642A" w14:paraId="0931AC1F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041C968C" w:rsidR="0022642A" w:rsidRPr="00CD68E8" w:rsidRDefault="0022642A" w:rsidP="0022642A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8931D99" w14:textId="641E0D0D" w:rsidR="0022642A" w:rsidRPr="00CD68E8" w:rsidRDefault="0022642A" w:rsidP="0022642A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204509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 w14:textId="7925E4C9" w:rsidR="0022642A" w:rsidRPr="00EC15E8" w:rsidRDefault="0022642A" w:rsidP="0022642A">
            <w:pPr>
              <w:widowControl/>
              <w:rPr>
                <w:rFonts w:ascii="ＭＳ 明朝" w:eastAsia="ＭＳ 明朝" w:hAnsi="ＭＳ 明朝"/>
                <w:kern w:val="0"/>
                <w:sz w:val="21"/>
                <w:szCs w:val="21"/>
                <w:lang w:eastAsia="zh-CN"/>
              </w:rPr>
            </w:pPr>
            <w:r w:rsidRPr="0022642A"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  <w:t>前沿技术探索-</w:t>
            </w:r>
            <w:r w:rsidR="00B73D31"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  <w:t>综合项目1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F243EB" w14:textId="167E56CC" w:rsidR="0022642A" w:rsidRPr="00CD68E8" w:rsidRDefault="0022642A" w:rsidP="0022642A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0967D0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246B35" w14:textId="2CE62DDD" w:rsidR="0022642A" w:rsidRPr="00CD68E8" w:rsidRDefault="0022642A" w:rsidP="0022642A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9C14CF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2C08F2" w14:paraId="30591BB3" w14:textId="77777777" w:rsidTr="00E02304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2C08F2" w:rsidRPr="00CD68E8" w:rsidRDefault="002C08F2" w:rsidP="0022642A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D91BEF2" w14:textId="228559C2" w:rsidR="002C08F2" w:rsidRPr="00CD68E8" w:rsidRDefault="002C08F2" w:rsidP="0022642A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204509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 w14:textId="79965F72" w:rsidR="002C08F2" w:rsidRPr="00EC15E8" w:rsidRDefault="002C08F2" w:rsidP="0022642A">
            <w:pPr>
              <w:widowControl/>
              <w:jc w:val="both"/>
              <w:rPr>
                <w:rFonts w:ascii="ＭＳ 明朝" w:eastAsia="ＭＳ 明朝" w:hAnsi="ＭＳ 明朝" w:cs="Arial"/>
                <w:kern w:val="0"/>
                <w:sz w:val="21"/>
                <w:szCs w:val="21"/>
                <w:lang w:eastAsia="zh-CN"/>
              </w:rPr>
            </w:pPr>
            <w:r w:rsidRPr="0022642A"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  <w:t>前沿技术探索-</w:t>
            </w:r>
            <w:r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  <w:t>综合项目2</w:t>
            </w:r>
          </w:p>
        </w:tc>
        <w:tc>
          <w:tcPr>
            <w:tcW w:w="3087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468B41" w14:textId="032CBDEA" w:rsidR="002C08F2" w:rsidRPr="00CD68E8" w:rsidRDefault="002C08F2" w:rsidP="0022642A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随堂</w:t>
            </w:r>
            <w:r w:rsidR="00062911"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考核</w:t>
            </w:r>
          </w:p>
        </w:tc>
      </w:tr>
    </w:tbl>
    <w:p w14:paraId="5C152952" w14:textId="6EDD2D6E" w:rsidR="00FD1B13" w:rsidRPr="00FD1B13" w:rsidRDefault="00372DCB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 w:rsidRPr="00FD1B13">
        <w:rPr>
          <w:rFonts w:ascii="SimHei" w:eastAsia="SimHei" w:hAnsi="SimHei" w:hint="eastAsia"/>
          <w:bCs/>
          <w:color w:val="000000"/>
          <w:lang w:eastAsia="zh-CN"/>
        </w:rPr>
        <w:t>三、</w:t>
      </w:r>
      <w:r w:rsidR="00D93FA5">
        <w:rPr>
          <w:rFonts w:ascii="SimHei" w:eastAsia="SimHei" w:hAnsi="SimHei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 w:rsidRPr="00055B75">
              <w:rPr>
                <w:rFonts w:ascii="SimHei" w:eastAsia="SimHei" w:hAnsi="SimHei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 w:rsidRPr="00055B75">
              <w:rPr>
                <w:rFonts w:ascii="SimHei" w:eastAsia="SimHei" w:hAnsi="SimHei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393FBA" w14:paraId="3ACC19E4" w14:textId="77777777" w:rsidTr="00A176A8">
        <w:trPr>
          <w:trHeight w:val="340"/>
        </w:trPr>
        <w:tc>
          <w:tcPr>
            <w:tcW w:w="1809" w:type="dxa"/>
            <w:vAlign w:val="center"/>
          </w:tcPr>
          <w:p w14:paraId="32DD322D" w14:textId="3D98DB33" w:rsidR="00393FBA" w:rsidRPr="00055B75" w:rsidRDefault="00393FBA" w:rsidP="00393FBA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6ADAA5DD" w14:textId="18D3D6BC" w:rsidR="00393FBA" w:rsidRPr="00DA24BF" w:rsidRDefault="00393FBA" w:rsidP="00393FBA">
            <w:pPr>
              <w:jc w:val="center"/>
              <w:rPr>
                <w:rFonts w:ascii="SimSun" w:eastAsia="SimSun" w:hAnsi="SimSun" w:cs="Arial"/>
                <w:bCs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</w:rPr>
              <w:t>1</w:t>
            </w:r>
            <w:r>
              <w:rPr>
                <w:rFonts w:asciiTheme="minorEastAsia" w:eastAsiaTheme="minorEastAsia" w:hAnsiTheme="minorEastAsia"/>
              </w:rPr>
              <w:t>5</w:t>
            </w:r>
            <w:r>
              <w:rPr>
                <w:rFonts w:asciiTheme="minorEastAsia" w:eastAsiaTheme="minorEastAsia" w:hAnsiTheme="minorEastAsia" w:hint="eastAsia"/>
                <w:lang w:eastAsia="ja-JP"/>
              </w:rPr>
              <w:t>％</w:t>
            </w:r>
          </w:p>
        </w:tc>
        <w:tc>
          <w:tcPr>
            <w:tcW w:w="5387" w:type="dxa"/>
            <w:vAlign w:val="center"/>
          </w:tcPr>
          <w:p w14:paraId="6119EDFE" w14:textId="6D53A11D" w:rsidR="00393FBA" w:rsidRPr="00DA24BF" w:rsidRDefault="00792B45" w:rsidP="00393FBA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出勤</w:t>
            </w:r>
          </w:p>
        </w:tc>
      </w:tr>
      <w:tr w:rsidR="00393FBA" w14:paraId="3F43448C" w14:textId="77777777" w:rsidTr="00A176A8">
        <w:trPr>
          <w:trHeight w:val="340"/>
        </w:trPr>
        <w:tc>
          <w:tcPr>
            <w:tcW w:w="1809" w:type="dxa"/>
            <w:vAlign w:val="center"/>
          </w:tcPr>
          <w:p w14:paraId="430A19E4" w14:textId="4A0BBFBB" w:rsidR="00393FBA" w:rsidRPr="00055B75" w:rsidRDefault="00393FBA" w:rsidP="00393FBA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75902667" w14:textId="5A4DF81E" w:rsidR="00393FBA" w:rsidRPr="00DA24BF" w:rsidRDefault="00393FBA" w:rsidP="00393FBA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10％</w:t>
            </w:r>
          </w:p>
        </w:tc>
        <w:tc>
          <w:tcPr>
            <w:tcW w:w="5387" w:type="dxa"/>
            <w:vAlign w:val="center"/>
          </w:tcPr>
          <w:p w14:paraId="361E30CF" w14:textId="4D1A7FD2" w:rsidR="00393FBA" w:rsidRPr="00DA24BF" w:rsidRDefault="00792B45" w:rsidP="00393FBA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作业1</w:t>
            </w:r>
          </w:p>
        </w:tc>
      </w:tr>
      <w:tr w:rsidR="00393FBA" w14:paraId="115F1435" w14:textId="77777777" w:rsidTr="00A176A8">
        <w:trPr>
          <w:trHeight w:val="340"/>
        </w:trPr>
        <w:tc>
          <w:tcPr>
            <w:tcW w:w="1809" w:type="dxa"/>
            <w:vAlign w:val="center"/>
          </w:tcPr>
          <w:p w14:paraId="12A9966A" w14:textId="44D922AF" w:rsidR="00393FBA" w:rsidRPr="00055B75" w:rsidRDefault="00393FBA" w:rsidP="00393FBA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0EFC1509" w14:textId="7FA50DF4" w:rsidR="00393FBA" w:rsidRPr="00DA24BF" w:rsidRDefault="00393FBA" w:rsidP="00393FBA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15％</w:t>
            </w:r>
          </w:p>
        </w:tc>
        <w:tc>
          <w:tcPr>
            <w:tcW w:w="5387" w:type="dxa"/>
            <w:vAlign w:val="center"/>
          </w:tcPr>
          <w:p w14:paraId="77BFBA68" w14:textId="32FEFD96" w:rsidR="00393FBA" w:rsidRPr="00DA24BF" w:rsidRDefault="00792B45" w:rsidP="00393FBA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作业2</w:t>
            </w:r>
          </w:p>
        </w:tc>
      </w:tr>
      <w:tr w:rsidR="00393FBA" w14:paraId="63088E38" w14:textId="77777777" w:rsidTr="00A176A8">
        <w:trPr>
          <w:trHeight w:val="340"/>
        </w:trPr>
        <w:tc>
          <w:tcPr>
            <w:tcW w:w="1809" w:type="dxa"/>
            <w:vAlign w:val="center"/>
          </w:tcPr>
          <w:p w14:paraId="0796E270" w14:textId="598ED075" w:rsidR="00393FBA" w:rsidRPr="00055B75" w:rsidRDefault="00393FBA" w:rsidP="00393FBA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vAlign w:val="center"/>
          </w:tcPr>
          <w:p w14:paraId="4279AA78" w14:textId="6CEFF722" w:rsidR="00393FBA" w:rsidRPr="00DA24BF" w:rsidRDefault="00393FBA" w:rsidP="00393FBA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60％</w:t>
            </w:r>
          </w:p>
        </w:tc>
        <w:tc>
          <w:tcPr>
            <w:tcW w:w="5387" w:type="dxa"/>
            <w:vAlign w:val="center"/>
          </w:tcPr>
          <w:p w14:paraId="508D97E2" w14:textId="0C17262A" w:rsidR="00393FBA" w:rsidRPr="00DA24BF" w:rsidRDefault="00393FBA" w:rsidP="00393FBA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hint="eastAsia"/>
              </w:rPr>
              <w:t>随堂</w:t>
            </w:r>
            <w:r w:rsidR="00792B45">
              <w:rPr>
                <w:rFonts w:hint="eastAsia"/>
                <w:lang w:eastAsia="zh-CN"/>
              </w:rPr>
              <w:t>考核</w:t>
            </w:r>
          </w:p>
        </w:tc>
      </w:tr>
    </w:tbl>
    <w:p w14:paraId="52C33EFD" w14:textId="05FCBE5F" w:rsidR="00A278DA" w:rsidRPr="00925B62" w:rsidRDefault="005C4052" w:rsidP="005C4052">
      <w:pPr>
        <w:tabs>
          <w:tab w:val="left" w:pos="3210"/>
          <w:tab w:val="left" w:pos="7560"/>
        </w:tabs>
        <w:spacing w:beforeLines="20" w:before="72"/>
        <w:outlineLvl w:val="0"/>
        <w:rPr>
          <w:rFonts w:ascii="SimHei" w:eastAsia="SimHei" w:hAnsi="SimHei"/>
          <w:sz w:val="21"/>
          <w:szCs w:val="21"/>
          <w:lang w:eastAsia="zh-CN"/>
        </w:rPr>
      </w:pPr>
      <w:r>
        <w:rPr>
          <w:rFonts w:ascii="SimHei" w:eastAsia="SimHei" w:hAnsi="SimHei"/>
          <w:noProof/>
          <w:color w:val="000000" w:themeColor="text1"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72063AAF" wp14:editId="310A0267">
            <wp:simplePos x="0" y="0"/>
            <wp:positionH relativeFrom="column">
              <wp:posOffset>775483</wp:posOffset>
            </wp:positionH>
            <wp:positionV relativeFrom="paragraph">
              <wp:posOffset>1604645</wp:posOffset>
            </wp:positionV>
            <wp:extent cx="656590" cy="349250"/>
            <wp:effectExtent l="0" t="0" r="3810" b="6350"/>
            <wp:wrapSquare wrapText="bothSides"/>
            <wp:docPr id="661883075" name="図 2" descr="ハンガー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883075" name="図 2" descr="ハンガー が含まれている画像&#10;&#10;AI 生成コンテンツは誤りを含む可能性があります。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590" cy="34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2DCB"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任课教师：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  </w:t>
      </w:r>
      <w:r w:rsidR="00372DCB"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 </w:t>
      </w:r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 </w:t>
      </w:r>
      <w:r w:rsidR="00822C63" w:rsidRP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</w:t>
      </w:r>
      <w:r w:rsidR="00393FBA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372DCB"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系</w:t>
      </w:r>
      <w:r w:rsidR="00372DCB"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主任审核：</w:t>
      </w:r>
      <w:r w:rsidR="00372DCB"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792B45">
        <w:rPr>
          <w:rFonts w:ascii="SimHei" w:eastAsia="SimHei" w:hAnsi="SimHei"/>
          <w:noProof/>
          <w:color w:val="000000" w:themeColor="text1"/>
          <w:sz w:val="21"/>
          <w:szCs w:val="21"/>
        </w:rPr>
        <w:drawing>
          <wp:inline distT="0" distB="0" distL="0" distR="0" wp14:anchorId="4C1FFA08" wp14:editId="10E50EC2">
            <wp:extent cx="583895" cy="318871"/>
            <wp:effectExtent l="0" t="0" r="635" b="0"/>
            <wp:docPr id="161471341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713415" name="図 161471341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594" cy="32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2DCB"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372DCB"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 xml:space="preserve"> </w:t>
      </w:r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</w:rPr>
        <w:t xml:space="preserve">        </w:t>
      </w:r>
      <w:r w:rsidR="00393FBA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372DCB"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日期：</w:t>
      </w:r>
      <w:r w:rsidR="00FD1B13"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393FBA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202</w:t>
      </w:r>
      <w:r w:rsidR="00792B45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6</w:t>
      </w:r>
      <w:r w:rsidR="00393FBA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.09.07</w:t>
      </w:r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78DA" w:rsidRPr="00925B6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13C702" w14:textId="77777777" w:rsidR="00D36C2F" w:rsidRDefault="00D36C2F">
      <w:r>
        <w:separator/>
      </w:r>
    </w:p>
  </w:endnote>
  <w:endnote w:type="continuationSeparator" w:id="0">
    <w:p w14:paraId="66D9618D" w14:textId="77777777" w:rsidR="00D36C2F" w:rsidRDefault="00D36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華康儷中黑">
    <w:altName w:val="Sim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4CBBB4" w14:textId="5ACBE6CB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8C762D">
      <w:rPr>
        <w:rStyle w:val="a5"/>
        <w:rFonts w:ascii="ITC Bookman Demi" w:eastAsia="DotumChe" w:hAnsi="ITC Bookman Demi"/>
        <w:noProof/>
        <w:color w:val="FFFFFF"/>
        <w:sz w:val="26"/>
        <w:szCs w:val="26"/>
      </w:rPr>
      <w:t>22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6A87A4" w14:textId="77777777" w:rsidR="00693F5E" w:rsidRDefault="00693F5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5C8577" w14:textId="77777777" w:rsidR="00D36C2F" w:rsidRDefault="00D36C2F">
      <w:r>
        <w:separator/>
      </w:r>
    </w:p>
  </w:footnote>
  <w:footnote w:type="continuationSeparator" w:id="0">
    <w:p w14:paraId="5033302E" w14:textId="77777777" w:rsidR="00D36C2F" w:rsidRDefault="00D36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259AF9" w14:textId="77777777" w:rsidR="00391A51" w:rsidRDefault="00391A5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07200681">
    <w:abstractNumId w:val="0"/>
  </w:num>
  <w:num w:numId="2" w16cid:durableId="1984769174">
    <w:abstractNumId w:val="2"/>
  </w:num>
  <w:num w:numId="3" w16cid:durableId="1880313364">
    <w:abstractNumId w:val="4"/>
  </w:num>
  <w:num w:numId="4" w16cid:durableId="1355036592">
    <w:abstractNumId w:val="5"/>
  </w:num>
  <w:num w:numId="5" w16cid:durableId="1501461533">
    <w:abstractNumId w:val="3"/>
  </w:num>
  <w:num w:numId="6" w16cid:durableId="46898196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2911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E5163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34CD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09B2"/>
    <w:rsid w:val="00212E8E"/>
    <w:rsid w:val="002174A6"/>
    <w:rsid w:val="0021779C"/>
    <w:rsid w:val="0022097D"/>
    <w:rsid w:val="0022642A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08F2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363FA"/>
    <w:rsid w:val="00336CEE"/>
    <w:rsid w:val="00340792"/>
    <w:rsid w:val="00344C4C"/>
    <w:rsid w:val="00345D55"/>
    <w:rsid w:val="00345ED6"/>
    <w:rsid w:val="00346279"/>
    <w:rsid w:val="003475AA"/>
    <w:rsid w:val="00350091"/>
    <w:rsid w:val="00350654"/>
    <w:rsid w:val="00351D6C"/>
    <w:rsid w:val="0035378A"/>
    <w:rsid w:val="00353979"/>
    <w:rsid w:val="00355A41"/>
    <w:rsid w:val="00361EF9"/>
    <w:rsid w:val="00363C7D"/>
    <w:rsid w:val="00367551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3FBA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05D87"/>
    <w:rsid w:val="00415B53"/>
    <w:rsid w:val="00416E3A"/>
    <w:rsid w:val="00416EE2"/>
    <w:rsid w:val="00421F6F"/>
    <w:rsid w:val="00422249"/>
    <w:rsid w:val="00422B54"/>
    <w:rsid w:val="00423345"/>
    <w:rsid w:val="00427D2B"/>
    <w:rsid w:val="00431784"/>
    <w:rsid w:val="0043270C"/>
    <w:rsid w:val="0044371A"/>
    <w:rsid w:val="00452E85"/>
    <w:rsid w:val="00452ED4"/>
    <w:rsid w:val="004545E0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A6C56"/>
    <w:rsid w:val="004B04C5"/>
    <w:rsid w:val="004B3566"/>
    <w:rsid w:val="004C0731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6D3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052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872FB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01FC"/>
    <w:rsid w:val="006E5416"/>
    <w:rsid w:val="006F2384"/>
    <w:rsid w:val="006F4482"/>
    <w:rsid w:val="006F591D"/>
    <w:rsid w:val="00701C32"/>
    <w:rsid w:val="00704C15"/>
    <w:rsid w:val="0070511C"/>
    <w:rsid w:val="00714CF5"/>
    <w:rsid w:val="00727FB2"/>
    <w:rsid w:val="007308B2"/>
    <w:rsid w:val="00732F90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637A9"/>
    <w:rsid w:val="007752C7"/>
    <w:rsid w:val="0078027D"/>
    <w:rsid w:val="00780EC3"/>
    <w:rsid w:val="007825FB"/>
    <w:rsid w:val="007829F6"/>
    <w:rsid w:val="00787558"/>
    <w:rsid w:val="00787DF8"/>
    <w:rsid w:val="007900D2"/>
    <w:rsid w:val="00790A92"/>
    <w:rsid w:val="00792B45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C762D"/>
    <w:rsid w:val="008D1EC4"/>
    <w:rsid w:val="008D2640"/>
    <w:rsid w:val="008E2CC9"/>
    <w:rsid w:val="008E36BA"/>
    <w:rsid w:val="008E4701"/>
    <w:rsid w:val="008E6FFA"/>
    <w:rsid w:val="008F099E"/>
    <w:rsid w:val="008F215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5520B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4668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1299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5289"/>
    <w:rsid w:val="00A36DF9"/>
    <w:rsid w:val="00A40930"/>
    <w:rsid w:val="00A40EF0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E49CA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2288"/>
    <w:rsid w:val="00B438B9"/>
    <w:rsid w:val="00B44DC3"/>
    <w:rsid w:val="00B527EC"/>
    <w:rsid w:val="00B60899"/>
    <w:rsid w:val="00B73D31"/>
    <w:rsid w:val="00B751A9"/>
    <w:rsid w:val="00B7624C"/>
    <w:rsid w:val="00B767B7"/>
    <w:rsid w:val="00BA5396"/>
    <w:rsid w:val="00BB00B3"/>
    <w:rsid w:val="00BC09B7"/>
    <w:rsid w:val="00BC26B9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4761D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5EF5"/>
    <w:rsid w:val="00D16835"/>
    <w:rsid w:val="00D20242"/>
    <w:rsid w:val="00D203F9"/>
    <w:rsid w:val="00D237C7"/>
    <w:rsid w:val="00D36C2F"/>
    <w:rsid w:val="00D36F07"/>
    <w:rsid w:val="00D51526"/>
    <w:rsid w:val="00D5461A"/>
    <w:rsid w:val="00D547FE"/>
    <w:rsid w:val="00D55702"/>
    <w:rsid w:val="00D60D3E"/>
    <w:rsid w:val="00D648E3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27A5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5993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15E8"/>
    <w:rsid w:val="00EC2826"/>
    <w:rsid w:val="00EC7382"/>
    <w:rsid w:val="00ED01BA"/>
    <w:rsid w:val="00ED092D"/>
    <w:rsid w:val="00ED2F69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84900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2B9A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  <w:style w:type="character" w:styleId="a9">
    <w:name w:val="Unresolved Mention"/>
    <w:basedOn w:val="a0"/>
    <w:uiPriority w:val="99"/>
    <w:semiHidden/>
    <w:unhideWhenUsed/>
    <w:rsid w:val="002109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mooc1.chaoxing.com/mooc-ans/mycourse/teachercourse?moocId=266687954&amp;clazzid=153612063&amp;edit=true&amp;v=0&amp;cpi=95167639&amp;pageHeader=-1&amp;needVirtualApproved=0&amp;mooc2HideHead=0&amp;m=0&amp;perspectiveType=0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0B5A204-3512-436F-85E4-0D42133323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184</Words>
  <Characters>1052</Characters>
  <Application>Microsoft Office Word</Application>
  <DocSecurity>0</DocSecurity>
  <Lines>8</Lines>
  <Paragraphs>2</Paragraphs>
  <ScaleCrop>false</ScaleCrop>
  <Company>CMT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婷 赵</cp:lastModifiedBy>
  <cp:revision>38</cp:revision>
  <cp:lastPrinted>2015-03-18T03:45:00Z</cp:lastPrinted>
  <dcterms:created xsi:type="dcterms:W3CDTF">2024-03-03T13:24:00Z</dcterms:created>
  <dcterms:modified xsi:type="dcterms:W3CDTF">2026-09-13T03:01:00Z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